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70DB" w14:textId="77777777" w:rsidR="00125249" w:rsidRPr="00125249" w:rsidRDefault="00125249" w:rsidP="00125249">
      <w:pPr>
        <w:jc w:val="center"/>
        <w:rPr>
          <w:b/>
          <w:bCs/>
          <w:sz w:val="28"/>
          <w:szCs w:val="28"/>
          <w:u w:val="single"/>
        </w:rPr>
      </w:pPr>
    </w:p>
    <w:p w14:paraId="22B4813F" w14:textId="7C2651F7" w:rsidR="00160449" w:rsidRPr="00125249" w:rsidRDefault="00125249" w:rsidP="00125249">
      <w:pPr>
        <w:jc w:val="center"/>
        <w:rPr>
          <w:b/>
          <w:bCs/>
          <w:sz w:val="28"/>
          <w:szCs w:val="28"/>
          <w:u w:val="single"/>
        </w:rPr>
      </w:pPr>
      <w:r w:rsidRPr="00125249">
        <w:rPr>
          <w:b/>
          <w:bCs/>
          <w:sz w:val="28"/>
          <w:szCs w:val="28"/>
          <w:u w:val="single"/>
        </w:rPr>
        <w:t xml:space="preserve">The </w:t>
      </w:r>
      <w:proofErr w:type="spellStart"/>
      <w:r w:rsidRPr="00125249">
        <w:rPr>
          <w:b/>
          <w:bCs/>
          <w:sz w:val="28"/>
          <w:szCs w:val="28"/>
          <w:u w:val="single"/>
        </w:rPr>
        <w:t>Crockenhill</w:t>
      </w:r>
      <w:proofErr w:type="spellEnd"/>
      <w:r w:rsidRPr="00125249">
        <w:rPr>
          <w:b/>
          <w:bCs/>
          <w:sz w:val="28"/>
          <w:szCs w:val="28"/>
          <w:u w:val="single"/>
        </w:rPr>
        <w:t xml:space="preserve"> Primary School Whole School Curriculum Map 2024 - 2025</w:t>
      </w:r>
    </w:p>
    <w:tbl>
      <w:tblPr>
        <w:tblStyle w:val="TableGrid"/>
        <w:tblpPr w:leftFromText="180" w:rightFromText="180" w:vertAnchor="page" w:horzAnchor="page" w:tblpXSpec="center" w:tblpY="2805"/>
        <w:tblW w:w="0" w:type="auto"/>
        <w:tblLook w:val="04A0" w:firstRow="1" w:lastRow="0" w:firstColumn="1" w:lastColumn="0" w:noHBand="0" w:noVBand="1"/>
      </w:tblPr>
      <w:tblGrid>
        <w:gridCol w:w="650"/>
        <w:gridCol w:w="1104"/>
        <w:gridCol w:w="860"/>
        <w:gridCol w:w="908"/>
        <w:gridCol w:w="1137"/>
        <w:gridCol w:w="1104"/>
        <w:gridCol w:w="1344"/>
        <w:gridCol w:w="1297"/>
        <w:gridCol w:w="977"/>
        <w:gridCol w:w="636"/>
        <w:gridCol w:w="1114"/>
        <w:gridCol w:w="1237"/>
        <w:gridCol w:w="1026"/>
        <w:gridCol w:w="1204"/>
        <w:gridCol w:w="788"/>
      </w:tblGrid>
      <w:tr w:rsidR="005515D7" w:rsidRPr="007310BD" w14:paraId="2AFB9FCA" w14:textId="77777777" w:rsidTr="00FA6142">
        <w:tc>
          <w:tcPr>
            <w:tcW w:w="15386" w:type="dxa"/>
            <w:gridSpan w:val="15"/>
          </w:tcPr>
          <w:p w14:paraId="743EDEF0" w14:textId="58C581A9" w:rsidR="005515D7" w:rsidRPr="007310BD" w:rsidRDefault="005515D7" w:rsidP="005515D7">
            <w:pPr>
              <w:jc w:val="center"/>
              <w:rPr>
                <w:b/>
                <w:bCs/>
                <w:sz w:val="16"/>
                <w:szCs w:val="16"/>
              </w:rPr>
            </w:pPr>
            <w:r w:rsidRPr="005515D7">
              <w:rPr>
                <w:b/>
                <w:bCs/>
                <w:sz w:val="28"/>
                <w:szCs w:val="28"/>
              </w:rPr>
              <w:t>YEAR R</w:t>
            </w:r>
          </w:p>
        </w:tc>
      </w:tr>
      <w:tr w:rsidR="00AA0F59" w:rsidRPr="007310BD" w14:paraId="2BED3AB0" w14:textId="77777777" w:rsidTr="00AA0F59">
        <w:tc>
          <w:tcPr>
            <w:tcW w:w="650" w:type="dxa"/>
          </w:tcPr>
          <w:p w14:paraId="3C0CFB28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1104" w:type="dxa"/>
          </w:tcPr>
          <w:p w14:paraId="590C0E6A" w14:textId="77777777" w:rsidR="00160449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91CD07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F6C5AC" w:themeFill="accent2" w:themeFillTint="66"/>
          </w:tcPr>
          <w:p w14:paraId="7A735B2F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English</w:t>
            </w:r>
          </w:p>
          <w:p w14:paraId="367E0B84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(Core Texts)</w:t>
            </w:r>
          </w:p>
        </w:tc>
        <w:tc>
          <w:tcPr>
            <w:tcW w:w="908" w:type="dxa"/>
            <w:shd w:val="clear" w:color="auto" w:fill="C1E4F5" w:themeFill="accent1" w:themeFillTint="33"/>
          </w:tcPr>
          <w:p w14:paraId="100AFFF6" w14:textId="77777777" w:rsidR="00160449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Maths</w:t>
            </w:r>
          </w:p>
          <w:p w14:paraId="1C8CA118" w14:textId="50742666" w:rsidR="00F521FD" w:rsidRPr="007310BD" w:rsidRDefault="00F521FD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(White Rose)</w:t>
            </w:r>
          </w:p>
        </w:tc>
        <w:tc>
          <w:tcPr>
            <w:tcW w:w="1137" w:type="dxa"/>
            <w:shd w:val="clear" w:color="auto" w:fill="FFFF00"/>
          </w:tcPr>
          <w:p w14:paraId="33E16262" w14:textId="77777777" w:rsidR="00160449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Science</w:t>
            </w:r>
          </w:p>
          <w:p w14:paraId="5A0CDCE6" w14:textId="3A1FFBD2" w:rsidR="00F521FD" w:rsidRPr="007310BD" w:rsidRDefault="00F521FD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Planning)</w:t>
            </w:r>
          </w:p>
        </w:tc>
        <w:tc>
          <w:tcPr>
            <w:tcW w:w="1104" w:type="dxa"/>
            <w:shd w:val="clear" w:color="auto" w:fill="84E290" w:themeFill="accent3" w:themeFillTint="66"/>
          </w:tcPr>
          <w:p w14:paraId="3A8352D3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344" w:type="dxa"/>
            <w:shd w:val="clear" w:color="auto" w:fill="C1F0C7" w:themeFill="accent3" w:themeFillTint="33"/>
          </w:tcPr>
          <w:p w14:paraId="5B0D3860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1297" w:type="dxa"/>
            <w:shd w:val="clear" w:color="auto" w:fill="D1D1D1" w:themeFill="background2" w:themeFillShade="E6"/>
          </w:tcPr>
          <w:p w14:paraId="25389EE8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Art / DT</w:t>
            </w:r>
          </w:p>
        </w:tc>
        <w:tc>
          <w:tcPr>
            <w:tcW w:w="1613" w:type="dxa"/>
            <w:gridSpan w:val="2"/>
            <w:shd w:val="clear" w:color="auto" w:fill="FFC000"/>
          </w:tcPr>
          <w:p w14:paraId="36A82665" w14:textId="77777777" w:rsidR="00160449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RE</w:t>
            </w:r>
          </w:p>
          <w:p w14:paraId="0834F091" w14:textId="454BB9C1" w:rsidR="001D0935" w:rsidRPr="007310BD" w:rsidRDefault="001D0935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Agreed Syllabus)</w:t>
            </w:r>
          </w:p>
        </w:tc>
        <w:tc>
          <w:tcPr>
            <w:tcW w:w="1114" w:type="dxa"/>
            <w:shd w:val="clear" w:color="auto" w:fill="DAE9F7" w:themeFill="text2" w:themeFillTint="1A"/>
          </w:tcPr>
          <w:p w14:paraId="71FDACAF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Computing</w:t>
            </w:r>
          </w:p>
          <w:p w14:paraId="2BD6B6C1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237" w:type="dxa"/>
            <w:shd w:val="clear" w:color="auto" w:fill="F2CEED" w:themeFill="accent5" w:themeFillTint="33"/>
          </w:tcPr>
          <w:p w14:paraId="69682AB2" w14:textId="77777777" w:rsidR="00160449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PSHE / RSE</w:t>
            </w:r>
          </w:p>
          <w:p w14:paraId="672DC348" w14:textId="6952311C" w:rsidR="00F521FD" w:rsidRPr="007310BD" w:rsidRDefault="00F521FD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026" w:type="dxa"/>
            <w:shd w:val="clear" w:color="auto" w:fill="D9F2D0" w:themeFill="accent6" w:themeFillTint="33"/>
          </w:tcPr>
          <w:p w14:paraId="61A991B2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Music</w:t>
            </w:r>
          </w:p>
          <w:p w14:paraId="41475320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204" w:type="dxa"/>
            <w:shd w:val="clear" w:color="auto" w:fill="FF0000"/>
          </w:tcPr>
          <w:p w14:paraId="7B304189" w14:textId="77777777" w:rsidR="00160449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PE</w:t>
            </w:r>
          </w:p>
          <w:p w14:paraId="684CB6F5" w14:textId="56A67D1D" w:rsidR="00F521FD" w:rsidRPr="007310BD" w:rsidRDefault="00F521FD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(Complete PE) </w:t>
            </w:r>
          </w:p>
        </w:tc>
        <w:tc>
          <w:tcPr>
            <w:tcW w:w="788" w:type="dxa"/>
            <w:shd w:val="clear" w:color="auto" w:fill="00B050"/>
          </w:tcPr>
          <w:p w14:paraId="6213C804" w14:textId="77777777" w:rsidR="00160449" w:rsidRPr="007310BD" w:rsidRDefault="00160449" w:rsidP="00F95AC9">
            <w:pPr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Forest School</w:t>
            </w:r>
          </w:p>
        </w:tc>
      </w:tr>
      <w:tr w:rsidR="00AA0F59" w:rsidRPr="007310BD" w14:paraId="2E303539" w14:textId="77777777" w:rsidTr="00AA0F59">
        <w:tc>
          <w:tcPr>
            <w:tcW w:w="650" w:type="dxa"/>
          </w:tcPr>
          <w:p w14:paraId="46F147BB" w14:textId="77777777" w:rsidR="00160449" w:rsidRPr="007310BD" w:rsidRDefault="00160449" w:rsidP="00F95AC9">
            <w:pPr>
              <w:jc w:val="center"/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14:paraId="3159A9F3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Marvellous Me</w:t>
            </w:r>
          </w:p>
        </w:tc>
        <w:tc>
          <w:tcPr>
            <w:tcW w:w="860" w:type="dxa"/>
            <w:shd w:val="clear" w:color="auto" w:fill="F6C5AC" w:themeFill="accent2" w:themeFillTint="66"/>
          </w:tcPr>
          <w:p w14:paraId="57D9A106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 focus text</w:t>
            </w:r>
          </w:p>
        </w:tc>
        <w:tc>
          <w:tcPr>
            <w:tcW w:w="908" w:type="dxa"/>
            <w:shd w:val="clear" w:color="auto" w:fill="C1E4F5" w:themeFill="accent1" w:themeFillTint="33"/>
          </w:tcPr>
          <w:p w14:paraId="5303438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2 weeks – getting to know the children.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F42CF3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115234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Match, sort and compare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2F7965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F4F53E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Talk about measure and patterns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151E6F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E17975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It’s Me 1, 2, 3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A14FC62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FFFF00"/>
          </w:tcPr>
          <w:p w14:paraId="3222FC1E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Hands-on exploration of natural materials in the outdoor environment.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032ECD70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Autumn walk – collecting natural resources, using them as props in play and observing changes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358C008E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Exploring materials with similar and/or different properties.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6FE0A46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Learning names for different parts of our body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104" w:type="dxa"/>
            <w:shd w:val="clear" w:color="auto" w:fill="84E290" w:themeFill="accent3" w:themeFillTint="66"/>
          </w:tcPr>
          <w:p w14:paraId="6ADD033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Family tree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BD1EC8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Family memories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F6C389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How have I changed?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5C38CC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Memory box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9FCE12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Learning Journey display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556387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Mary Seacole 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7C0CF8B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C1F0C7" w:themeFill="accent3" w:themeFillTint="33"/>
          </w:tcPr>
          <w:p w14:paraId="3AE70F0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Tour of the school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D38E31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Comparing different families (using some fiction and non-fiction texts/images)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A6D289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People who help us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8BA57D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Mary Seacole (BHM)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FC95F3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What makes me unique? Discussing </w:t>
            </w: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  <w:lang w:val="en-US"/>
              </w:rPr>
              <w:t xml:space="preserve">different appearances, skin </w:t>
            </w:r>
            <w:proofErr w:type="spellStart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  <w:lang w:val="en-US"/>
              </w:rPr>
              <w:t>colours</w:t>
            </w:r>
            <w:proofErr w:type="spellEnd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  <w:lang w:val="en-US"/>
              </w:rPr>
              <w:t xml:space="preserve"> and hair types.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B55FDE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Police officer visit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CFB0AC5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D1D1D1" w:themeFill="background2" w:themeFillShade="E6"/>
          </w:tcPr>
          <w:p w14:paraId="35D8FEB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Nursery rhymes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60B0491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Exploring musical instruments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65F18B7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Role play areas with props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E803B5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Small world trays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871035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Building models using construction equipment.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29939B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Colours and mixing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0B4885B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Self-portraits,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83E7B9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Autumn themed paintings/collage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018665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Using shapes to draw people and objects.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319DAB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Drawing emotion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61E8552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Christmas card design</w:t>
            </w:r>
          </w:p>
          <w:p w14:paraId="2918901E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C000"/>
          </w:tcPr>
          <w:p w14:paraId="2E5D9089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AA0F59"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F5 Where do we belong?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636" w:type="dxa"/>
            <w:vMerge w:val="restart"/>
            <w:shd w:val="clear" w:color="auto" w:fill="FFC000"/>
            <w:textDirection w:val="btLr"/>
          </w:tcPr>
          <w:p w14:paraId="567EB61A" w14:textId="77777777" w:rsidR="00160449" w:rsidRPr="007310BD" w:rsidRDefault="00160449" w:rsidP="00F95AC9">
            <w:pPr>
              <w:ind w:left="113" w:right="113"/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RE F1 What stories are special and why?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1114" w:type="dxa"/>
            <w:shd w:val="clear" w:color="auto" w:fill="DAE9F7" w:themeFill="text2" w:themeFillTint="1A"/>
          </w:tcPr>
          <w:p w14:paraId="561CF795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</w:rPr>
              <w:t>Kapow EYFS Autumn 1: Computing through continuous provision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1237" w:type="dxa"/>
            <w:shd w:val="clear" w:color="auto" w:fill="F2CEED" w:themeFill="accent5" w:themeFillTint="33"/>
          </w:tcPr>
          <w:p w14:paraId="3052FDCD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12"/>
                <w:szCs w:val="12"/>
              </w:rPr>
              <w:t>Kapow RSE &amp; PSHE: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ADF5FCF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  <w:u w:val="single"/>
              </w:rPr>
              <w:t>Building relationships: Special relationships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666B8D3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714A0E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Class Rules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D6D099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Routines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B16D47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Circle time – Weekend News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5E243A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Stranger Danger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44B519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Safer strangers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886C0F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Road safety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4A6724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How can we look after our bodies?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07B6CB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Dental hygiene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A061DD6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D9F2D0" w:themeFill="accent6" w:themeFillTint="33"/>
          </w:tcPr>
          <w:p w14:paraId="57B3A2E3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Exploring Sound </w:t>
            </w:r>
          </w:p>
        </w:tc>
        <w:tc>
          <w:tcPr>
            <w:tcW w:w="1204" w:type="dxa"/>
            <w:shd w:val="clear" w:color="auto" w:fill="FF0000"/>
          </w:tcPr>
          <w:p w14:paraId="217CB9F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Agility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8F6972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Fine-motor and gross-motor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711F1B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 provision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672A99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Obstacles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7E0AA7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Large equipment parachute games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0F99D2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Changing for PE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30EEB4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Write Dance</w:t>
            </w:r>
          </w:p>
          <w:p w14:paraId="697728B4" w14:textId="77777777" w:rsidR="00160449" w:rsidRDefault="00160449" w:rsidP="00F95AC9">
            <w:pPr>
              <w:rPr>
                <w:sz w:val="16"/>
                <w:szCs w:val="16"/>
              </w:rPr>
            </w:pPr>
          </w:p>
          <w:p w14:paraId="664034E2" w14:textId="77777777" w:rsidR="006D1B89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Walking 1</w:t>
            </w:r>
          </w:p>
          <w:p w14:paraId="2E643A1D" w14:textId="6807B473" w:rsidR="006D1B89" w:rsidRPr="007310BD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Hands 1</w:t>
            </w:r>
          </w:p>
        </w:tc>
        <w:tc>
          <w:tcPr>
            <w:tcW w:w="788" w:type="dxa"/>
            <w:shd w:val="clear" w:color="auto" w:fill="00B050"/>
          </w:tcPr>
          <w:p w14:paraId="56163D08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</w:tr>
      <w:tr w:rsidR="00AA0F59" w:rsidRPr="007310BD" w14:paraId="7836FC1E" w14:textId="77777777" w:rsidTr="00AA0F59">
        <w:tc>
          <w:tcPr>
            <w:tcW w:w="650" w:type="dxa"/>
          </w:tcPr>
          <w:p w14:paraId="0A7692F8" w14:textId="77777777" w:rsidR="00160449" w:rsidRPr="007310BD" w:rsidRDefault="00160449" w:rsidP="00F95AC9">
            <w:pPr>
              <w:jc w:val="center"/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14:paraId="01F0DD9C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 xml:space="preserve">Celebrations </w:t>
            </w:r>
          </w:p>
        </w:tc>
        <w:tc>
          <w:tcPr>
            <w:tcW w:w="860" w:type="dxa"/>
            <w:shd w:val="clear" w:color="auto" w:fill="F6C5AC" w:themeFill="accent2" w:themeFillTint="66"/>
          </w:tcPr>
          <w:p w14:paraId="10724EEA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Happy birthday Maisy</w:t>
            </w:r>
          </w:p>
        </w:tc>
        <w:tc>
          <w:tcPr>
            <w:tcW w:w="908" w:type="dxa"/>
            <w:shd w:val="clear" w:color="auto" w:fill="C1E4F5" w:themeFill="accent1" w:themeFillTint="33"/>
          </w:tcPr>
          <w:p w14:paraId="0C4A250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It’s Me 1, 2, 3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37C3D7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04FAF1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Circles and Triangles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BFDC90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2169F3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1, 2, 3, 4, 5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8E6A9E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410706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Shapes with 4 sides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5B54B3A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FFFF00"/>
          </w:tcPr>
          <w:p w14:paraId="5713DD2A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Changing seasons and weather in different seasons/places 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30188015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 xml:space="preserve"> Exploring </w:t>
            </w:r>
            <w:proofErr w:type="spellStart"/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colours</w:t>
            </w:r>
            <w:proofErr w:type="spellEnd"/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 xml:space="preserve"> of the rainbow – skittle experiment.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36F667B7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25F5B944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ED11AC0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84E290" w:themeFill="accent3" w:themeFillTint="66"/>
          </w:tcPr>
          <w:p w14:paraId="16FC28A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Bonfire Night – exploring and identifying old and new photographs of London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2B0F7B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What do you celebrate? Past experiences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A1B3DC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Learning Journey display and Memory Box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21D0A00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C1F0C7" w:themeFill="accent3" w:themeFillTint="33"/>
          </w:tcPr>
          <w:p w14:paraId="6F1589A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Beginning to explore a globe and Google Earth images of different countries (India and UK)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84DA0F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Celebrating special times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5259FB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Bonfire Night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F6D03D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Diwali – Rama and Sita storytelling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43989E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Indian food tasting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E6C363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Visitors </w:t>
            </w: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  <w:lang w:val="en-US"/>
              </w:rPr>
              <w:t>from different religious/ cultural communities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8699B6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Birthdays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67B7EB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Weddings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AB8B9B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Christmas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BBAC60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How is Christmas celebrated in Australia?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74CCFB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Christmas Jolly Postman - maps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8C89385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D1D1D1" w:themeFill="background2" w:themeFillShade="E6"/>
          </w:tcPr>
          <w:p w14:paraId="11CFFD1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Diwali decorations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32DB99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Responding to music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C35CC5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Bollywood music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6EC200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Clay/salt dough Diya lamps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B94CBB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Firework pictures, Christmas decorations, Christmas carols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658D16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Seasons and weather artwork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8670C2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Home corner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44B029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Colour mixing – primary colours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CAE8E4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Cooking – gingerbread men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0F952192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C000"/>
          </w:tcPr>
          <w:p w14:paraId="6735A777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F4 Which times are special and why?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636" w:type="dxa"/>
            <w:vMerge/>
            <w:shd w:val="clear" w:color="auto" w:fill="FFC000"/>
          </w:tcPr>
          <w:p w14:paraId="106680BC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DAE9F7" w:themeFill="text2" w:themeFillTint="1A"/>
          </w:tcPr>
          <w:p w14:paraId="4765737B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</w:rPr>
              <w:t>Kapow Computing systems and networks: Using a computer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1237" w:type="dxa"/>
            <w:shd w:val="clear" w:color="auto" w:fill="F2CEED" w:themeFill="accent5" w:themeFillTint="33"/>
          </w:tcPr>
          <w:p w14:paraId="1A0BFE97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12"/>
                <w:szCs w:val="12"/>
              </w:rPr>
              <w:t>Kapow RSE &amp; PSHE: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932B694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  <w:u w:val="single"/>
              </w:rPr>
              <w:t>Building relationships: My family and friends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09932FC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Circle time – Weekend News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E9D6B6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Bonfire Night Safety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82DC3B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Healthy lifestyle – how can we look after our bodies?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EB9AB4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How can we dress appropriately for different seasons/weather?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3ECA94C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D9F2D0" w:themeFill="accent6" w:themeFillTint="33"/>
          </w:tcPr>
          <w:p w14:paraId="19278EAC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Celebration music </w:t>
            </w:r>
          </w:p>
        </w:tc>
        <w:tc>
          <w:tcPr>
            <w:tcW w:w="1204" w:type="dxa"/>
            <w:shd w:val="clear" w:color="auto" w:fill="FF0000"/>
          </w:tcPr>
          <w:p w14:paraId="1D99099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Balance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311CD0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Getting changed for PE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CF38A5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Moving in different ways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60E1A2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Dancing/moving to music (Diwali)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60ECE2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Healthy lifestyle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ABDDEEC" w14:textId="77777777" w:rsidR="00160449" w:rsidRDefault="00160449" w:rsidP="00F95AC9">
            <w:pPr>
              <w:rPr>
                <w:sz w:val="16"/>
                <w:szCs w:val="16"/>
              </w:rPr>
            </w:pPr>
          </w:p>
          <w:p w14:paraId="547B04DA" w14:textId="77777777" w:rsidR="006D1B89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Hands 2</w:t>
            </w:r>
          </w:p>
          <w:p w14:paraId="71082CB2" w14:textId="6A2FEFD5" w:rsidR="006D1B89" w:rsidRPr="007310BD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Moving</w:t>
            </w:r>
          </w:p>
        </w:tc>
        <w:tc>
          <w:tcPr>
            <w:tcW w:w="788" w:type="dxa"/>
            <w:shd w:val="clear" w:color="auto" w:fill="00B050"/>
          </w:tcPr>
          <w:p w14:paraId="61A7AA23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</w:tr>
      <w:tr w:rsidR="00AA0F59" w:rsidRPr="007310BD" w14:paraId="0B3E8E15" w14:textId="77777777" w:rsidTr="00AA0F59">
        <w:tc>
          <w:tcPr>
            <w:tcW w:w="650" w:type="dxa"/>
          </w:tcPr>
          <w:p w14:paraId="70731151" w14:textId="77777777" w:rsidR="00160449" w:rsidRPr="007310BD" w:rsidRDefault="00160449" w:rsidP="00F95AC9">
            <w:pPr>
              <w:jc w:val="center"/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14:paraId="096C4B89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Ticket to Travel</w:t>
            </w:r>
          </w:p>
        </w:tc>
        <w:tc>
          <w:tcPr>
            <w:tcW w:w="860" w:type="dxa"/>
            <w:shd w:val="clear" w:color="auto" w:fill="F6C5AC" w:themeFill="accent2" w:themeFillTint="66"/>
          </w:tcPr>
          <w:p w14:paraId="1A9A8B08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Train Ride</w:t>
            </w:r>
          </w:p>
        </w:tc>
        <w:tc>
          <w:tcPr>
            <w:tcW w:w="908" w:type="dxa"/>
            <w:shd w:val="clear" w:color="auto" w:fill="C1E4F5" w:themeFill="accent1" w:themeFillTint="33"/>
          </w:tcPr>
          <w:p w14:paraId="35D4779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Alive in 5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2FCB2D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366044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Mass and Capacity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BBDE7C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F71F05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Growing 6, 7, 8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11F4AF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88CF45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Length, height and time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286E0C2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FFFF00"/>
          </w:tcPr>
          <w:p w14:paraId="3B6957EE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lastRenderedPageBreak/>
              <w:t>Winter – changing seasons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35F1D33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gramStart"/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lastRenderedPageBreak/>
              <w:t>Boats  -</w:t>
            </w:r>
            <w:proofErr w:type="gramEnd"/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 xml:space="preserve"> sink and float investigations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02F02245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 xml:space="preserve">Journey </w:t>
            </w:r>
            <w:proofErr w:type="gramStart"/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to  space</w:t>
            </w:r>
            <w:proofErr w:type="gramEnd"/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15F6464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Planets in the solar system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39B3A6E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Gravity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051D603C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Significant figures who have been to space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104" w:type="dxa"/>
            <w:shd w:val="clear" w:color="auto" w:fill="84E290" w:themeFill="accent3" w:themeFillTint="66"/>
          </w:tcPr>
          <w:p w14:paraId="5301A23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Old vs new transport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0B89EE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What was </w:t>
            </w:r>
            <w:proofErr w:type="gramStart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life like</w:t>
            </w:r>
            <w:proofErr w:type="gramEnd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 in the past?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5B3C62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My local area – what was it like in the past?</w:t>
            </w:r>
          </w:p>
          <w:p w14:paraId="1CC48FCC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C1F0C7" w:themeFill="accent3" w:themeFillTint="33"/>
          </w:tcPr>
          <w:p w14:paraId="3BCD3FB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Chinese New Year celebrations and food tasting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C11B7E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Exploring Africa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EC8044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Transport – long and short journeys. How do you get to school?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A5849C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Transport in different places in the world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813C73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Comparing places on Google Earth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9CE53F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My home on a map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B78BD9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Local walk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20D4768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D1D1D1" w:themeFill="background2" w:themeFillShade="E6"/>
          </w:tcPr>
          <w:p w14:paraId="1279318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lastRenderedPageBreak/>
              <w:t>Design your own transport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E6EE71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Winter and spring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0FA3E9F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Transport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E52B02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lastRenderedPageBreak/>
              <w:t>Travel agents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653D57D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Planets crafts, collage, sun catchers,  marbling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D605E8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Transport mark making/ small world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5171F1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Chinese New Year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31051C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Space crafts – 3D rockets, star constellations, alien</w:t>
            </w:r>
          </w:p>
          <w:p w14:paraId="741D2CF5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C000"/>
          </w:tcPr>
          <w:p w14:paraId="1E5296A9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lastRenderedPageBreak/>
              <w:t>F3 Which places are special and why?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636" w:type="dxa"/>
            <w:vMerge/>
            <w:shd w:val="clear" w:color="auto" w:fill="FFC000"/>
          </w:tcPr>
          <w:p w14:paraId="616A9B59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DAE9F7" w:themeFill="text2" w:themeFillTint="1A"/>
          </w:tcPr>
          <w:p w14:paraId="51D689E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Kapow Programming 1: All about Instructions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E749A2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Learn to receive and give instructions and understand the importance of precise instructions.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A4B08C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B9CE47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INTERNET SAFETY DAY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CF52364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F2CEED" w:themeFill="accent5" w:themeFillTint="33"/>
          </w:tcPr>
          <w:p w14:paraId="335B605C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12"/>
                <w:szCs w:val="12"/>
              </w:rPr>
              <w:lastRenderedPageBreak/>
              <w:t>Kapow RSE &amp; PSHE: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38C89A1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  <w:u w:val="single"/>
              </w:rPr>
              <w:t xml:space="preserve">Self-regulation: Listening and </w:t>
            </w: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  <w:u w:val="single"/>
              </w:rPr>
              <w:lastRenderedPageBreak/>
              <w:t>following instructions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188C80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Road safety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76E3C3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Expressing my feelings and considering feelings of others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B07C52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Managing own needs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422EFC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Healthy eating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B54E51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Self-confidence – sharing ideas with others, taking risks, choosing activities/resources to achieve a goal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2E516E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Looking after the planet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9AD095D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D9F2D0" w:themeFill="accent6" w:themeFillTint="33"/>
          </w:tcPr>
          <w:p w14:paraId="5E4D2673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Transport </w:t>
            </w:r>
          </w:p>
        </w:tc>
        <w:tc>
          <w:tcPr>
            <w:tcW w:w="1204" w:type="dxa"/>
            <w:shd w:val="clear" w:color="auto" w:fill="FF0000"/>
          </w:tcPr>
          <w:p w14:paraId="50C8F8A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Refine   skills already   acquired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8F8B1B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Getting changed for PE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7C7253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Following instructions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DEB26A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Coordination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602531E" w14:textId="77777777" w:rsidR="00160449" w:rsidRDefault="00160449" w:rsidP="00F95AC9">
            <w:pPr>
              <w:rPr>
                <w:sz w:val="16"/>
                <w:szCs w:val="16"/>
              </w:rPr>
            </w:pPr>
          </w:p>
          <w:p w14:paraId="698CF114" w14:textId="77777777" w:rsidR="006D1B89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Jumping 1 </w:t>
            </w:r>
          </w:p>
          <w:p w14:paraId="41371B61" w14:textId="375AEA22" w:rsidR="006D1B89" w:rsidRPr="007310BD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Feet 1</w:t>
            </w:r>
          </w:p>
        </w:tc>
        <w:tc>
          <w:tcPr>
            <w:tcW w:w="788" w:type="dxa"/>
            <w:shd w:val="clear" w:color="auto" w:fill="00B050"/>
          </w:tcPr>
          <w:p w14:paraId="7A2226FC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</w:tr>
      <w:tr w:rsidR="00AA0F59" w:rsidRPr="007310BD" w14:paraId="3C9C3193" w14:textId="77777777" w:rsidTr="00AA0F59">
        <w:tc>
          <w:tcPr>
            <w:tcW w:w="650" w:type="dxa"/>
          </w:tcPr>
          <w:p w14:paraId="79DD6AE8" w14:textId="77777777" w:rsidR="00160449" w:rsidRPr="007310BD" w:rsidRDefault="00160449" w:rsidP="00F95AC9">
            <w:pPr>
              <w:jc w:val="center"/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14:paraId="3E5B37B9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Once Upon a Time</w:t>
            </w:r>
          </w:p>
        </w:tc>
        <w:tc>
          <w:tcPr>
            <w:tcW w:w="860" w:type="dxa"/>
            <w:shd w:val="clear" w:color="auto" w:fill="F6C5AC" w:themeFill="accent2" w:themeFillTint="66"/>
          </w:tcPr>
          <w:p w14:paraId="4C758E58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Gigantic Turnip </w:t>
            </w:r>
          </w:p>
        </w:tc>
        <w:tc>
          <w:tcPr>
            <w:tcW w:w="908" w:type="dxa"/>
            <w:shd w:val="clear" w:color="auto" w:fill="C1E4F5" w:themeFill="accent1" w:themeFillTint="33"/>
          </w:tcPr>
          <w:p w14:paraId="54E2B38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Length, height and time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80D97D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C87A2A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Building 9 and 10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A7777F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44251B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Explore 3D shapes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F46A808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FFFF00"/>
          </w:tcPr>
          <w:p w14:paraId="04A93C16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Investigations of materials – which material is best to build a strong house for the 3 little pigs?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6B72D129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Sorting materials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2ECF0270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Magnets- investigating different forces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69D55EF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Animals in spring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6CF68418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Signs of Spring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4836777E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Bird feeders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104" w:type="dxa"/>
            <w:shd w:val="clear" w:color="auto" w:fill="84E290" w:themeFill="accent3" w:themeFillTint="66"/>
          </w:tcPr>
          <w:p w14:paraId="6C92F07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Distinguishing between new vs old bridges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C20014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2DF2C1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Castle features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6AC040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Memory   box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023D39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Learning Journey display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97A2207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C1F0C7" w:themeFill="accent3" w:themeFillTint="33"/>
          </w:tcPr>
          <w:p w14:paraId="7D7820E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Types of bridges – building a new bridge for the goats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493779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Creating maps of the forest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85FB9E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  <w:lang w:val="en-US"/>
              </w:rPr>
              <w:t>The Ghanaian princess – share stories from different cultures.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B6B3817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D1D1D1" w:themeFill="background2" w:themeFillShade="E6"/>
          </w:tcPr>
          <w:p w14:paraId="5B53C98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Spring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866638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Easter crafts and activities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B043F8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Role play area – castle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D06EF7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Daffodils observational painting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0E1CBF7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Traditional tales craft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FEAAE37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C000"/>
          </w:tcPr>
          <w:p w14:paraId="692A80B2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Easter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636" w:type="dxa"/>
            <w:vMerge/>
            <w:shd w:val="clear" w:color="auto" w:fill="FFC000"/>
          </w:tcPr>
          <w:p w14:paraId="1E980B4D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DAE9F7" w:themeFill="text2" w:themeFillTint="1A"/>
          </w:tcPr>
          <w:p w14:paraId="49F64C4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Kapow Computing systems and networks: Exploring hardware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8D85E2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Tinkering and exploring with different computer hardware and learning to operate a camera.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FA13118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F2CEED" w:themeFill="accent5" w:themeFillTint="33"/>
          </w:tcPr>
          <w:p w14:paraId="15E55CA2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12"/>
                <w:szCs w:val="12"/>
              </w:rPr>
              <w:t>Kapow RSE &amp; PSHE: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B1F7085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  <w:u w:val="single"/>
              </w:rPr>
              <w:t>Self-regulation: My feelings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202C649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Grandparents (Little Red Riding Hood) - why are they special?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21C29F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Mother's Day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D8276D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Goldilocks – why is sleep good for our bodies?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1150F7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Good and evil characters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FFEEC1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Healthy food in grandma’s basket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1B53B5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Toothbrushing 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0B1C5B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Stranger danger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EFB63F6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D9F2D0" w:themeFill="accent6" w:themeFillTint="33"/>
          </w:tcPr>
          <w:p w14:paraId="7D36A3B6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Musical stories </w:t>
            </w:r>
          </w:p>
        </w:tc>
        <w:tc>
          <w:tcPr>
            <w:tcW w:w="1204" w:type="dxa"/>
            <w:shd w:val="clear" w:color="auto" w:fill="FF0000"/>
          </w:tcPr>
          <w:p w14:paraId="34338B0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Revise and refine fundamental skills/skills acquired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8698CF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Play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6DC5FA2" w14:textId="77777777" w:rsidR="00160449" w:rsidRDefault="00160449" w:rsidP="00F95AC9">
            <w:pPr>
              <w:rPr>
                <w:sz w:val="16"/>
                <w:szCs w:val="16"/>
              </w:rPr>
            </w:pPr>
          </w:p>
          <w:p w14:paraId="59DC097A" w14:textId="77777777" w:rsidR="006D1B89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High, Low, Over, Under </w:t>
            </w:r>
          </w:p>
          <w:p w14:paraId="4D1B32F4" w14:textId="77777777" w:rsidR="006D1B89" w:rsidRDefault="006D1B89" w:rsidP="00F95AC9">
            <w:pPr>
              <w:rPr>
                <w:sz w:val="16"/>
                <w:szCs w:val="16"/>
              </w:rPr>
            </w:pPr>
          </w:p>
          <w:p w14:paraId="4450EDFD" w14:textId="1236DC1D" w:rsidR="006D1B89" w:rsidRPr="007310BD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Nursery Rhymes</w:t>
            </w:r>
          </w:p>
        </w:tc>
        <w:tc>
          <w:tcPr>
            <w:tcW w:w="788" w:type="dxa"/>
            <w:shd w:val="clear" w:color="auto" w:fill="00B050"/>
          </w:tcPr>
          <w:p w14:paraId="6FC6E716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</w:tr>
      <w:tr w:rsidR="00AA0F59" w:rsidRPr="007310BD" w14:paraId="41F235C8" w14:textId="77777777" w:rsidTr="00AA0F59">
        <w:tc>
          <w:tcPr>
            <w:tcW w:w="650" w:type="dxa"/>
          </w:tcPr>
          <w:p w14:paraId="4F26B489" w14:textId="77777777" w:rsidR="00160449" w:rsidRPr="007310BD" w:rsidRDefault="00160449" w:rsidP="00F95AC9">
            <w:pPr>
              <w:jc w:val="center"/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14:paraId="1AE8C756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 xml:space="preserve">Amazing Animals </w:t>
            </w:r>
          </w:p>
        </w:tc>
        <w:tc>
          <w:tcPr>
            <w:tcW w:w="860" w:type="dxa"/>
            <w:shd w:val="clear" w:color="auto" w:fill="F6C5AC" w:themeFill="accent2" w:themeFillTint="66"/>
          </w:tcPr>
          <w:p w14:paraId="6F33E05E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the Ladybird Heard </w:t>
            </w:r>
          </w:p>
        </w:tc>
        <w:tc>
          <w:tcPr>
            <w:tcW w:w="908" w:type="dxa"/>
            <w:shd w:val="clear" w:color="auto" w:fill="C1E4F5" w:themeFill="accent1" w:themeFillTint="33"/>
          </w:tcPr>
          <w:p w14:paraId="343363D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To 20 and beyond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28A2C5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9D2C08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How many now?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531794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606581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Manipulate, compose and decompose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C6EF04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705BAC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Sharing and grouping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1DB2110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FFFF00"/>
          </w:tcPr>
          <w:p w14:paraId="3E902247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Farm animals – where does food come from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3A7FD1DD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Names of baby animals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4A2DD7B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Habitats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07179B7E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Camouflage  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2FB4E227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Sorting animals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4954C08B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Animal facts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36B6E2F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Life cycles – frogs, butterflies 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B6EEB2C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Seasonal changes – hibernation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4940D89E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Nocturnal/diurnal animals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7C2F2E0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Growing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104" w:type="dxa"/>
            <w:shd w:val="clear" w:color="auto" w:fill="84E290" w:themeFill="accent3" w:themeFillTint="66"/>
          </w:tcPr>
          <w:p w14:paraId="6CEC4E2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Animals from the past – dinosaurs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07FBCC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F7B2E5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The role of an </w:t>
            </w:r>
            <w:proofErr w:type="spellStart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archaelogist</w:t>
            </w:r>
            <w:proofErr w:type="spellEnd"/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3AD6A9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EDFED1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Aesop Fables – tortoise and hare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F966B76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C1F0C7" w:themeFill="accent3" w:themeFillTint="33"/>
          </w:tcPr>
          <w:p w14:paraId="18A54FE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  <w:lang w:val="en-US"/>
              </w:rPr>
              <w:t>Comparing African and Indian elephants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8F6458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AD711C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Explore the globe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7D109A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96C452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Animals from different   continents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9A4C75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17F87C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Continents song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489BCB6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D1D1D1" w:themeFill="background2" w:themeFillShade="E6"/>
          </w:tcPr>
          <w:p w14:paraId="3319418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Animal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6AF470D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Build homes for minibeasts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E9B131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Flower potions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E396CB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Matisse’s snail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C0BB9B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salt dough fossils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8E14FA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Giraffes can’t dance – talent show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06BA1BF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Sketching animals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2CCF286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 xml:space="preserve">Animal patterns/ </w:t>
            </w:r>
            <w:proofErr w:type="spellStart"/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bubblewrap</w:t>
            </w:r>
            <w:proofErr w:type="spellEnd"/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224D92D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Safari binoculars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5072E6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Mirror paintings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F8B04C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Lion fork art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2342E8F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Pasta snail shells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8F0E93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3D animals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2D2F720B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C000"/>
          </w:tcPr>
          <w:p w14:paraId="1036D708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F6 What is special about our world?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636" w:type="dxa"/>
            <w:vMerge/>
            <w:shd w:val="clear" w:color="auto" w:fill="FFC000"/>
          </w:tcPr>
          <w:p w14:paraId="22E408E0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DAE9F7" w:themeFill="text2" w:themeFillTint="1A"/>
          </w:tcPr>
          <w:p w14:paraId="2135515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Kapow Programming 2: Programming Bee-Bots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57E59E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Learn about directions, experiment with programming a Bee-Bot and tinker with hardware.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B4B26CB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F2CEED" w:themeFill="accent5" w:themeFillTint="33"/>
          </w:tcPr>
          <w:p w14:paraId="7D1BFE9A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12"/>
                <w:szCs w:val="12"/>
              </w:rPr>
              <w:t>Kapow RSE &amp; PSHE: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6035760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  <w:u w:val="single"/>
              </w:rPr>
              <w:t>Managing self: My wellbeing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93BDA6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Solving problems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836D47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Putting on/fastening own coat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A82EA9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Farmer Duck – laziness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B6FB17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Caring for animals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6F8556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Classroom chores – being helpful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FF0760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Emotions – The Bad-Tempered Ladybird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6EDCEA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Climate change – how can we help?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C1EA9A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Save the planet song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F5F273C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D9F2D0" w:themeFill="accent6" w:themeFillTint="33"/>
          </w:tcPr>
          <w:p w14:paraId="00711226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Music and movement </w:t>
            </w:r>
          </w:p>
        </w:tc>
        <w:tc>
          <w:tcPr>
            <w:tcW w:w="1204" w:type="dxa"/>
            <w:shd w:val="clear" w:color="auto" w:fill="FF0000"/>
          </w:tcPr>
          <w:p w14:paraId="0CD1FE4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Revise and refine fundamental skills/skills acquired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F1454F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A0C5A09" w14:textId="47675203" w:rsidR="00160449" w:rsidRDefault="006D1B89" w:rsidP="00F95A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Ourselves</w:t>
            </w:r>
          </w:p>
          <w:p w14:paraId="6F102D75" w14:textId="77777777" w:rsidR="006D1B89" w:rsidRDefault="006D1B89" w:rsidP="00F95A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</w:pPr>
          </w:p>
          <w:p w14:paraId="32425232" w14:textId="6EC283DA" w:rsidR="006D1B89" w:rsidRDefault="006D1B8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Dinosaurs</w:t>
            </w:r>
          </w:p>
          <w:p w14:paraId="46E70CD2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00B050"/>
          </w:tcPr>
          <w:p w14:paraId="28E3B061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</w:tr>
      <w:tr w:rsidR="00AA0F59" w:rsidRPr="007310BD" w14:paraId="6F0164D2" w14:textId="77777777" w:rsidTr="00AA0F59">
        <w:tc>
          <w:tcPr>
            <w:tcW w:w="650" w:type="dxa"/>
          </w:tcPr>
          <w:p w14:paraId="04060A82" w14:textId="77777777" w:rsidR="00160449" w:rsidRPr="007310BD" w:rsidRDefault="00160449" w:rsidP="00F95AC9">
            <w:pPr>
              <w:jc w:val="center"/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6</w:t>
            </w:r>
          </w:p>
        </w:tc>
        <w:tc>
          <w:tcPr>
            <w:tcW w:w="1104" w:type="dxa"/>
          </w:tcPr>
          <w:p w14:paraId="76CDD053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Under the Sea</w:t>
            </w:r>
          </w:p>
        </w:tc>
        <w:tc>
          <w:tcPr>
            <w:tcW w:w="860" w:type="dxa"/>
            <w:shd w:val="clear" w:color="auto" w:fill="F6C5AC" w:themeFill="accent2" w:themeFillTint="66"/>
          </w:tcPr>
          <w:p w14:paraId="50BDFBB5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Billy’s Bucket </w:t>
            </w:r>
          </w:p>
        </w:tc>
        <w:tc>
          <w:tcPr>
            <w:tcW w:w="908" w:type="dxa"/>
            <w:shd w:val="clear" w:color="auto" w:fill="C1E4F5" w:themeFill="accent1" w:themeFillTint="33"/>
          </w:tcPr>
          <w:p w14:paraId="236E3CD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SHaring</w:t>
            </w:r>
            <w:proofErr w:type="spellEnd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 and grouping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7203DF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AF652B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Visualise, build and map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6CF5D5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C3BC06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Make connections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B51BA7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lastRenderedPageBreak/>
              <w:t> </w:t>
            </w:r>
          </w:p>
          <w:p w14:paraId="296B28C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Consolidatio</w:t>
            </w:r>
            <w:proofErr w:type="spellEnd"/>
          </w:p>
          <w:p w14:paraId="0F08CB1E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FFFF00"/>
          </w:tcPr>
          <w:p w14:paraId="5F64E96E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lastRenderedPageBreak/>
              <w:t>Habitats – how are animals adapted to live in the sea?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3D5C0F42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Learning facts about sea creatures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0FC218D8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243FBCFC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Freezing/melting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3C41D0F6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lastRenderedPageBreak/>
              <w:t>Icy water in Antarctica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43FA36CC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Float/sink investigations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71150A3F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Magnets  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4F37006E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104" w:type="dxa"/>
            <w:shd w:val="clear" w:color="auto" w:fill="84E290" w:themeFill="accent3" w:themeFillTint="66"/>
          </w:tcPr>
          <w:p w14:paraId="0C186B6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Pirates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FDC45E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Seasidesnow</w:t>
            </w:r>
            <w:proofErr w:type="spellEnd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 vs then 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072645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Seaside transport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F804B0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Magic  Grandad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7CA205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Tiddler -  schools  in the past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04734D8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C1F0C7" w:themeFill="accent3" w:themeFillTint="33"/>
          </w:tcPr>
          <w:p w14:paraId="06C325C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Children’s experiences of being at the seaside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78C041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Seaside features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185382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Contrasting beaches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EC6FAB2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D1D1D1" w:themeFill="background2" w:themeFillShade="E6"/>
          </w:tcPr>
          <w:p w14:paraId="028C34B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Sand pictures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7CE1C5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Rainbow fish collage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9228F6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Lighthouse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DE5143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 xml:space="preserve">Sea </w:t>
            </w:r>
            <w:proofErr w:type="gramStart"/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creatures</w:t>
            </w:r>
            <w:proofErr w:type="gramEnd"/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 xml:space="preserve">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844CCE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Colour mixing -  beach  huts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276AF9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lastRenderedPageBreak/>
              <w:t>Junk  modelling – sea transport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E3AE14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Underwater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3E0A40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Foil paintings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2C016E7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Ice paintings  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DF7C7D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Bubblewrap</w:t>
            </w:r>
            <w:proofErr w:type="spellEnd"/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 xml:space="preserve"> sea painting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5BA393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Celery stamp fish fins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4315F4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Tape resist art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520E30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Fork art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9B2AB9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Pirate art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666E4341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C000"/>
          </w:tcPr>
          <w:p w14:paraId="2F170EAC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lastRenderedPageBreak/>
              <w:t>F2 Which  people are special  and why?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636" w:type="dxa"/>
            <w:vMerge/>
            <w:shd w:val="clear" w:color="auto" w:fill="FFC000"/>
          </w:tcPr>
          <w:p w14:paraId="229AB234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DAE9F7" w:themeFill="text2" w:themeFillTint="1A"/>
          </w:tcPr>
          <w:p w14:paraId="23B346F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Kapow Data Handling: Introduction to data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FB53B0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6A7681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Sorting and categorising data and an introduction to </w:t>
            </w: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branching databases and pictograms.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F50482A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F2CEED" w:themeFill="accent5" w:themeFillTint="33"/>
          </w:tcPr>
          <w:p w14:paraId="75ED53FD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12"/>
                <w:szCs w:val="12"/>
              </w:rPr>
              <w:lastRenderedPageBreak/>
              <w:t>apow</w:t>
            </w:r>
            <w:proofErr w:type="spellEnd"/>
            <w:r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12"/>
                <w:szCs w:val="12"/>
              </w:rPr>
              <w:t xml:space="preserve"> RSE &amp; PSHE: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2CBBFDEF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  <w:u w:val="single"/>
              </w:rPr>
              <w:t>Managing self: Taking on challenges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309786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Circle time rainbow fish – sharing, kindness, friendships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D5C618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Transition – how am I unique to others? My talents/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C156F2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Tiddler – telling fibs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D55E41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Working together and resolving conflicts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31D082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Looking after sea creatures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BCF5F7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Sun/water safety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D8D5BA1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D9F2D0" w:themeFill="accent6" w:themeFillTint="33"/>
          </w:tcPr>
          <w:p w14:paraId="2300F756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Big band </w:t>
            </w:r>
          </w:p>
        </w:tc>
        <w:tc>
          <w:tcPr>
            <w:tcW w:w="1204" w:type="dxa"/>
            <w:shd w:val="clear" w:color="auto" w:fill="FF0000"/>
          </w:tcPr>
          <w:p w14:paraId="771D704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Revise and refine fundamental skills/skills acquired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F682CD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A8C1CD4" w14:textId="67EA2782" w:rsidR="00160449" w:rsidRPr="006D1B89" w:rsidRDefault="006D1B89" w:rsidP="00F95A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eastAsiaTheme="majorEastAsia" w:hAnsi="Comic Sans MS" w:cs="Arial"/>
                <w:b/>
                <w:bCs/>
                <w:sz w:val="12"/>
                <w:szCs w:val="12"/>
              </w:rPr>
            </w:pPr>
            <w:r w:rsidRPr="006D1B89">
              <w:rPr>
                <w:rStyle w:val="normaltextrun"/>
                <w:rFonts w:ascii="Comic Sans MS" w:eastAsiaTheme="majorEastAsia" w:hAnsi="Comic Sans MS" w:cs="Arial"/>
                <w:b/>
                <w:bCs/>
                <w:sz w:val="12"/>
                <w:szCs w:val="12"/>
              </w:rPr>
              <w:t xml:space="preserve">Games for Understanding </w:t>
            </w:r>
          </w:p>
          <w:p w14:paraId="55097011" w14:textId="23F40204" w:rsidR="006D1B89" w:rsidRPr="006D1B89" w:rsidRDefault="006D1B8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2"/>
                <w:szCs w:val="12"/>
              </w:rPr>
            </w:pPr>
            <w:r w:rsidRPr="006D1B89">
              <w:rPr>
                <w:rFonts w:ascii="Comic Sans MS" w:hAnsi="Comic Sans MS"/>
                <w:sz w:val="12"/>
                <w:szCs w:val="12"/>
              </w:rPr>
              <w:lastRenderedPageBreak/>
              <w:t xml:space="preserve">Rackets, Bats, Balls and Balloons </w:t>
            </w:r>
          </w:p>
          <w:p w14:paraId="0C3AAEC3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00B050"/>
          </w:tcPr>
          <w:p w14:paraId="424F15BA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</w:tr>
    </w:tbl>
    <w:p w14:paraId="7C2BEC16" w14:textId="77777777" w:rsidR="00160449" w:rsidRPr="00736EBA" w:rsidRDefault="00160449" w:rsidP="00736EBA"/>
    <w:p w14:paraId="69CE21E2" w14:textId="4E0657CE" w:rsidR="00736EBA" w:rsidRDefault="00736EBA" w:rsidP="00736EBA">
      <w:pPr>
        <w:tabs>
          <w:tab w:val="left" w:pos="2114"/>
        </w:tabs>
      </w:pPr>
      <w:r>
        <w:tab/>
      </w:r>
    </w:p>
    <w:p w14:paraId="51E9E161" w14:textId="77777777" w:rsidR="00736EBA" w:rsidRDefault="00736EBA" w:rsidP="00736EBA">
      <w:pPr>
        <w:tabs>
          <w:tab w:val="left" w:pos="2114"/>
        </w:tabs>
      </w:pPr>
    </w:p>
    <w:p w14:paraId="629E0C77" w14:textId="77777777" w:rsidR="00736EBA" w:rsidRDefault="00736EBA" w:rsidP="00736EBA">
      <w:pPr>
        <w:tabs>
          <w:tab w:val="left" w:pos="2114"/>
        </w:tabs>
      </w:pPr>
    </w:p>
    <w:p w14:paraId="1821D52C" w14:textId="77777777" w:rsidR="00736EBA" w:rsidRDefault="00736EBA" w:rsidP="00736EBA">
      <w:pPr>
        <w:tabs>
          <w:tab w:val="left" w:pos="2114"/>
        </w:tabs>
      </w:pPr>
    </w:p>
    <w:p w14:paraId="2A5E0B23" w14:textId="77777777" w:rsidR="00736EBA" w:rsidRDefault="00736EBA" w:rsidP="00736EBA">
      <w:pPr>
        <w:tabs>
          <w:tab w:val="left" w:pos="2114"/>
        </w:tabs>
      </w:pPr>
    </w:p>
    <w:p w14:paraId="06F5775E" w14:textId="77777777" w:rsidR="00736EBA" w:rsidRDefault="00736EBA" w:rsidP="00736EBA">
      <w:pPr>
        <w:tabs>
          <w:tab w:val="left" w:pos="2114"/>
        </w:tabs>
      </w:pPr>
    </w:p>
    <w:p w14:paraId="63D2DC3F" w14:textId="77777777" w:rsidR="00736EBA" w:rsidRDefault="00736EBA" w:rsidP="00736EBA">
      <w:pPr>
        <w:tabs>
          <w:tab w:val="left" w:pos="2114"/>
        </w:tabs>
      </w:pPr>
    </w:p>
    <w:p w14:paraId="75CA661D" w14:textId="77777777" w:rsidR="00736EBA" w:rsidRDefault="00736EBA" w:rsidP="00736EBA">
      <w:pPr>
        <w:tabs>
          <w:tab w:val="left" w:pos="2114"/>
        </w:tabs>
      </w:pPr>
    </w:p>
    <w:p w14:paraId="60FAA8CA" w14:textId="77777777" w:rsidR="007310BD" w:rsidRDefault="007310BD" w:rsidP="00736EBA">
      <w:pPr>
        <w:tabs>
          <w:tab w:val="left" w:pos="2114"/>
        </w:tabs>
      </w:pPr>
    </w:p>
    <w:p w14:paraId="5F368D31" w14:textId="77777777" w:rsidR="00160449" w:rsidRDefault="00160449" w:rsidP="00736EBA">
      <w:pPr>
        <w:tabs>
          <w:tab w:val="left" w:pos="2114"/>
        </w:tabs>
      </w:pPr>
    </w:p>
    <w:p w14:paraId="2D0AB79A" w14:textId="77777777" w:rsidR="00160449" w:rsidRDefault="00160449" w:rsidP="00736EBA">
      <w:pPr>
        <w:tabs>
          <w:tab w:val="left" w:pos="2114"/>
        </w:tabs>
      </w:pPr>
    </w:p>
    <w:p w14:paraId="1BDC5957" w14:textId="77777777" w:rsidR="00160449" w:rsidRDefault="00160449" w:rsidP="00736EBA">
      <w:pPr>
        <w:tabs>
          <w:tab w:val="left" w:pos="2114"/>
        </w:tabs>
      </w:pPr>
    </w:p>
    <w:p w14:paraId="3D33BE83" w14:textId="77777777" w:rsidR="00160449" w:rsidRDefault="00160449" w:rsidP="00736EBA">
      <w:pPr>
        <w:tabs>
          <w:tab w:val="left" w:pos="2114"/>
        </w:tabs>
      </w:pPr>
    </w:p>
    <w:p w14:paraId="4B9C246D" w14:textId="77777777" w:rsidR="00160449" w:rsidRDefault="00160449" w:rsidP="00736EBA">
      <w:pPr>
        <w:tabs>
          <w:tab w:val="left" w:pos="2114"/>
        </w:tabs>
      </w:pPr>
    </w:p>
    <w:p w14:paraId="5F1F0C45" w14:textId="77777777" w:rsidR="00160449" w:rsidRDefault="00160449" w:rsidP="00736EBA">
      <w:pPr>
        <w:tabs>
          <w:tab w:val="left" w:pos="2114"/>
        </w:tabs>
      </w:pPr>
    </w:p>
    <w:p w14:paraId="0FF39D36" w14:textId="1403F39A" w:rsidR="00736EBA" w:rsidRDefault="00736EBA" w:rsidP="00736EBA">
      <w:pPr>
        <w:tabs>
          <w:tab w:val="left" w:pos="2114"/>
        </w:tabs>
      </w:pPr>
    </w:p>
    <w:tbl>
      <w:tblPr>
        <w:tblStyle w:val="TableGrid"/>
        <w:tblpPr w:leftFromText="180" w:rightFromText="180" w:horzAnchor="margin" w:tblpY="697"/>
        <w:tblW w:w="0" w:type="auto"/>
        <w:tblLook w:val="04A0" w:firstRow="1" w:lastRow="0" w:firstColumn="1" w:lastColumn="0" w:noHBand="0" w:noVBand="1"/>
      </w:tblPr>
      <w:tblGrid>
        <w:gridCol w:w="571"/>
        <w:gridCol w:w="853"/>
        <w:gridCol w:w="1011"/>
        <w:gridCol w:w="1164"/>
        <w:gridCol w:w="849"/>
        <w:gridCol w:w="421"/>
        <w:gridCol w:w="935"/>
        <w:gridCol w:w="992"/>
        <w:gridCol w:w="1204"/>
        <w:gridCol w:w="1075"/>
        <w:gridCol w:w="1704"/>
        <w:gridCol w:w="1104"/>
        <w:gridCol w:w="822"/>
        <w:gridCol w:w="1222"/>
        <w:gridCol w:w="719"/>
        <w:gridCol w:w="742"/>
      </w:tblGrid>
      <w:tr w:rsidR="005515D7" w:rsidRPr="00A2336F" w14:paraId="2E59B5D8" w14:textId="77777777" w:rsidTr="00B82FE4">
        <w:tc>
          <w:tcPr>
            <w:tcW w:w="15388" w:type="dxa"/>
            <w:gridSpan w:val="16"/>
          </w:tcPr>
          <w:p w14:paraId="7E4B6B20" w14:textId="23C673EC" w:rsidR="005515D7" w:rsidRPr="00A2336F" w:rsidRDefault="005515D7" w:rsidP="005515D7">
            <w:pPr>
              <w:jc w:val="center"/>
              <w:rPr>
                <w:b/>
                <w:bCs/>
                <w:sz w:val="16"/>
                <w:szCs w:val="16"/>
              </w:rPr>
            </w:pPr>
            <w:r w:rsidRPr="005515D7">
              <w:rPr>
                <w:b/>
                <w:bCs/>
                <w:sz w:val="28"/>
                <w:szCs w:val="28"/>
              </w:rPr>
              <w:lastRenderedPageBreak/>
              <w:t>YEAR 1</w:t>
            </w:r>
          </w:p>
        </w:tc>
      </w:tr>
      <w:tr w:rsidR="009D224A" w:rsidRPr="00A2336F" w14:paraId="10779E6D" w14:textId="77777777" w:rsidTr="00F521FD">
        <w:tc>
          <w:tcPr>
            <w:tcW w:w="577" w:type="dxa"/>
          </w:tcPr>
          <w:p w14:paraId="54F04409" w14:textId="77777777" w:rsidR="00F521FD" w:rsidRPr="007310B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866" w:type="dxa"/>
          </w:tcPr>
          <w:p w14:paraId="206EF1AD" w14:textId="77777777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Topic Title</w:t>
            </w:r>
          </w:p>
        </w:tc>
        <w:tc>
          <w:tcPr>
            <w:tcW w:w="1027" w:type="dxa"/>
            <w:shd w:val="clear" w:color="auto" w:fill="F6C5AC" w:themeFill="accent2" w:themeFillTint="66"/>
          </w:tcPr>
          <w:p w14:paraId="3D5CBDA6" w14:textId="77777777" w:rsidR="00F521FD" w:rsidRPr="007310B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English</w:t>
            </w:r>
          </w:p>
          <w:p w14:paraId="64340071" w14:textId="29E46E3C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(Core Texts)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49A8EDBE" w14:textId="77777777" w:rsidR="00F521F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Maths</w:t>
            </w:r>
          </w:p>
          <w:p w14:paraId="3A01CBBD" w14:textId="70B57154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(White Rose)</w:t>
            </w:r>
          </w:p>
        </w:tc>
        <w:tc>
          <w:tcPr>
            <w:tcW w:w="1287" w:type="dxa"/>
            <w:gridSpan w:val="2"/>
            <w:shd w:val="clear" w:color="auto" w:fill="FFFF00"/>
          </w:tcPr>
          <w:p w14:paraId="01DF987E" w14:textId="77777777" w:rsidR="00F521F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Science</w:t>
            </w:r>
          </w:p>
          <w:p w14:paraId="592B752D" w14:textId="79E9BDA9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Planning)</w:t>
            </w:r>
          </w:p>
        </w:tc>
        <w:tc>
          <w:tcPr>
            <w:tcW w:w="950" w:type="dxa"/>
            <w:shd w:val="clear" w:color="auto" w:fill="8DD873" w:themeFill="accent6" w:themeFillTint="99"/>
          </w:tcPr>
          <w:p w14:paraId="671B53BC" w14:textId="747901F1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007" w:type="dxa"/>
            <w:shd w:val="clear" w:color="auto" w:fill="D9F2D0" w:themeFill="accent6" w:themeFillTint="33"/>
          </w:tcPr>
          <w:p w14:paraId="1E682FD6" w14:textId="4BD20985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966" w:type="dxa"/>
            <w:shd w:val="clear" w:color="auto" w:fill="BFBFBF" w:themeFill="background1" w:themeFillShade="BF"/>
          </w:tcPr>
          <w:p w14:paraId="1DFFE4BC" w14:textId="25531105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Art / DT</w:t>
            </w:r>
          </w:p>
        </w:tc>
        <w:tc>
          <w:tcPr>
            <w:tcW w:w="1085" w:type="dxa"/>
            <w:shd w:val="clear" w:color="auto" w:fill="FFC000"/>
          </w:tcPr>
          <w:p w14:paraId="124B4E0E" w14:textId="77777777" w:rsidR="00F521F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RE</w:t>
            </w:r>
          </w:p>
          <w:p w14:paraId="7CF6B86A" w14:textId="1B415C30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Agreed Syllabus)</w:t>
            </w:r>
          </w:p>
        </w:tc>
        <w:tc>
          <w:tcPr>
            <w:tcW w:w="1722" w:type="dxa"/>
            <w:shd w:val="clear" w:color="auto" w:fill="DAE9F7" w:themeFill="text2" w:themeFillTint="1A"/>
          </w:tcPr>
          <w:p w14:paraId="5F6B4269" w14:textId="77777777" w:rsidR="00F521FD" w:rsidRPr="007310B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Computing</w:t>
            </w:r>
          </w:p>
          <w:p w14:paraId="4A08868E" w14:textId="30DF97ED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44D57E25" w14:textId="77777777" w:rsidR="00F521F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PSHE / RSE</w:t>
            </w:r>
          </w:p>
          <w:p w14:paraId="441EDB0A" w14:textId="4D552104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833" w:type="dxa"/>
            <w:shd w:val="clear" w:color="auto" w:fill="D9F2D0" w:themeFill="accent6" w:themeFillTint="33"/>
          </w:tcPr>
          <w:p w14:paraId="1DB10563" w14:textId="77777777" w:rsidR="00F521FD" w:rsidRPr="007310B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Music</w:t>
            </w:r>
          </w:p>
          <w:p w14:paraId="391DFF82" w14:textId="2B28683B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234" w:type="dxa"/>
            <w:shd w:val="clear" w:color="auto" w:fill="FF0000"/>
          </w:tcPr>
          <w:p w14:paraId="7534187A" w14:textId="77777777" w:rsidR="00F521F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PE</w:t>
            </w:r>
          </w:p>
          <w:p w14:paraId="4EE00028" w14:textId="6A9BED1D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(Complete PE) </w:t>
            </w:r>
          </w:p>
        </w:tc>
        <w:tc>
          <w:tcPr>
            <w:tcW w:w="808" w:type="dxa"/>
            <w:shd w:val="clear" w:color="auto" w:fill="E8E8E8" w:themeFill="background2"/>
          </w:tcPr>
          <w:p w14:paraId="0D368B6B" w14:textId="2770C268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Forest School</w:t>
            </w:r>
          </w:p>
        </w:tc>
        <w:tc>
          <w:tcPr>
            <w:tcW w:w="729" w:type="dxa"/>
            <w:shd w:val="clear" w:color="auto" w:fill="00B050"/>
          </w:tcPr>
          <w:p w14:paraId="1CF28145" w14:textId="77777777" w:rsidR="00F521FD" w:rsidRPr="007310B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English</w:t>
            </w:r>
          </w:p>
          <w:p w14:paraId="008F31D6" w14:textId="1E55FC13" w:rsidR="00F521FD" w:rsidRPr="00A2336F" w:rsidRDefault="00F521FD" w:rsidP="00F521FD">
            <w:pPr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(Core Texts)</w:t>
            </w:r>
          </w:p>
        </w:tc>
      </w:tr>
      <w:tr w:rsidR="009D224A" w:rsidRPr="00A2336F" w14:paraId="1DB658D8" w14:textId="77777777" w:rsidTr="00F521FD">
        <w:tc>
          <w:tcPr>
            <w:tcW w:w="577" w:type="dxa"/>
          </w:tcPr>
          <w:p w14:paraId="05318DCC" w14:textId="77777777" w:rsidR="007310BD" w:rsidRDefault="007310BD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064A17" w14:textId="77777777" w:rsidR="007310BD" w:rsidRDefault="007310BD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056EF4" w14:textId="591970B9" w:rsidR="00DA51A0" w:rsidRPr="007310BD" w:rsidRDefault="00DA51A0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6" w:type="dxa"/>
          </w:tcPr>
          <w:p w14:paraId="637E5D46" w14:textId="3F16BC77" w:rsidR="00DA51A0" w:rsidRPr="00A2336F" w:rsidRDefault="003363CF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The World and Me</w:t>
            </w:r>
          </w:p>
        </w:tc>
        <w:tc>
          <w:tcPr>
            <w:tcW w:w="1027" w:type="dxa"/>
            <w:shd w:val="clear" w:color="auto" w:fill="F6C5AC" w:themeFill="accent2" w:themeFillTint="66"/>
          </w:tcPr>
          <w:p w14:paraId="06EFC370" w14:textId="77777777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School focus text</w:t>
            </w:r>
          </w:p>
          <w:p w14:paraId="02B2690C" w14:textId="77777777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Information leaflets</w:t>
            </w:r>
          </w:p>
          <w:p w14:paraId="01CD3DDF" w14:textId="4E15A875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Poetry (seasons)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23BBE462" w14:textId="77777777" w:rsidR="00DA51A0" w:rsidRPr="00A2336F" w:rsidRDefault="003363CF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39CB35A8" w14:textId="26598154" w:rsidR="003363CF" w:rsidRPr="00A2336F" w:rsidRDefault="003363CF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(within 10)</w:t>
            </w:r>
          </w:p>
        </w:tc>
        <w:tc>
          <w:tcPr>
            <w:tcW w:w="862" w:type="dxa"/>
            <w:vMerge w:val="restart"/>
            <w:shd w:val="clear" w:color="auto" w:fill="FFFF00"/>
          </w:tcPr>
          <w:p w14:paraId="43D636DD" w14:textId="28714440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Animals Including Humans </w:t>
            </w:r>
          </w:p>
        </w:tc>
        <w:tc>
          <w:tcPr>
            <w:tcW w:w="425" w:type="dxa"/>
            <w:vMerge w:val="restart"/>
            <w:shd w:val="clear" w:color="auto" w:fill="FFFF00"/>
            <w:textDirection w:val="btLr"/>
          </w:tcPr>
          <w:p w14:paraId="4069D3C5" w14:textId="7C00BC25" w:rsidR="00DA51A0" w:rsidRPr="00A2336F" w:rsidRDefault="00DA51A0" w:rsidP="00DA51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Seasonal Changes</w:t>
            </w:r>
          </w:p>
        </w:tc>
        <w:tc>
          <w:tcPr>
            <w:tcW w:w="950" w:type="dxa"/>
            <w:shd w:val="clear" w:color="auto" w:fill="8DD873" w:themeFill="accent6" w:themeFillTint="99"/>
          </w:tcPr>
          <w:p w14:paraId="0C039C0C" w14:textId="733B2E3D" w:rsidR="00DA51A0" w:rsidRPr="00A2336F" w:rsidRDefault="00DA51A0" w:rsidP="004A652D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D9F2D0" w:themeFill="accent6" w:themeFillTint="33"/>
          </w:tcPr>
          <w:p w14:paraId="01863116" w14:textId="0418A970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The UK</w:t>
            </w:r>
          </w:p>
        </w:tc>
        <w:tc>
          <w:tcPr>
            <w:tcW w:w="966" w:type="dxa"/>
            <w:shd w:val="clear" w:color="auto" w:fill="BFBFBF" w:themeFill="background1" w:themeFillShade="BF"/>
          </w:tcPr>
          <w:p w14:paraId="4F7CB461" w14:textId="77777777" w:rsidR="00DA51A0" w:rsidRPr="00A2336F" w:rsidRDefault="00AC6C13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Self portrait</w:t>
            </w:r>
          </w:p>
          <w:p w14:paraId="1415B95D" w14:textId="717B332F" w:rsidR="00AC6C13" w:rsidRPr="00A2336F" w:rsidRDefault="009D224A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Exploring colour – Kandinsky </w:t>
            </w:r>
            <w:r w:rsidR="00AC6C13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shd w:val="clear" w:color="auto" w:fill="FFC000"/>
          </w:tcPr>
          <w:p w14:paraId="2074EA3F" w14:textId="1DBDFC5C" w:rsidR="00DA51A0" w:rsidRPr="00A2336F" w:rsidRDefault="00C4600B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1.</w:t>
            </w:r>
            <w:r w:rsidR="00517F1D">
              <w:rPr>
                <w:sz w:val="16"/>
                <w:szCs w:val="16"/>
              </w:rPr>
              <w:t>7</w:t>
            </w:r>
            <w:r w:rsidRPr="00A2336F">
              <w:rPr>
                <w:sz w:val="16"/>
                <w:szCs w:val="16"/>
              </w:rPr>
              <w:t xml:space="preserve"> What </w:t>
            </w:r>
            <w:r w:rsidR="00517F1D">
              <w:rPr>
                <w:sz w:val="16"/>
                <w:szCs w:val="16"/>
              </w:rPr>
              <w:t>does it mean to belong to a faith community?</w:t>
            </w:r>
          </w:p>
        </w:tc>
        <w:tc>
          <w:tcPr>
            <w:tcW w:w="1722" w:type="dxa"/>
            <w:shd w:val="clear" w:color="auto" w:fill="DAE9F7" w:themeFill="text2" w:themeFillTint="1A"/>
          </w:tcPr>
          <w:p w14:paraId="404B407A" w14:textId="05E13CF0" w:rsidR="00DA51A0" w:rsidRPr="00517F1D" w:rsidRDefault="00452544" w:rsidP="004A652D">
            <w:p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 xml:space="preserve">Computing systems and networks: improving mouse skills 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21F55264" w14:textId="52E6B744" w:rsidR="00DA51A0" w:rsidRPr="00A2336F" w:rsidRDefault="00F938E2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Family and </w:t>
            </w:r>
            <w:r w:rsidR="00C060C9" w:rsidRPr="00A2336F">
              <w:rPr>
                <w:sz w:val="16"/>
                <w:szCs w:val="16"/>
              </w:rPr>
              <w:t>relationships</w:t>
            </w:r>
            <w:r w:rsidRPr="00A2336F">
              <w:rPr>
                <w:sz w:val="16"/>
                <w:szCs w:val="16"/>
              </w:rPr>
              <w:t xml:space="preserve"> including people’s emotions</w:t>
            </w:r>
          </w:p>
        </w:tc>
        <w:tc>
          <w:tcPr>
            <w:tcW w:w="833" w:type="dxa"/>
            <w:shd w:val="clear" w:color="auto" w:fill="D9F2D0" w:themeFill="accent6" w:themeFillTint="33"/>
          </w:tcPr>
          <w:p w14:paraId="5B667BD3" w14:textId="09017F39" w:rsidR="00DA51A0" w:rsidRPr="00A2336F" w:rsidRDefault="007310BD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Pulse and rhythm</w:t>
            </w:r>
          </w:p>
        </w:tc>
        <w:tc>
          <w:tcPr>
            <w:tcW w:w="1234" w:type="dxa"/>
            <w:shd w:val="clear" w:color="auto" w:fill="FF0000"/>
          </w:tcPr>
          <w:p w14:paraId="5B99E97E" w14:textId="77777777" w:rsidR="006923D9" w:rsidRDefault="006923D9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and Wellbeing</w:t>
            </w:r>
          </w:p>
          <w:p w14:paraId="140FE1BF" w14:textId="77777777" w:rsidR="006923D9" w:rsidRDefault="006923D9" w:rsidP="004A652D">
            <w:pPr>
              <w:rPr>
                <w:sz w:val="16"/>
                <w:szCs w:val="16"/>
              </w:rPr>
            </w:pPr>
          </w:p>
          <w:p w14:paraId="05A94205" w14:textId="5D2DB5D7" w:rsidR="00F938E2" w:rsidRPr="00A2336F" w:rsidRDefault="006923D9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1</w:t>
            </w:r>
            <w:r w:rsidR="00F938E2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shd w:val="clear" w:color="auto" w:fill="E8E8E8" w:themeFill="background2"/>
          </w:tcPr>
          <w:p w14:paraId="495670AA" w14:textId="77777777" w:rsidR="00DA51A0" w:rsidRPr="00A2336F" w:rsidRDefault="00DA51A0" w:rsidP="004A652D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00B050"/>
          </w:tcPr>
          <w:p w14:paraId="142D021A" w14:textId="54AC9D18" w:rsidR="00DA51A0" w:rsidRPr="00A2336F" w:rsidRDefault="00F938E2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Forest School</w:t>
            </w:r>
          </w:p>
        </w:tc>
      </w:tr>
      <w:tr w:rsidR="009D224A" w:rsidRPr="00A2336F" w14:paraId="1DC663A7" w14:textId="77777777" w:rsidTr="00F521FD">
        <w:tc>
          <w:tcPr>
            <w:tcW w:w="577" w:type="dxa"/>
          </w:tcPr>
          <w:p w14:paraId="7A0DEF04" w14:textId="77777777" w:rsidR="007310BD" w:rsidRDefault="007310BD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F9F454" w14:textId="77777777" w:rsidR="007310BD" w:rsidRDefault="007310BD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77B0F30" w14:textId="03975DE6" w:rsidR="00DA51A0" w:rsidRPr="007310BD" w:rsidRDefault="00DA51A0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6" w:type="dxa"/>
          </w:tcPr>
          <w:p w14:paraId="47029188" w14:textId="456FDA11" w:rsidR="00DA51A0" w:rsidRPr="00A2336F" w:rsidRDefault="003363CF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Toys</w:t>
            </w:r>
          </w:p>
        </w:tc>
        <w:tc>
          <w:tcPr>
            <w:tcW w:w="1027" w:type="dxa"/>
            <w:shd w:val="clear" w:color="auto" w:fill="F6C5AC" w:themeFill="accent2" w:themeFillTint="66"/>
          </w:tcPr>
          <w:p w14:paraId="28596B4E" w14:textId="77777777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Not a Stick</w:t>
            </w:r>
          </w:p>
          <w:p w14:paraId="11457A7B" w14:textId="0C37234A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Traction Man</w:t>
            </w:r>
          </w:p>
          <w:p w14:paraId="4895FA3A" w14:textId="05DB45D4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Non-Fiction texts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43E35557" w14:textId="77777777" w:rsidR="00DA51A0" w:rsidRPr="00A2336F" w:rsidRDefault="003363CF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Addition and Subtraction (within 10)</w:t>
            </w:r>
          </w:p>
          <w:p w14:paraId="3CAD6B85" w14:textId="6D936225" w:rsidR="003363CF" w:rsidRPr="00A2336F" w:rsidRDefault="003363CF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Geometry (shape)</w:t>
            </w:r>
          </w:p>
        </w:tc>
        <w:tc>
          <w:tcPr>
            <w:tcW w:w="862" w:type="dxa"/>
            <w:vMerge/>
            <w:shd w:val="clear" w:color="auto" w:fill="FFFF00"/>
          </w:tcPr>
          <w:p w14:paraId="6402AF19" w14:textId="77777777" w:rsidR="00DA51A0" w:rsidRPr="00A2336F" w:rsidRDefault="00DA51A0" w:rsidP="004A65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14:paraId="63592262" w14:textId="77777777" w:rsidR="00DA51A0" w:rsidRPr="00A2336F" w:rsidRDefault="00DA51A0" w:rsidP="004A652D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8DD873" w:themeFill="accent6" w:themeFillTint="99"/>
          </w:tcPr>
          <w:p w14:paraId="45D76480" w14:textId="36EDFEEA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Changes in living memory:</w:t>
            </w:r>
          </w:p>
          <w:p w14:paraId="56042D7E" w14:textId="33892AB3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Toys from the past </w:t>
            </w:r>
          </w:p>
        </w:tc>
        <w:tc>
          <w:tcPr>
            <w:tcW w:w="1007" w:type="dxa"/>
            <w:shd w:val="clear" w:color="auto" w:fill="D9F2D0" w:themeFill="accent6" w:themeFillTint="33"/>
          </w:tcPr>
          <w:p w14:paraId="79522BB0" w14:textId="77777777" w:rsidR="00DA51A0" w:rsidRPr="00A2336F" w:rsidRDefault="00DA51A0" w:rsidP="004A652D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BFBFBF" w:themeFill="background1" w:themeFillShade="BF"/>
          </w:tcPr>
          <w:p w14:paraId="25C0ED33" w14:textId="77777777" w:rsidR="009D224A" w:rsidRPr="00A2336F" w:rsidRDefault="009D224A" w:rsidP="009D224A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Christmas Cards</w:t>
            </w:r>
          </w:p>
          <w:p w14:paraId="6062F4DF" w14:textId="73D8885F" w:rsidR="00DA51A0" w:rsidRPr="00A2336F" w:rsidRDefault="00AC6C13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Making puppets</w:t>
            </w:r>
          </w:p>
        </w:tc>
        <w:tc>
          <w:tcPr>
            <w:tcW w:w="1085" w:type="dxa"/>
            <w:shd w:val="clear" w:color="auto" w:fill="FFC000"/>
          </w:tcPr>
          <w:p w14:paraId="4F590B9E" w14:textId="2B13C82B" w:rsidR="00DA51A0" w:rsidRPr="00A2336F" w:rsidRDefault="00517F1D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 Who is a Christian and what do they believe? Part 1</w:t>
            </w:r>
          </w:p>
        </w:tc>
        <w:tc>
          <w:tcPr>
            <w:tcW w:w="1722" w:type="dxa"/>
            <w:shd w:val="clear" w:color="auto" w:fill="DAE9F7" w:themeFill="text2" w:themeFillTint="1A"/>
          </w:tcPr>
          <w:p w14:paraId="362E4A2E" w14:textId="77777777" w:rsidR="00452544" w:rsidRPr="00517F1D" w:rsidRDefault="00452544" w:rsidP="00452544">
            <w:p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>Programming</w:t>
            </w:r>
          </w:p>
          <w:p w14:paraId="28E09490" w14:textId="77777777" w:rsidR="00452544" w:rsidRPr="00517F1D" w:rsidRDefault="00452544" w:rsidP="0045254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517F1D">
              <w:rPr>
                <w:sz w:val="16"/>
                <w:szCs w:val="16"/>
              </w:rPr>
              <w:t>Algorithims</w:t>
            </w:r>
            <w:proofErr w:type="spellEnd"/>
            <w:r w:rsidRPr="00517F1D">
              <w:rPr>
                <w:sz w:val="16"/>
                <w:szCs w:val="16"/>
              </w:rPr>
              <w:t xml:space="preserve"> unplugged</w:t>
            </w:r>
          </w:p>
          <w:p w14:paraId="261F88DD" w14:textId="4F556183" w:rsidR="00DA51A0" w:rsidRPr="00517F1D" w:rsidRDefault="00DA51A0" w:rsidP="004A652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22D23F4F" w14:textId="314CAD83" w:rsidR="00DA51A0" w:rsidRPr="00A2336F" w:rsidRDefault="00F938E2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Health and Wellbeing including my emotions </w:t>
            </w:r>
          </w:p>
        </w:tc>
        <w:tc>
          <w:tcPr>
            <w:tcW w:w="833" w:type="dxa"/>
            <w:shd w:val="clear" w:color="auto" w:fill="D9F2D0" w:themeFill="accent6" w:themeFillTint="33"/>
          </w:tcPr>
          <w:p w14:paraId="76D375F0" w14:textId="58CC96D8" w:rsidR="00DA51A0" w:rsidRPr="00A2336F" w:rsidRDefault="00A2336F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1234" w:type="dxa"/>
            <w:shd w:val="clear" w:color="auto" w:fill="FF0000"/>
          </w:tcPr>
          <w:p w14:paraId="72EE9543" w14:textId="77777777" w:rsidR="00F938E2" w:rsidRDefault="006923D9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Hands 1</w:t>
            </w:r>
          </w:p>
          <w:p w14:paraId="6206E482" w14:textId="77777777" w:rsidR="006923D9" w:rsidRDefault="006923D9" w:rsidP="004A652D">
            <w:pPr>
              <w:rPr>
                <w:sz w:val="16"/>
                <w:szCs w:val="16"/>
              </w:rPr>
            </w:pPr>
          </w:p>
          <w:p w14:paraId="296079E4" w14:textId="47E61D82" w:rsidR="006923D9" w:rsidRPr="00A2336F" w:rsidRDefault="006923D9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Heroes </w:t>
            </w:r>
          </w:p>
        </w:tc>
        <w:tc>
          <w:tcPr>
            <w:tcW w:w="808" w:type="dxa"/>
            <w:shd w:val="clear" w:color="auto" w:fill="E8E8E8" w:themeFill="background2"/>
          </w:tcPr>
          <w:p w14:paraId="7530E37C" w14:textId="77777777" w:rsidR="00DA51A0" w:rsidRPr="00A2336F" w:rsidRDefault="00DA51A0" w:rsidP="004A652D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00B050"/>
          </w:tcPr>
          <w:p w14:paraId="6F940D12" w14:textId="777E4436" w:rsidR="00DA51A0" w:rsidRPr="00A2336F" w:rsidRDefault="00F938E2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Forest School </w:t>
            </w:r>
          </w:p>
        </w:tc>
      </w:tr>
      <w:tr w:rsidR="009D224A" w:rsidRPr="00A2336F" w14:paraId="78B3B787" w14:textId="77777777" w:rsidTr="00F521FD">
        <w:tc>
          <w:tcPr>
            <w:tcW w:w="577" w:type="dxa"/>
          </w:tcPr>
          <w:p w14:paraId="7650B6B7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19FEA7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9017BD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EE9B7BC" w14:textId="294B15CD" w:rsidR="00517F1D" w:rsidRPr="007310B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6" w:type="dxa"/>
          </w:tcPr>
          <w:p w14:paraId="473A9EBC" w14:textId="2598376B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Explorers</w:t>
            </w:r>
          </w:p>
        </w:tc>
        <w:tc>
          <w:tcPr>
            <w:tcW w:w="1027" w:type="dxa"/>
            <w:shd w:val="clear" w:color="auto" w:fill="F6C5AC" w:themeFill="accent2" w:themeFillTint="66"/>
          </w:tcPr>
          <w:p w14:paraId="6451D5BF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The Great Explorer</w:t>
            </w:r>
          </w:p>
          <w:p w14:paraId="2EE85A4E" w14:textId="5C7C129D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The Lonely Beast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63EF6D61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48F264B2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(within 20)</w:t>
            </w:r>
          </w:p>
          <w:p w14:paraId="22DD2B2B" w14:textId="07603901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Addition and subtraction (within 20)</w:t>
            </w:r>
          </w:p>
        </w:tc>
        <w:tc>
          <w:tcPr>
            <w:tcW w:w="862" w:type="dxa"/>
            <w:vMerge w:val="restart"/>
            <w:shd w:val="clear" w:color="auto" w:fill="FFFF00"/>
          </w:tcPr>
          <w:p w14:paraId="19CDD961" w14:textId="32F98E8B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Everyday Materials </w:t>
            </w:r>
          </w:p>
        </w:tc>
        <w:tc>
          <w:tcPr>
            <w:tcW w:w="425" w:type="dxa"/>
            <w:vMerge/>
            <w:shd w:val="clear" w:color="auto" w:fill="FFFF00"/>
          </w:tcPr>
          <w:p w14:paraId="3BBD475B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8DD873" w:themeFill="accent6" w:themeFillTint="99"/>
          </w:tcPr>
          <w:p w14:paraId="09192007" w14:textId="6D88FF76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D9F2D0" w:themeFill="accent6" w:themeFillTint="33"/>
          </w:tcPr>
          <w:p w14:paraId="23EE7274" w14:textId="168C871F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Weather Around the World </w:t>
            </w:r>
          </w:p>
        </w:tc>
        <w:tc>
          <w:tcPr>
            <w:tcW w:w="966" w:type="dxa"/>
            <w:shd w:val="clear" w:color="auto" w:fill="BFBFBF" w:themeFill="background1" w:themeFillShade="BF"/>
          </w:tcPr>
          <w:p w14:paraId="06F805E3" w14:textId="2B95BC95" w:rsidR="00517F1D" w:rsidRPr="00A2336F" w:rsidRDefault="009D224A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Collage </w:t>
            </w:r>
          </w:p>
          <w:p w14:paraId="0DA991AD" w14:textId="649ABC76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Hot air balloons</w:t>
            </w:r>
          </w:p>
        </w:tc>
        <w:tc>
          <w:tcPr>
            <w:tcW w:w="1085" w:type="dxa"/>
            <w:shd w:val="clear" w:color="auto" w:fill="FFC000"/>
          </w:tcPr>
          <w:p w14:paraId="3D4662E7" w14:textId="7190082A" w:rsidR="00517F1D" w:rsidRPr="00A2336F" w:rsidRDefault="00517F1D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 Who is a Christian and what do they believe? Part 2</w:t>
            </w:r>
          </w:p>
        </w:tc>
        <w:tc>
          <w:tcPr>
            <w:tcW w:w="1722" w:type="dxa"/>
            <w:shd w:val="clear" w:color="auto" w:fill="DAE9F7" w:themeFill="text2" w:themeFillTint="1A"/>
          </w:tcPr>
          <w:p w14:paraId="504D1594" w14:textId="0EAECB41" w:rsidR="00517F1D" w:rsidRPr="00517F1D" w:rsidRDefault="00517F1D" w:rsidP="00517F1D">
            <w:p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 xml:space="preserve">Skills showcase: Rocket to the moon 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3841AA8E" w14:textId="59930625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Safety and the changing body including people who keep us safe</w:t>
            </w:r>
          </w:p>
        </w:tc>
        <w:tc>
          <w:tcPr>
            <w:tcW w:w="833" w:type="dxa"/>
            <w:shd w:val="clear" w:color="auto" w:fill="D9F2D0" w:themeFill="accent6" w:themeFillTint="33"/>
          </w:tcPr>
          <w:p w14:paraId="4A38D09E" w14:textId="64C469D2" w:rsidR="00517F1D" w:rsidRPr="00A2336F" w:rsidRDefault="00517F1D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 vocab</w:t>
            </w:r>
          </w:p>
        </w:tc>
        <w:tc>
          <w:tcPr>
            <w:tcW w:w="1234" w:type="dxa"/>
            <w:shd w:val="clear" w:color="auto" w:fill="FF0000"/>
          </w:tcPr>
          <w:p w14:paraId="6556ED5F" w14:textId="1F9A046C" w:rsidR="006923D9" w:rsidRDefault="006923D9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Wide, Narrow, Curled </w:t>
            </w:r>
          </w:p>
          <w:p w14:paraId="0EE38E07" w14:textId="77777777" w:rsidR="006923D9" w:rsidRDefault="006923D9" w:rsidP="00517F1D">
            <w:pPr>
              <w:rPr>
                <w:sz w:val="16"/>
                <w:szCs w:val="16"/>
              </w:rPr>
            </w:pPr>
          </w:p>
          <w:p w14:paraId="00A81EBC" w14:textId="4F73D9C3" w:rsidR="00517F1D" w:rsidRPr="00A2336F" w:rsidRDefault="006923D9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Zoo</w:t>
            </w:r>
            <w:r w:rsidR="00517F1D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shd w:val="clear" w:color="auto" w:fill="E8E8E8" w:themeFill="background2"/>
          </w:tcPr>
          <w:p w14:paraId="4CAFC3E6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00B050"/>
          </w:tcPr>
          <w:p w14:paraId="0DFB31D7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</w:tr>
      <w:tr w:rsidR="009D224A" w:rsidRPr="00A2336F" w14:paraId="3D444CB4" w14:textId="77777777" w:rsidTr="00F521FD">
        <w:tc>
          <w:tcPr>
            <w:tcW w:w="577" w:type="dxa"/>
          </w:tcPr>
          <w:p w14:paraId="5066AEEC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80AB17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94BF9D" w14:textId="14307264" w:rsidR="00517F1D" w:rsidRPr="007310B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6" w:type="dxa"/>
          </w:tcPr>
          <w:p w14:paraId="6287B064" w14:textId="13E2ACBB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Explorers </w:t>
            </w:r>
          </w:p>
        </w:tc>
        <w:tc>
          <w:tcPr>
            <w:tcW w:w="1027" w:type="dxa"/>
            <w:shd w:val="clear" w:color="auto" w:fill="F6C5AC" w:themeFill="accent2" w:themeFillTint="66"/>
          </w:tcPr>
          <w:p w14:paraId="4FE4D541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Orion and the Dark</w:t>
            </w:r>
          </w:p>
          <w:p w14:paraId="0A86DBAD" w14:textId="48797F85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Man on the Moon (Bob)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2FACB6BA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565D54DA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(within 50)</w:t>
            </w:r>
          </w:p>
          <w:p w14:paraId="1A0C9E6B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Length and Height</w:t>
            </w:r>
          </w:p>
          <w:p w14:paraId="72A62C2C" w14:textId="6D618FF0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Mass and Volume</w:t>
            </w:r>
          </w:p>
        </w:tc>
        <w:tc>
          <w:tcPr>
            <w:tcW w:w="862" w:type="dxa"/>
            <w:vMerge/>
            <w:shd w:val="clear" w:color="auto" w:fill="FFFF00"/>
          </w:tcPr>
          <w:p w14:paraId="6BF99A41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14:paraId="7F2A20A3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8DD873" w:themeFill="accent6" w:themeFillTint="99"/>
          </w:tcPr>
          <w:p w14:paraId="619F9CA2" w14:textId="676740B4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Significant Explorers</w:t>
            </w:r>
          </w:p>
        </w:tc>
        <w:tc>
          <w:tcPr>
            <w:tcW w:w="1007" w:type="dxa"/>
            <w:shd w:val="clear" w:color="auto" w:fill="D9F2D0" w:themeFill="accent6" w:themeFillTint="33"/>
          </w:tcPr>
          <w:p w14:paraId="4348D7C8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BFBFBF" w:themeFill="background1" w:themeFillShade="BF"/>
          </w:tcPr>
          <w:p w14:paraId="096CB8A5" w14:textId="5B300CA2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DT – </w:t>
            </w:r>
            <w:r w:rsidR="009D224A">
              <w:rPr>
                <w:sz w:val="16"/>
                <w:szCs w:val="16"/>
              </w:rPr>
              <w:t>mechanism  (rockets)</w:t>
            </w:r>
          </w:p>
          <w:p w14:paraId="5C8AE0D5" w14:textId="11665268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FFC000"/>
          </w:tcPr>
          <w:p w14:paraId="56E028AA" w14:textId="12955D4F" w:rsidR="00517F1D" w:rsidRPr="00A2336F" w:rsidRDefault="00517F1D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 How and why do we celebrate sacred times? (Part 1 Easter)</w:t>
            </w:r>
          </w:p>
        </w:tc>
        <w:tc>
          <w:tcPr>
            <w:tcW w:w="1722" w:type="dxa"/>
            <w:shd w:val="clear" w:color="auto" w:fill="DAE9F7" w:themeFill="text2" w:themeFillTint="1A"/>
          </w:tcPr>
          <w:p w14:paraId="236EE46E" w14:textId="2752EA25" w:rsidR="00517F1D" w:rsidRPr="00517F1D" w:rsidRDefault="00517F1D" w:rsidP="00517F1D">
            <w:p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>Programming</w:t>
            </w:r>
          </w:p>
          <w:p w14:paraId="7084E110" w14:textId="369C5AC4" w:rsidR="00517F1D" w:rsidRPr="00517F1D" w:rsidRDefault="00517F1D" w:rsidP="00517F1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>Bee-Bots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34BB24D0" w14:textId="39A14760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Citizenship including caring for others </w:t>
            </w:r>
          </w:p>
        </w:tc>
        <w:tc>
          <w:tcPr>
            <w:tcW w:w="833" w:type="dxa"/>
            <w:shd w:val="clear" w:color="auto" w:fill="D9F2D0" w:themeFill="accent6" w:themeFillTint="33"/>
          </w:tcPr>
          <w:p w14:paraId="0A801F1A" w14:textId="39648CAF" w:rsidR="00517F1D" w:rsidRPr="00A2336F" w:rsidRDefault="00517F1D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Timbre and rhythmic patterns</w:t>
            </w:r>
          </w:p>
        </w:tc>
        <w:tc>
          <w:tcPr>
            <w:tcW w:w="1234" w:type="dxa"/>
            <w:shd w:val="clear" w:color="auto" w:fill="FF0000"/>
          </w:tcPr>
          <w:p w14:paraId="364B0F34" w14:textId="77777777" w:rsidR="006923D9" w:rsidRDefault="006923D9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Hands 2</w:t>
            </w:r>
          </w:p>
          <w:p w14:paraId="3F3E6461" w14:textId="77777777" w:rsidR="006923D9" w:rsidRDefault="006923D9" w:rsidP="00517F1D">
            <w:pPr>
              <w:rPr>
                <w:sz w:val="16"/>
                <w:szCs w:val="16"/>
              </w:rPr>
            </w:pPr>
          </w:p>
          <w:p w14:paraId="7035CC42" w14:textId="3390224A" w:rsidR="00517F1D" w:rsidRPr="00A2336F" w:rsidRDefault="006923D9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Feet 1</w:t>
            </w:r>
            <w:r w:rsidR="00517F1D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shd w:val="clear" w:color="auto" w:fill="E8E8E8" w:themeFill="background2"/>
          </w:tcPr>
          <w:p w14:paraId="5AE9F96F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00B050"/>
          </w:tcPr>
          <w:p w14:paraId="5D130218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</w:tr>
      <w:tr w:rsidR="009D224A" w:rsidRPr="00A2336F" w14:paraId="41326D2C" w14:textId="77777777" w:rsidTr="00F521FD">
        <w:tc>
          <w:tcPr>
            <w:tcW w:w="577" w:type="dxa"/>
          </w:tcPr>
          <w:p w14:paraId="7DB2770A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13D0163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3F6425" w14:textId="428DB3F1" w:rsidR="00517F1D" w:rsidRPr="007310B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6" w:type="dxa"/>
          </w:tcPr>
          <w:p w14:paraId="1AF18F40" w14:textId="221A2451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Let’s get growing! </w:t>
            </w:r>
          </w:p>
        </w:tc>
        <w:tc>
          <w:tcPr>
            <w:tcW w:w="1027" w:type="dxa"/>
            <w:shd w:val="clear" w:color="auto" w:fill="F6C5AC" w:themeFill="accent2" w:themeFillTint="66"/>
          </w:tcPr>
          <w:p w14:paraId="583A1C33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Out and About</w:t>
            </w:r>
          </w:p>
          <w:p w14:paraId="3193483E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Jack and the Beanstalk</w:t>
            </w:r>
          </w:p>
          <w:p w14:paraId="40113962" w14:textId="70878AE3" w:rsidR="00517F1D" w:rsidRPr="00A2336F" w:rsidRDefault="00517F1D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719C4A43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Multiplication and division</w:t>
            </w:r>
          </w:p>
          <w:p w14:paraId="1637C9EE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Fractions</w:t>
            </w:r>
          </w:p>
          <w:p w14:paraId="6FD33020" w14:textId="14B931A3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Geometry (position and direction)</w:t>
            </w:r>
          </w:p>
        </w:tc>
        <w:tc>
          <w:tcPr>
            <w:tcW w:w="862" w:type="dxa"/>
            <w:vMerge w:val="restart"/>
            <w:shd w:val="clear" w:color="auto" w:fill="FFFF00"/>
          </w:tcPr>
          <w:p w14:paraId="13EA3F6D" w14:textId="53F7BFE2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Growth – Humans and Plants</w:t>
            </w:r>
          </w:p>
        </w:tc>
        <w:tc>
          <w:tcPr>
            <w:tcW w:w="425" w:type="dxa"/>
            <w:vMerge/>
            <w:shd w:val="clear" w:color="auto" w:fill="FFFF00"/>
          </w:tcPr>
          <w:p w14:paraId="59513FB3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8DD873" w:themeFill="accent6" w:themeFillTint="99"/>
          </w:tcPr>
          <w:p w14:paraId="1C8FFF8F" w14:textId="3CBDC78D" w:rsidR="00517F1D" w:rsidRPr="00A2336F" w:rsidRDefault="00160245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Travel and Transport </w:t>
            </w:r>
          </w:p>
        </w:tc>
        <w:tc>
          <w:tcPr>
            <w:tcW w:w="1007" w:type="dxa"/>
            <w:shd w:val="clear" w:color="auto" w:fill="D9F2D0" w:themeFill="accent6" w:themeFillTint="33"/>
          </w:tcPr>
          <w:p w14:paraId="5B4BC4F3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BFBFBF" w:themeFill="background1" w:themeFillShade="BF"/>
          </w:tcPr>
          <w:p w14:paraId="1DD5BE9C" w14:textId="59D82361" w:rsidR="009D224A" w:rsidRPr="00A2336F" w:rsidRDefault="009D224A" w:rsidP="009D2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and nutrition – fruit/vegetable kebabs</w:t>
            </w:r>
          </w:p>
          <w:p w14:paraId="04CF7A5E" w14:textId="5D61780B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vMerge w:val="restart"/>
            <w:shd w:val="clear" w:color="auto" w:fill="FFC000"/>
          </w:tcPr>
          <w:p w14:paraId="269624B1" w14:textId="090CA7E9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A233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What makes some places sacred?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2" w:type="dxa"/>
            <w:shd w:val="clear" w:color="auto" w:fill="DAE9F7" w:themeFill="text2" w:themeFillTint="1A"/>
          </w:tcPr>
          <w:p w14:paraId="7801E28F" w14:textId="4C2ADA5C" w:rsidR="00517F1D" w:rsidRPr="00517F1D" w:rsidRDefault="00517F1D" w:rsidP="00517F1D">
            <w:p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 xml:space="preserve">Creating Media - </w:t>
            </w:r>
          </w:p>
          <w:p w14:paraId="690A6B25" w14:textId="45996082" w:rsidR="00517F1D" w:rsidRPr="00517F1D" w:rsidRDefault="00517F1D" w:rsidP="00517F1D">
            <w:p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>Digital Imagery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4FBD6A45" w14:textId="1A35668C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Economic wellbeing including money</w:t>
            </w:r>
          </w:p>
        </w:tc>
        <w:tc>
          <w:tcPr>
            <w:tcW w:w="833" w:type="dxa"/>
            <w:shd w:val="clear" w:color="auto" w:fill="D9F2D0" w:themeFill="accent6" w:themeFillTint="33"/>
          </w:tcPr>
          <w:p w14:paraId="30A2AE43" w14:textId="40F8FA0F" w:rsidR="00517F1D" w:rsidRPr="00A2336F" w:rsidRDefault="00517F1D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Pitch and tempo</w:t>
            </w:r>
          </w:p>
        </w:tc>
        <w:tc>
          <w:tcPr>
            <w:tcW w:w="1234" w:type="dxa"/>
            <w:shd w:val="clear" w:color="auto" w:fill="FF0000"/>
          </w:tcPr>
          <w:p w14:paraId="464ECCB2" w14:textId="77777777" w:rsidR="00517F1D" w:rsidRDefault="006923D9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Jumping 1</w:t>
            </w:r>
          </w:p>
          <w:p w14:paraId="745BAB12" w14:textId="77777777" w:rsidR="006923D9" w:rsidRDefault="006923D9" w:rsidP="00517F1D">
            <w:pPr>
              <w:rPr>
                <w:sz w:val="16"/>
                <w:szCs w:val="16"/>
              </w:rPr>
            </w:pPr>
          </w:p>
          <w:p w14:paraId="6C0407F8" w14:textId="64B37996" w:rsidR="006923D9" w:rsidRPr="00A2336F" w:rsidRDefault="006923D9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Growing </w:t>
            </w:r>
          </w:p>
        </w:tc>
        <w:tc>
          <w:tcPr>
            <w:tcW w:w="808" w:type="dxa"/>
            <w:shd w:val="clear" w:color="auto" w:fill="E8E8E8" w:themeFill="background2"/>
          </w:tcPr>
          <w:p w14:paraId="71B2A7CE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00B050"/>
          </w:tcPr>
          <w:p w14:paraId="6DDC8DA2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</w:tr>
      <w:tr w:rsidR="009D224A" w:rsidRPr="00A2336F" w14:paraId="01B9F7BA" w14:textId="77777777" w:rsidTr="00F521FD">
        <w:tc>
          <w:tcPr>
            <w:tcW w:w="577" w:type="dxa"/>
          </w:tcPr>
          <w:p w14:paraId="2224A905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1BE119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930B6C" w14:textId="7374DBA9" w:rsidR="00517F1D" w:rsidRPr="007310B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66" w:type="dxa"/>
          </w:tcPr>
          <w:p w14:paraId="122A114B" w14:textId="25A9710A" w:rsidR="00517F1D" w:rsidRPr="00A2336F" w:rsidRDefault="00517F1D" w:rsidP="00517F1D">
            <w:pPr>
              <w:rPr>
                <w:sz w:val="16"/>
                <w:szCs w:val="16"/>
              </w:rPr>
            </w:pPr>
            <w:proofErr w:type="gramStart"/>
            <w:r w:rsidRPr="00A2336F">
              <w:rPr>
                <w:sz w:val="16"/>
                <w:szCs w:val="16"/>
              </w:rPr>
              <w:t>Oh</w:t>
            </w:r>
            <w:proofErr w:type="gramEnd"/>
            <w:r w:rsidRPr="00A2336F">
              <w:rPr>
                <w:sz w:val="16"/>
                <w:szCs w:val="16"/>
              </w:rPr>
              <w:t xml:space="preserve"> I do like to be beside the seaside </w:t>
            </w:r>
          </w:p>
        </w:tc>
        <w:tc>
          <w:tcPr>
            <w:tcW w:w="1027" w:type="dxa"/>
            <w:shd w:val="clear" w:color="auto" w:fill="F6C5AC" w:themeFill="accent2" w:themeFillTint="66"/>
          </w:tcPr>
          <w:p w14:paraId="7D23CA09" w14:textId="4567DB8E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The Storm Whale</w:t>
            </w:r>
          </w:p>
          <w:p w14:paraId="72E622AA" w14:textId="7581B352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The Lighthouse Keeper’s Lunch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5A8FEF45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19B1E4D2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(within 100)</w:t>
            </w:r>
          </w:p>
          <w:p w14:paraId="67BD8A0B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Measurement (money)</w:t>
            </w:r>
          </w:p>
          <w:p w14:paraId="01CCCB59" w14:textId="719F106D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Time </w:t>
            </w:r>
          </w:p>
        </w:tc>
        <w:tc>
          <w:tcPr>
            <w:tcW w:w="862" w:type="dxa"/>
            <w:vMerge/>
            <w:shd w:val="clear" w:color="auto" w:fill="FFFF00"/>
          </w:tcPr>
          <w:p w14:paraId="28A1C4EA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14:paraId="7D07BFCE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8DD873" w:themeFill="accent6" w:themeFillTint="99"/>
          </w:tcPr>
          <w:p w14:paraId="610C0599" w14:textId="1D05A7EC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D9F2D0" w:themeFill="accent6" w:themeFillTint="33"/>
          </w:tcPr>
          <w:p w14:paraId="253F9F17" w14:textId="6E524E35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The seaside </w:t>
            </w:r>
          </w:p>
        </w:tc>
        <w:tc>
          <w:tcPr>
            <w:tcW w:w="966" w:type="dxa"/>
            <w:shd w:val="clear" w:color="auto" w:fill="BFBFBF" w:themeFill="background1" w:themeFillShade="BF"/>
          </w:tcPr>
          <w:p w14:paraId="17E2140B" w14:textId="3A04A3A4" w:rsidR="00517F1D" w:rsidRDefault="009D224A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Vegetable block printing</w:t>
            </w:r>
          </w:p>
          <w:p w14:paraId="1D4BA9A2" w14:textId="5827B2C4" w:rsidR="009D224A" w:rsidRDefault="009D224A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sculptures – Georgia O’Keefe</w:t>
            </w:r>
          </w:p>
          <w:p w14:paraId="14C70D66" w14:textId="2542F69D" w:rsidR="009D224A" w:rsidRPr="00A2336F" w:rsidRDefault="009D224A" w:rsidP="00517F1D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shd w:val="clear" w:color="auto" w:fill="FFC000"/>
          </w:tcPr>
          <w:p w14:paraId="3359C5F1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DAE9F7" w:themeFill="text2" w:themeFillTint="1A"/>
          </w:tcPr>
          <w:p w14:paraId="160B77C2" w14:textId="62B846B7" w:rsidR="00517F1D" w:rsidRPr="00517F1D" w:rsidRDefault="00517F1D" w:rsidP="00517F1D">
            <w:p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>Data Handling: Introduction to data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1BFBCFD0" w14:textId="2AC5C0C0" w:rsidR="00E94F48" w:rsidRPr="00E94F48" w:rsidRDefault="00E94F48" w:rsidP="00E94F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Wellbeing</w:t>
            </w:r>
            <w:r>
              <w:rPr>
                <w:rStyle w:val="normaltextrun"/>
                <w:rFonts w:ascii="Arial" w:hAnsi="Arial" w:cs="Arial"/>
                <w:sz w:val="12"/>
                <w:szCs w:val="12"/>
              </w:rPr>
              <w:t>:</w:t>
            </w:r>
            <w:r>
              <w:rPr>
                <w:rStyle w:val="eop"/>
                <w:rFonts w:ascii="Arial" w:hAnsi="Arial" w:cs="Arial"/>
                <w:sz w:val="12"/>
                <w:szCs w:val="12"/>
              </w:rPr>
              <w:t> </w:t>
            </w:r>
          </w:p>
          <w:p w14:paraId="266025BF" w14:textId="77777777" w:rsidR="00E94F48" w:rsidRDefault="00E94F48" w:rsidP="00E94F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-Discover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194D94B" w14:textId="77777777" w:rsidR="00E94F48" w:rsidRDefault="00E94F48" w:rsidP="00E94F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-Take notice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660E1F8" w14:textId="77777777" w:rsidR="00E94F48" w:rsidRDefault="00E94F48" w:rsidP="00E94F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-connect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DC9CB1F" w14:textId="77777777" w:rsidR="00E94F48" w:rsidRDefault="00E94F48" w:rsidP="00E94F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-Give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18250E9" w14:textId="77777777" w:rsidR="00E94F48" w:rsidRDefault="00E94F48" w:rsidP="00E94F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-Move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6AE104B" w14:textId="77777777" w:rsidR="00E94F48" w:rsidRDefault="00E94F48" w:rsidP="00517F1D">
            <w:pPr>
              <w:rPr>
                <w:sz w:val="16"/>
                <w:szCs w:val="16"/>
              </w:rPr>
            </w:pPr>
          </w:p>
          <w:p w14:paraId="50FE12B6" w14:textId="3024B9E3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Transition </w:t>
            </w:r>
          </w:p>
        </w:tc>
        <w:tc>
          <w:tcPr>
            <w:tcW w:w="833" w:type="dxa"/>
            <w:shd w:val="clear" w:color="auto" w:fill="D9F2D0" w:themeFill="accent6" w:themeFillTint="33"/>
          </w:tcPr>
          <w:p w14:paraId="3E20A3AA" w14:textId="2B541F67" w:rsidR="00517F1D" w:rsidRPr="00A2336F" w:rsidRDefault="00517F1D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Vocal and body sounds </w:t>
            </w:r>
          </w:p>
        </w:tc>
        <w:tc>
          <w:tcPr>
            <w:tcW w:w="1234" w:type="dxa"/>
            <w:shd w:val="clear" w:color="auto" w:fill="FF0000"/>
          </w:tcPr>
          <w:p w14:paraId="0E287CBC" w14:textId="77777777" w:rsidR="006923D9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Games</w:t>
            </w:r>
            <w:r w:rsidR="006923D9">
              <w:rPr>
                <w:sz w:val="16"/>
                <w:szCs w:val="16"/>
              </w:rPr>
              <w:t xml:space="preserve"> for Understanding </w:t>
            </w:r>
          </w:p>
          <w:p w14:paraId="578D4B74" w14:textId="77777777" w:rsidR="006923D9" w:rsidRDefault="006923D9" w:rsidP="00517F1D">
            <w:pPr>
              <w:rPr>
                <w:sz w:val="16"/>
                <w:szCs w:val="16"/>
              </w:rPr>
            </w:pPr>
          </w:p>
          <w:p w14:paraId="0533788B" w14:textId="4498830E" w:rsidR="00517F1D" w:rsidRPr="00A2336F" w:rsidRDefault="006923D9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Rackets, Bats and Balls </w:t>
            </w:r>
            <w:r w:rsidR="00517F1D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shd w:val="clear" w:color="auto" w:fill="E8E8E8" w:themeFill="background2"/>
          </w:tcPr>
          <w:p w14:paraId="22A4206C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00B050"/>
          </w:tcPr>
          <w:p w14:paraId="0D7CA45B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</w:tr>
    </w:tbl>
    <w:p w14:paraId="1C39153B" w14:textId="77777777" w:rsidR="00736EBA" w:rsidRPr="00736EBA" w:rsidRDefault="00736EBA" w:rsidP="00736EBA">
      <w:pPr>
        <w:tabs>
          <w:tab w:val="left" w:pos="2114"/>
        </w:tabs>
      </w:pPr>
    </w:p>
    <w:p w14:paraId="76FF4295" w14:textId="1EE23C86" w:rsidR="00AA0F59" w:rsidRPr="00AA0F59" w:rsidRDefault="00AA0F59" w:rsidP="00AA0F59">
      <w:pPr>
        <w:tabs>
          <w:tab w:val="left" w:pos="2114"/>
        </w:tabs>
      </w:pPr>
    </w:p>
    <w:tbl>
      <w:tblPr>
        <w:tblStyle w:val="TableGrid"/>
        <w:tblpPr w:leftFromText="180" w:rightFromText="180" w:horzAnchor="margin" w:tblpY="697"/>
        <w:tblW w:w="15328" w:type="dxa"/>
        <w:tblLook w:val="04A0" w:firstRow="1" w:lastRow="0" w:firstColumn="1" w:lastColumn="0" w:noHBand="0" w:noVBand="1"/>
      </w:tblPr>
      <w:tblGrid>
        <w:gridCol w:w="575"/>
        <w:gridCol w:w="927"/>
        <w:gridCol w:w="1021"/>
        <w:gridCol w:w="1188"/>
        <w:gridCol w:w="857"/>
        <w:gridCol w:w="423"/>
        <w:gridCol w:w="1282"/>
        <w:gridCol w:w="1087"/>
        <w:gridCol w:w="1159"/>
        <w:gridCol w:w="868"/>
        <w:gridCol w:w="1469"/>
        <w:gridCol w:w="423"/>
        <w:gridCol w:w="1115"/>
        <w:gridCol w:w="975"/>
        <w:gridCol w:w="1234"/>
        <w:gridCol w:w="725"/>
      </w:tblGrid>
      <w:tr w:rsidR="00906730" w:rsidRPr="00A2336F" w14:paraId="5B4BBBB4" w14:textId="77777777" w:rsidTr="00D705C6">
        <w:tc>
          <w:tcPr>
            <w:tcW w:w="15328" w:type="dxa"/>
            <w:gridSpan w:val="16"/>
          </w:tcPr>
          <w:p w14:paraId="0401FCCB" w14:textId="45CB740F" w:rsidR="00906730" w:rsidRPr="00A2336F" w:rsidRDefault="00906730" w:rsidP="00906730">
            <w:pPr>
              <w:jc w:val="center"/>
              <w:rPr>
                <w:b/>
                <w:bCs/>
                <w:sz w:val="16"/>
                <w:szCs w:val="16"/>
              </w:rPr>
            </w:pPr>
            <w:r w:rsidRPr="00906730">
              <w:rPr>
                <w:b/>
                <w:bCs/>
                <w:sz w:val="20"/>
                <w:szCs w:val="20"/>
              </w:rPr>
              <w:lastRenderedPageBreak/>
              <w:t>YEAR 2</w:t>
            </w:r>
          </w:p>
        </w:tc>
      </w:tr>
      <w:tr w:rsidR="001D0935" w:rsidRPr="00A2336F" w14:paraId="4BFDC92E" w14:textId="77777777" w:rsidTr="001D0935">
        <w:tc>
          <w:tcPr>
            <w:tcW w:w="575" w:type="dxa"/>
          </w:tcPr>
          <w:p w14:paraId="0B4B9DD8" w14:textId="77777777" w:rsidR="001D0935" w:rsidRPr="007310BD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927" w:type="dxa"/>
          </w:tcPr>
          <w:p w14:paraId="6EF32D86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Topic Title</w:t>
            </w:r>
          </w:p>
        </w:tc>
        <w:tc>
          <w:tcPr>
            <w:tcW w:w="1021" w:type="dxa"/>
            <w:shd w:val="clear" w:color="auto" w:fill="F6C5AC" w:themeFill="accent2" w:themeFillTint="66"/>
          </w:tcPr>
          <w:p w14:paraId="02266784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English</w:t>
            </w:r>
          </w:p>
          <w:p w14:paraId="165DF3EB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(Core Texts)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2D63445C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Maths</w:t>
            </w:r>
          </w:p>
          <w:p w14:paraId="54423A90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(WRM)</w:t>
            </w:r>
          </w:p>
        </w:tc>
        <w:tc>
          <w:tcPr>
            <w:tcW w:w="1280" w:type="dxa"/>
            <w:gridSpan w:val="2"/>
            <w:shd w:val="clear" w:color="auto" w:fill="FFFF00"/>
          </w:tcPr>
          <w:p w14:paraId="0BCD888C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282" w:type="dxa"/>
            <w:shd w:val="clear" w:color="auto" w:fill="8DD873" w:themeFill="accent6" w:themeFillTint="99"/>
          </w:tcPr>
          <w:p w14:paraId="66FC1B5A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087" w:type="dxa"/>
            <w:shd w:val="clear" w:color="auto" w:fill="D9F2D0" w:themeFill="accent6" w:themeFillTint="33"/>
          </w:tcPr>
          <w:p w14:paraId="70B24A3F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1159" w:type="dxa"/>
            <w:shd w:val="clear" w:color="auto" w:fill="BFBFBF" w:themeFill="background1" w:themeFillShade="BF"/>
          </w:tcPr>
          <w:p w14:paraId="02D74B13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Art / DT</w:t>
            </w:r>
          </w:p>
        </w:tc>
        <w:tc>
          <w:tcPr>
            <w:tcW w:w="868" w:type="dxa"/>
            <w:shd w:val="clear" w:color="auto" w:fill="FFC000"/>
          </w:tcPr>
          <w:p w14:paraId="1867D8DE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RE</w:t>
            </w:r>
          </w:p>
        </w:tc>
        <w:tc>
          <w:tcPr>
            <w:tcW w:w="1892" w:type="dxa"/>
            <w:gridSpan w:val="2"/>
            <w:shd w:val="clear" w:color="auto" w:fill="DAE9F7" w:themeFill="text2" w:themeFillTint="1A"/>
          </w:tcPr>
          <w:p w14:paraId="22CBB6FC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Computing</w:t>
            </w:r>
          </w:p>
          <w:p w14:paraId="0046587B" w14:textId="7C37A414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6925D94A" w14:textId="3D94607C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PSHE / RSE</w:t>
            </w:r>
          </w:p>
        </w:tc>
        <w:tc>
          <w:tcPr>
            <w:tcW w:w="975" w:type="dxa"/>
            <w:shd w:val="clear" w:color="auto" w:fill="D9F2D0" w:themeFill="accent6" w:themeFillTint="33"/>
          </w:tcPr>
          <w:p w14:paraId="6C0DCABD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Music</w:t>
            </w:r>
          </w:p>
          <w:p w14:paraId="6827B336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234" w:type="dxa"/>
            <w:shd w:val="clear" w:color="auto" w:fill="FF0000"/>
          </w:tcPr>
          <w:p w14:paraId="561316E0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725" w:type="dxa"/>
            <w:shd w:val="clear" w:color="auto" w:fill="00B050"/>
          </w:tcPr>
          <w:p w14:paraId="561DB035" w14:textId="77777777" w:rsidR="001D0935" w:rsidRPr="00A2336F" w:rsidRDefault="001D0935" w:rsidP="004A652D">
            <w:pPr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Forest School</w:t>
            </w:r>
          </w:p>
        </w:tc>
      </w:tr>
      <w:tr w:rsidR="001D0935" w:rsidRPr="00A2336F" w14:paraId="36DF66FD" w14:textId="77777777" w:rsidTr="001D0935">
        <w:tc>
          <w:tcPr>
            <w:tcW w:w="575" w:type="dxa"/>
          </w:tcPr>
          <w:p w14:paraId="621BC113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CAEE29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1F8930" w14:textId="77777777" w:rsidR="001D0935" w:rsidRPr="007310BD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7" w:type="dxa"/>
          </w:tcPr>
          <w:p w14:paraId="4DDEDEAA" w14:textId="405B776F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Riotous Royals</w:t>
            </w:r>
          </w:p>
        </w:tc>
        <w:tc>
          <w:tcPr>
            <w:tcW w:w="1021" w:type="dxa"/>
            <w:shd w:val="clear" w:color="auto" w:fill="F6C5AC" w:themeFill="accent2" w:themeFillTint="66"/>
          </w:tcPr>
          <w:p w14:paraId="7A10ECA2" w14:textId="77777777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School focus text</w:t>
            </w:r>
          </w:p>
          <w:p w14:paraId="403533A9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Birthday Crown</w:t>
            </w:r>
          </w:p>
          <w:p w14:paraId="65FFEBFE" w14:textId="6BDE0F40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Magic Finger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260D5075" w14:textId="77777777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67D46288" w14:textId="6AA90916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Addition and Subtraction</w:t>
            </w:r>
          </w:p>
        </w:tc>
        <w:tc>
          <w:tcPr>
            <w:tcW w:w="857" w:type="dxa"/>
            <w:shd w:val="clear" w:color="auto" w:fill="FFFF00"/>
          </w:tcPr>
          <w:p w14:paraId="59D4E6ED" w14:textId="45457C5B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Everyday Materials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</w:tcPr>
          <w:p w14:paraId="57AC0509" w14:textId="09D49174" w:rsidR="001D0935" w:rsidRPr="00A2336F" w:rsidRDefault="001D0935" w:rsidP="004A65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Scientifically – investigations </w:t>
            </w:r>
          </w:p>
        </w:tc>
        <w:tc>
          <w:tcPr>
            <w:tcW w:w="1282" w:type="dxa"/>
            <w:shd w:val="clear" w:color="auto" w:fill="8DD873" w:themeFill="accent6" w:themeFillTint="99"/>
          </w:tcPr>
          <w:p w14:paraId="7D4A1C88" w14:textId="26EBE99F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British Kings and Queens</w:t>
            </w:r>
          </w:p>
        </w:tc>
        <w:tc>
          <w:tcPr>
            <w:tcW w:w="1087" w:type="dxa"/>
            <w:shd w:val="clear" w:color="auto" w:fill="D9F2D0" w:themeFill="accent6" w:themeFillTint="33"/>
          </w:tcPr>
          <w:p w14:paraId="1F358DB0" w14:textId="436E5141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14:paraId="64894B36" w14:textId="7798E063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- </w:t>
            </w:r>
            <w:r w:rsidRPr="00A2336F">
              <w:rPr>
                <w:sz w:val="16"/>
                <w:szCs w:val="16"/>
              </w:rPr>
              <w:t>Self portrait</w:t>
            </w:r>
          </w:p>
          <w:p w14:paraId="2A845D77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53BB2FD9" w14:textId="54052955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–</w:t>
            </w:r>
            <w:r w:rsidR="00906730">
              <w:rPr>
                <w:sz w:val="16"/>
                <w:szCs w:val="16"/>
              </w:rPr>
              <w:t xml:space="preserve"> STRUCTURES</w:t>
            </w:r>
            <w:r>
              <w:rPr>
                <w:sz w:val="16"/>
                <w:szCs w:val="16"/>
              </w:rPr>
              <w:t xml:space="preserve"> </w:t>
            </w:r>
            <w:r w:rsidR="00906730">
              <w:rPr>
                <w:sz w:val="16"/>
                <w:szCs w:val="16"/>
              </w:rPr>
              <w:t>castles</w:t>
            </w:r>
            <w:r>
              <w:rPr>
                <w:sz w:val="16"/>
                <w:szCs w:val="16"/>
              </w:rPr>
              <w:t xml:space="preserve"> </w:t>
            </w:r>
            <w:r w:rsidR="00906730">
              <w:rPr>
                <w:sz w:val="16"/>
                <w:szCs w:val="16"/>
              </w:rPr>
              <w:t xml:space="preserve">and throne </w:t>
            </w:r>
            <w:r>
              <w:rPr>
                <w:sz w:val="16"/>
                <w:szCs w:val="16"/>
              </w:rPr>
              <w:t xml:space="preserve">Making </w:t>
            </w:r>
          </w:p>
        </w:tc>
        <w:tc>
          <w:tcPr>
            <w:tcW w:w="868" w:type="dxa"/>
            <w:shd w:val="clear" w:color="auto" w:fill="FFC000"/>
          </w:tcPr>
          <w:p w14:paraId="0CE4B4B6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 Who is a Muslim and what do they believe?</w:t>
            </w:r>
          </w:p>
          <w:p w14:paraId="4F27866E" w14:textId="03272EB0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(Part 1)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3A5CF856" w14:textId="3C51686C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 systems and networks: What is a computer?</w:t>
            </w:r>
          </w:p>
        </w:tc>
        <w:tc>
          <w:tcPr>
            <w:tcW w:w="423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2D8061C" w14:textId="5E320C4A" w:rsidR="001D0935" w:rsidRPr="00A2336F" w:rsidRDefault="001D0935" w:rsidP="00773F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Safety 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1BAFD4EF" w14:textId="25BD1B96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Family and relationships including </w:t>
            </w:r>
            <w:r>
              <w:rPr>
                <w:sz w:val="16"/>
                <w:szCs w:val="16"/>
              </w:rPr>
              <w:t xml:space="preserve">differences </w:t>
            </w:r>
          </w:p>
        </w:tc>
        <w:tc>
          <w:tcPr>
            <w:tcW w:w="975" w:type="dxa"/>
            <w:shd w:val="clear" w:color="auto" w:fill="D9F2D0" w:themeFill="accent6" w:themeFillTint="33"/>
          </w:tcPr>
          <w:p w14:paraId="4388988F" w14:textId="15719CE5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West African call and response song </w:t>
            </w:r>
          </w:p>
        </w:tc>
        <w:tc>
          <w:tcPr>
            <w:tcW w:w="1234" w:type="dxa"/>
            <w:shd w:val="clear" w:color="auto" w:fill="FF0000"/>
          </w:tcPr>
          <w:p w14:paraId="3B0DFBD6" w14:textId="2D81655A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Dance – Mr </w:t>
            </w:r>
            <w:proofErr w:type="spellStart"/>
            <w:r>
              <w:rPr>
                <w:sz w:val="16"/>
                <w:szCs w:val="16"/>
              </w:rPr>
              <w:t>Candy’’s</w:t>
            </w:r>
            <w:proofErr w:type="spellEnd"/>
            <w:r>
              <w:rPr>
                <w:sz w:val="16"/>
                <w:szCs w:val="16"/>
              </w:rPr>
              <w:t xml:space="preserve"> Sweet Factory</w:t>
            </w:r>
          </w:p>
          <w:p w14:paraId="3E536EEE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54CB2C9B" w14:textId="1557F677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Team Building </w:t>
            </w:r>
          </w:p>
        </w:tc>
        <w:tc>
          <w:tcPr>
            <w:tcW w:w="725" w:type="dxa"/>
            <w:shd w:val="clear" w:color="auto" w:fill="00B050"/>
          </w:tcPr>
          <w:p w14:paraId="38191FA2" w14:textId="6637B62B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</w:tr>
      <w:tr w:rsidR="001D0935" w:rsidRPr="00A2336F" w14:paraId="34657F61" w14:textId="77777777" w:rsidTr="001D0935">
        <w:tc>
          <w:tcPr>
            <w:tcW w:w="575" w:type="dxa"/>
          </w:tcPr>
          <w:p w14:paraId="337EC949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FCB30A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66D3EFA" w14:textId="77777777" w:rsidR="001D0935" w:rsidRPr="007310BD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7" w:type="dxa"/>
          </w:tcPr>
          <w:p w14:paraId="5815ED70" w14:textId="0F9DA9AA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Nurse </w:t>
            </w:r>
            <w:proofErr w:type="spellStart"/>
            <w:r>
              <w:rPr>
                <w:sz w:val="16"/>
                <w:szCs w:val="16"/>
              </w:rPr>
              <w:t>Nurse</w:t>
            </w:r>
            <w:proofErr w:type="spellEnd"/>
            <w:r>
              <w:rPr>
                <w:sz w:val="16"/>
                <w:szCs w:val="16"/>
              </w:rPr>
              <w:t>!</w:t>
            </w:r>
          </w:p>
        </w:tc>
        <w:tc>
          <w:tcPr>
            <w:tcW w:w="1021" w:type="dxa"/>
            <w:shd w:val="clear" w:color="auto" w:fill="F6C5AC" w:themeFill="accent2" w:themeFillTint="66"/>
          </w:tcPr>
          <w:p w14:paraId="3F49C325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Claude in the City </w:t>
            </w:r>
          </w:p>
          <w:p w14:paraId="507F1C6F" w14:textId="2BACFD86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Information books 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37729E0C" w14:textId="20DDC6DA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Addition and subtraction </w:t>
            </w:r>
          </w:p>
          <w:p w14:paraId="43261664" w14:textId="77777777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Geometry (shape)</w:t>
            </w:r>
          </w:p>
        </w:tc>
        <w:tc>
          <w:tcPr>
            <w:tcW w:w="857" w:type="dxa"/>
            <w:shd w:val="clear" w:color="auto" w:fill="FFFF00"/>
          </w:tcPr>
          <w:p w14:paraId="2735C09D" w14:textId="62924A05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Animals including humans </w:t>
            </w:r>
          </w:p>
        </w:tc>
        <w:tc>
          <w:tcPr>
            <w:tcW w:w="423" w:type="dxa"/>
            <w:vMerge/>
            <w:shd w:val="clear" w:color="auto" w:fill="FFFF00"/>
          </w:tcPr>
          <w:p w14:paraId="542B090C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8DD873" w:themeFill="accent6" w:themeFillTint="99"/>
          </w:tcPr>
          <w:p w14:paraId="28E8C6A9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History of nursing </w:t>
            </w:r>
          </w:p>
          <w:p w14:paraId="51D0A9CB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2E9F3385" w14:textId="73406351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(Remembrance Day)</w:t>
            </w:r>
          </w:p>
        </w:tc>
        <w:tc>
          <w:tcPr>
            <w:tcW w:w="1087" w:type="dxa"/>
            <w:shd w:val="clear" w:color="auto" w:fill="D9F2D0" w:themeFill="accent6" w:themeFillTint="33"/>
          </w:tcPr>
          <w:p w14:paraId="2C883F7F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14:paraId="1D047F49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Christmas cards</w:t>
            </w:r>
          </w:p>
          <w:p w14:paraId="54A9E3BE" w14:textId="77777777" w:rsidR="00906730" w:rsidRDefault="00906730" w:rsidP="004A652D">
            <w:pPr>
              <w:rPr>
                <w:sz w:val="16"/>
                <w:szCs w:val="16"/>
              </w:rPr>
            </w:pPr>
          </w:p>
          <w:p w14:paraId="01F8BE3C" w14:textId="6AC56508" w:rsidR="00906730" w:rsidRPr="00A2336F" w:rsidRDefault="00906730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Crown making </w:t>
            </w:r>
          </w:p>
        </w:tc>
        <w:tc>
          <w:tcPr>
            <w:tcW w:w="868" w:type="dxa"/>
            <w:shd w:val="clear" w:color="auto" w:fill="FFC000"/>
          </w:tcPr>
          <w:p w14:paraId="5946A20C" w14:textId="77777777" w:rsidR="001D0935" w:rsidRDefault="001D0935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 Who is a Muslim and what do they believe?</w:t>
            </w:r>
          </w:p>
          <w:p w14:paraId="3EA6C822" w14:textId="19C214E9" w:rsidR="001D0935" w:rsidRPr="00A2336F" w:rsidRDefault="001D0935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(Part 2)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0BF8CDDA" w14:textId="0F39903A" w:rsidR="001D0935" w:rsidRPr="00935B6A" w:rsidRDefault="001D0935" w:rsidP="004A652D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Programming - </w:t>
            </w:r>
          </w:p>
          <w:p w14:paraId="1F588D02" w14:textId="4162F25E" w:rsidR="001D0935" w:rsidRPr="00935B6A" w:rsidRDefault="001D0935" w:rsidP="004A652D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Algorithms and debugging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0BEBA16D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2326493D" w14:textId="146F4661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Citizenship </w:t>
            </w:r>
            <w:r>
              <w:rPr>
                <w:sz w:val="16"/>
                <w:szCs w:val="16"/>
              </w:rPr>
              <w:t xml:space="preserve">and community </w:t>
            </w:r>
          </w:p>
        </w:tc>
        <w:tc>
          <w:tcPr>
            <w:tcW w:w="975" w:type="dxa"/>
            <w:shd w:val="clear" w:color="auto" w:fill="D9F2D0" w:themeFill="accent6" w:themeFillTint="33"/>
          </w:tcPr>
          <w:p w14:paraId="0ED475E4" w14:textId="15D8C177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Orchestral instrument s </w:t>
            </w:r>
          </w:p>
        </w:tc>
        <w:tc>
          <w:tcPr>
            <w:tcW w:w="1234" w:type="dxa"/>
            <w:shd w:val="clear" w:color="auto" w:fill="FF0000"/>
          </w:tcPr>
          <w:p w14:paraId="07BB5F4F" w14:textId="72111779" w:rsidR="001D0935" w:rsidRPr="00A2336F" w:rsidRDefault="001D0935" w:rsidP="004A652D">
            <w:pPr>
              <w:rPr>
                <w:sz w:val="16"/>
                <w:szCs w:val="16"/>
              </w:rPr>
            </w:pPr>
          </w:p>
          <w:p w14:paraId="7E81BCBB" w14:textId="60CCC42B" w:rsidR="001D0935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Gym </w:t>
            </w:r>
            <w:r>
              <w:rPr>
                <w:sz w:val="16"/>
                <w:szCs w:val="16"/>
              </w:rPr>
              <w:t xml:space="preserve">– linking </w:t>
            </w:r>
          </w:p>
          <w:p w14:paraId="63BF23A2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3A440502" w14:textId="7C887F19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Games  </w:t>
            </w:r>
          </w:p>
        </w:tc>
        <w:tc>
          <w:tcPr>
            <w:tcW w:w="725" w:type="dxa"/>
            <w:shd w:val="clear" w:color="auto" w:fill="00B050"/>
          </w:tcPr>
          <w:p w14:paraId="14950820" w14:textId="0254845D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</w:tr>
      <w:tr w:rsidR="001D0935" w:rsidRPr="00A2336F" w14:paraId="20222422" w14:textId="77777777" w:rsidTr="001D0935">
        <w:tc>
          <w:tcPr>
            <w:tcW w:w="575" w:type="dxa"/>
          </w:tcPr>
          <w:p w14:paraId="34D47837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614B6DD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B810CD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769847A" w14:textId="77777777" w:rsidR="001D0935" w:rsidRPr="007310BD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7" w:type="dxa"/>
          </w:tcPr>
          <w:p w14:paraId="260C2DD7" w14:textId="37BA4FFA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Woodland Wildlife </w:t>
            </w:r>
          </w:p>
        </w:tc>
        <w:tc>
          <w:tcPr>
            <w:tcW w:w="1021" w:type="dxa"/>
            <w:shd w:val="clear" w:color="auto" w:fill="F6C5AC" w:themeFill="accent2" w:themeFillTint="66"/>
          </w:tcPr>
          <w:p w14:paraId="63831C3B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Gregory Cool</w:t>
            </w:r>
          </w:p>
          <w:p w14:paraId="1632CD63" w14:textId="1DE5E07C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proofErr w:type="spellStart"/>
            <w:r>
              <w:rPr>
                <w:sz w:val="16"/>
                <w:szCs w:val="16"/>
              </w:rPr>
              <w:t>Hodgeheg</w:t>
            </w:r>
            <w:proofErr w:type="spellEnd"/>
          </w:p>
        </w:tc>
        <w:tc>
          <w:tcPr>
            <w:tcW w:w="1188" w:type="dxa"/>
            <w:shd w:val="clear" w:color="auto" w:fill="C1E4F5" w:themeFill="accent1" w:themeFillTint="33"/>
          </w:tcPr>
          <w:p w14:paraId="4D77D39A" w14:textId="06B70CDD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24D9A9FB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548C02C4" w14:textId="3DE6BFB0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Multiplication and division </w:t>
            </w:r>
          </w:p>
        </w:tc>
        <w:tc>
          <w:tcPr>
            <w:tcW w:w="857" w:type="dxa"/>
            <w:vMerge w:val="restart"/>
            <w:shd w:val="clear" w:color="auto" w:fill="FFFF00"/>
          </w:tcPr>
          <w:p w14:paraId="1A52F60B" w14:textId="6A02B4C8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Living Things and their Habitats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vMerge/>
            <w:shd w:val="clear" w:color="auto" w:fill="FFFF00"/>
          </w:tcPr>
          <w:p w14:paraId="7BB5B97E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8DD873" w:themeFill="accent6" w:themeFillTint="99"/>
          </w:tcPr>
          <w:p w14:paraId="059A0B24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01AA1B01" w14:textId="3F2AC5BC" w:rsidR="001D0935" w:rsidRPr="00A2336F" w:rsidRDefault="001D0935" w:rsidP="00C13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Around the World inc. Compare and contrast local area with Tobago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9" w:type="dxa"/>
            <w:shd w:val="clear" w:color="auto" w:fill="BFBFBF" w:themeFill="background1" w:themeFillShade="BF"/>
          </w:tcPr>
          <w:p w14:paraId="0509BF08" w14:textId="77777777" w:rsidR="001D0935" w:rsidRDefault="00906730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Chinese food and cooking </w:t>
            </w:r>
            <w:r w:rsidR="001D0935">
              <w:rPr>
                <w:sz w:val="16"/>
                <w:szCs w:val="16"/>
              </w:rPr>
              <w:t xml:space="preserve"> </w:t>
            </w:r>
          </w:p>
          <w:p w14:paraId="615DE856" w14:textId="6718DEEA" w:rsidR="00906730" w:rsidRPr="00A2336F" w:rsidRDefault="00906730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3D art – habitats </w:t>
            </w:r>
          </w:p>
        </w:tc>
        <w:tc>
          <w:tcPr>
            <w:tcW w:w="868" w:type="dxa"/>
            <w:shd w:val="clear" w:color="auto" w:fill="FFC000"/>
          </w:tcPr>
          <w:p w14:paraId="6AA71650" w14:textId="77777777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1.3 Who is Jewish and what do they believe?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06B8CB6C" w14:textId="6A089F30" w:rsidR="001D0935" w:rsidRPr="00935B6A" w:rsidRDefault="001D0935" w:rsidP="004A652D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Computing systems and Networks – </w:t>
            </w:r>
          </w:p>
          <w:p w14:paraId="270FEA8F" w14:textId="4D3B76CC" w:rsidR="001D0935" w:rsidRPr="00935B6A" w:rsidRDefault="001D0935" w:rsidP="004A652D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Word processing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3654671E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28A62E37" w14:textId="07FEB18A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Safety and the changing body including </w:t>
            </w:r>
            <w:r>
              <w:rPr>
                <w:sz w:val="16"/>
                <w:szCs w:val="16"/>
              </w:rPr>
              <w:t xml:space="preserve">appropriate contact </w:t>
            </w:r>
            <w:r w:rsidR="0051230D">
              <w:rPr>
                <w:sz w:val="16"/>
                <w:szCs w:val="16"/>
              </w:rPr>
              <w:t>&amp; NSPCC PANTS</w:t>
            </w:r>
          </w:p>
        </w:tc>
        <w:tc>
          <w:tcPr>
            <w:tcW w:w="975" w:type="dxa"/>
            <w:shd w:val="clear" w:color="auto" w:fill="D9F2D0" w:themeFill="accent6" w:themeFillTint="33"/>
          </w:tcPr>
          <w:p w14:paraId="0A47CBA6" w14:textId="45ED67BB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 me</w:t>
            </w:r>
          </w:p>
        </w:tc>
        <w:tc>
          <w:tcPr>
            <w:tcW w:w="1234" w:type="dxa"/>
            <w:shd w:val="clear" w:color="auto" w:fill="FF0000"/>
          </w:tcPr>
          <w:p w14:paraId="62563CEE" w14:textId="6594C268" w:rsidR="001D0935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Gym </w:t>
            </w:r>
            <w:r>
              <w:rPr>
                <w:sz w:val="16"/>
                <w:szCs w:val="16"/>
              </w:rPr>
              <w:t xml:space="preserve">– pathways </w:t>
            </w:r>
          </w:p>
          <w:p w14:paraId="00DF4017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16DD31EE" w14:textId="120BA049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Games for Understanding </w:t>
            </w:r>
          </w:p>
        </w:tc>
        <w:tc>
          <w:tcPr>
            <w:tcW w:w="725" w:type="dxa"/>
            <w:shd w:val="clear" w:color="auto" w:fill="00B050"/>
          </w:tcPr>
          <w:p w14:paraId="7BCA6F70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</w:tr>
      <w:tr w:rsidR="001D0935" w:rsidRPr="00A2336F" w14:paraId="3F8C5465" w14:textId="77777777" w:rsidTr="001D0935">
        <w:tc>
          <w:tcPr>
            <w:tcW w:w="575" w:type="dxa"/>
          </w:tcPr>
          <w:p w14:paraId="58D0FD59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9426BB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29EC740" w14:textId="77777777" w:rsidR="001D0935" w:rsidRPr="007310BD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27" w:type="dxa"/>
          </w:tcPr>
          <w:p w14:paraId="404EAAA2" w14:textId="2B59868C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Woodland wildlife </w:t>
            </w:r>
          </w:p>
        </w:tc>
        <w:tc>
          <w:tcPr>
            <w:tcW w:w="1021" w:type="dxa"/>
            <w:shd w:val="clear" w:color="auto" w:fill="F6C5AC" w:themeFill="accent2" w:themeFillTint="66"/>
          </w:tcPr>
          <w:p w14:paraId="53D5A261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One Night Far </w:t>
            </w:r>
            <w:proofErr w:type="gramStart"/>
            <w:r>
              <w:rPr>
                <w:sz w:val="16"/>
                <w:szCs w:val="16"/>
              </w:rPr>
              <w:t>From</w:t>
            </w:r>
            <w:proofErr w:type="gramEnd"/>
            <w:r>
              <w:rPr>
                <w:sz w:val="16"/>
                <w:szCs w:val="16"/>
              </w:rPr>
              <w:t xml:space="preserve"> Here</w:t>
            </w:r>
          </w:p>
          <w:p w14:paraId="0FCA9FB6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Meerkat Mail</w:t>
            </w:r>
          </w:p>
          <w:p w14:paraId="5E95D568" w14:textId="70068F26" w:rsidR="001D0935" w:rsidRPr="00A2336F" w:rsidRDefault="001D0935" w:rsidP="004A65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Zeraffa</w:t>
            </w:r>
            <w:proofErr w:type="spellEnd"/>
            <w:r>
              <w:rPr>
                <w:sz w:val="16"/>
                <w:szCs w:val="16"/>
              </w:rPr>
              <w:t xml:space="preserve"> Giraffa 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01F0151A" w14:textId="77777777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Length and Height</w:t>
            </w:r>
          </w:p>
          <w:p w14:paraId="72663293" w14:textId="4D61E3CA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Capacity, </w:t>
            </w:r>
            <w:r w:rsidRPr="00A2336F">
              <w:rPr>
                <w:sz w:val="16"/>
                <w:szCs w:val="16"/>
              </w:rPr>
              <w:t>Mass and Volume</w:t>
            </w:r>
          </w:p>
        </w:tc>
        <w:tc>
          <w:tcPr>
            <w:tcW w:w="857" w:type="dxa"/>
            <w:vMerge/>
            <w:shd w:val="clear" w:color="auto" w:fill="FFFF00"/>
          </w:tcPr>
          <w:p w14:paraId="55AF3115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FFFF00"/>
          </w:tcPr>
          <w:p w14:paraId="3CFAD0F7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8DD873" w:themeFill="accent6" w:themeFillTint="99"/>
          </w:tcPr>
          <w:p w14:paraId="7D2F6181" w14:textId="511C8BC3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1DBC8089" w14:textId="185009CC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 area and our environment </w:t>
            </w:r>
          </w:p>
        </w:tc>
        <w:tc>
          <w:tcPr>
            <w:tcW w:w="1159" w:type="dxa"/>
            <w:shd w:val="clear" w:color="auto" w:fill="BFBFBF" w:themeFill="background1" w:themeFillShade="BF"/>
          </w:tcPr>
          <w:p w14:paraId="639BC62F" w14:textId="1343CEAE" w:rsidR="001D0935" w:rsidRPr="00A2336F" w:rsidRDefault="00906730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Monet – intro into watercolour </w:t>
            </w:r>
          </w:p>
          <w:p w14:paraId="6A0EDEAD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FFC000"/>
          </w:tcPr>
          <w:p w14:paraId="57817860" w14:textId="567BA140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 How and why do we celebrate sacred times? (Part 2 – Judaism and Islam)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1CF3D970" w14:textId="77777777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Programming</w:t>
            </w:r>
          </w:p>
          <w:p w14:paraId="002EBAAC" w14:textId="01E5627C" w:rsidR="001D0935" w:rsidRPr="00A2336F" w:rsidRDefault="001D0935" w:rsidP="007310B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Scratch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51E1FD58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1BBC17F4" w14:textId="5F04B008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Economic wellbeing including money</w:t>
            </w:r>
          </w:p>
        </w:tc>
        <w:tc>
          <w:tcPr>
            <w:tcW w:w="975" w:type="dxa"/>
            <w:shd w:val="clear" w:color="auto" w:fill="D9F2D0" w:themeFill="accent6" w:themeFillTint="33"/>
          </w:tcPr>
          <w:p w14:paraId="19EF995A" w14:textId="0A8648AE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Dynamics, timbre, tempo and motifs</w:t>
            </w:r>
          </w:p>
        </w:tc>
        <w:tc>
          <w:tcPr>
            <w:tcW w:w="1234" w:type="dxa"/>
            <w:shd w:val="clear" w:color="auto" w:fill="FF0000"/>
          </w:tcPr>
          <w:p w14:paraId="17DACBEB" w14:textId="22F1DB7E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Dance</w:t>
            </w:r>
            <w:r>
              <w:rPr>
                <w:sz w:val="16"/>
                <w:szCs w:val="16"/>
              </w:rPr>
              <w:t xml:space="preserve"> – water </w:t>
            </w:r>
          </w:p>
          <w:p w14:paraId="3FCDAF04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  <w:p w14:paraId="50C01294" w14:textId="15E4F842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Dodging 1 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shd w:val="clear" w:color="auto" w:fill="00B050"/>
          </w:tcPr>
          <w:p w14:paraId="4F4FB2D4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</w:tr>
      <w:tr w:rsidR="001D0935" w:rsidRPr="00A2336F" w14:paraId="1397B2FB" w14:textId="77777777" w:rsidTr="001D0935">
        <w:tc>
          <w:tcPr>
            <w:tcW w:w="575" w:type="dxa"/>
          </w:tcPr>
          <w:p w14:paraId="058E7751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58422FC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3EFF1A" w14:textId="77777777" w:rsidR="001D0935" w:rsidRPr="007310BD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7" w:type="dxa"/>
          </w:tcPr>
          <w:p w14:paraId="00CD7552" w14:textId="0008B168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Fire </w:t>
            </w:r>
            <w:proofErr w:type="spellStart"/>
            <w:r>
              <w:rPr>
                <w:sz w:val="16"/>
                <w:szCs w:val="16"/>
              </w:rPr>
              <w:t>Fire</w:t>
            </w:r>
            <w:proofErr w:type="spellEnd"/>
            <w:r>
              <w:rPr>
                <w:sz w:val="16"/>
                <w:szCs w:val="16"/>
              </w:rPr>
              <w:t>!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shd w:val="clear" w:color="auto" w:fill="F6C5AC" w:themeFill="accent2" w:themeFillTint="66"/>
          </w:tcPr>
          <w:p w14:paraId="0C6F73A9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Boy who Grew Dragons </w:t>
            </w:r>
          </w:p>
          <w:p w14:paraId="1805FF7F" w14:textId="1107F4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Toby and the Great Fire of London</w:t>
            </w:r>
          </w:p>
          <w:p w14:paraId="712237E1" w14:textId="378D9FF1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C1E4F5" w:themeFill="accent1" w:themeFillTint="33"/>
          </w:tcPr>
          <w:p w14:paraId="39F746C8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</w:t>
            </w:r>
          </w:p>
          <w:p w14:paraId="1E5B1495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1DD1B59D" w14:textId="2327347B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  <w:p w14:paraId="3B45AA68" w14:textId="2D3DD4F2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shd w:val="clear" w:color="auto" w:fill="FFFF00"/>
          </w:tcPr>
          <w:p w14:paraId="7AA7385C" w14:textId="123E8A26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Plants</w:t>
            </w:r>
          </w:p>
        </w:tc>
        <w:tc>
          <w:tcPr>
            <w:tcW w:w="423" w:type="dxa"/>
            <w:vMerge/>
            <w:shd w:val="clear" w:color="auto" w:fill="FFFF00"/>
          </w:tcPr>
          <w:p w14:paraId="7C2A26CA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shd w:val="clear" w:color="auto" w:fill="8DD873" w:themeFill="accent6" w:themeFillTint="99"/>
          </w:tcPr>
          <w:p w14:paraId="781F1FDF" w14:textId="471F2E43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Great Fire of London </w:t>
            </w:r>
          </w:p>
        </w:tc>
        <w:tc>
          <w:tcPr>
            <w:tcW w:w="1087" w:type="dxa"/>
            <w:shd w:val="clear" w:color="auto" w:fill="D9F2D0" w:themeFill="accent6" w:themeFillTint="33"/>
          </w:tcPr>
          <w:p w14:paraId="5D169E07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14:paraId="2DE4788C" w14:textId="66D18C93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</w:t>
            </w:r>
            <w:r w:rsidR="00906730">
              <w:rPr>
                <w:sz w:val="16"/>
                <w:szCs w:val="16"/>
              </w:rPr>
              <w:t xml:space="preserve">3D art and relevant materials </w:t>
            </w:r>
            <w:r>
              <w:rPr>
                <w:sz w:val="16"/>
                <w:szCs w:val="16"/>
              </w:rPr>
              <w:t xml:space="preserve"> </w:t>
            </w:r>
            <w:r w:rsidR="00906730">
              <w:rPr>
                <w:sz w:val="16"/>
                <w:szCs w:val="16"/>
              </w:rPr>
              <w:t>(dragon eyes – clay)</w:t>
            </w:r>
          </w:p>
        </w:tc>
        <w:tc>
          <w:tcPr>
            <w:tcW w:w="868" w:type="dxa"/>
            <w:shd w:val="clear" w:color="auto" w:fill="FFC000"/>
          </w:tcPr>
          <w:p w14:paraId="30F158C5" w14:textId="0E4F6455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A233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How</w:t>
            </w:r>
            <w:r w:rsidRPr="00A233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can we learn from sacred books?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35E7431A" w14:textId="47E28384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media – stop motion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379150F7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04060581" w14:textId="3C64DAA0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Health</w:t>
            </w:r>
            <w:r w:rsidR="0051230D">
              <w:rPr>
                <w:sz w:val="16"/>
                <w:szCs w:val="16"/>
              </w:rPr>
              <w:t xml:space="preserve"> and wellbeing</w:t>
            </w:r>
          </w:p>
        </w:tc>
        <w:tc>
          <w:tcPr>
            <w:tcW w:w="975" w:type="dxa"/>
            <w:shd w:val="clear" w:color="auto" w:fill="D9F2D0" w:themeFill="accent6" w:themeFillTint="33"/>
          </w:tcPr>
          <w:p w14:paraId="760DDD28" w14:textId="402A683E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British songs and sounds </w:t>
            </w:r>
          </w:p>
        </w:tc>
        <w:tc>
          <w:tcPr>
            <w:tcW w:w="1234" w:type="dxa"/>
            <w:shd w:val="clear" w:color="auto" w:fill="FF0000"/>
          </w:tcPr>
          <w:p w14:paraId="206D29A4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Balls skills – feet 1</w:t>
            </w:r>
          </w:p>
          <w:p w14:paraId="261AAFDE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131985AF" w14:textId="362EF08D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Rackets, bats and balls </w:t>
            </w:r>
          </w:p>
        </w:tc>
        <w:tc>
          <w:tcPr>
            <w:tcW w:w="725" w:type="dxa"/>
            <w:shd w:val="clear" w:color="auto" w:fill="00B050"/>
          </w:tcPr>
          <w:p w14:paraId="52C6116F" w14:textId="7064499E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Forest school</w:t>
            </w:r>
          </w:p>
        </w:tc>
      </w:tr>
      <w:tr w:rsidR="001D0935" w:rsidRPr="00A2336F" w14:paraId="777A12A5" w14:textId="77777777" w:rsidTr="001D0935">
        <w:tc>
          <w:tcPr>
            <w:tcW w:w="575" w:type="dxa"/>
          </w:tcPr>
          <w:p w14:paraId="3DBA10FD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2A9087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F763FC" w14:textId="77777777" w:rsidR="001D0935" w:rsidRPr="007310BD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7" w:type="dxa"/>
          </w:tcPr>
          <w:p w14:paraId="32C38554" w14:textId="628C69DF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Fire </w:t>
            </w:r>
            <w:proofErr w:type="spellStart"/>
            <w:r>
              <w:rPr>
                <w:sz w:val="16"/>
                <w:szCs w:val="16"/>
              </w:rPr>
              <w:t>Fire</w:t>
            </w:r>
            <w:proofErr w:type="spellEnd"/>
            <w:r>
              <w:rPr>
                <w:sz w:val="16"/>
                <w:szCs w:val="16"/>
              </w:rPr>
              <w:t>!</w:t>
            </w:r>
          </w:p>
        </w:tc>
        <w:tc>
          <w:tcPr>
            <w:tcW w:w="1021" w:type="dxa"/>
            <w:shd w:val="clear" w:color="auto" w:fill="F6C5AC" w:themeFill="accent2" w:themeFillTint="66"/>
          </w:tcPr>
          <w:p w14:paraId="6237E26B" w14:textId="3169D355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Pudding Lane (film unit)</w:t>
            </w:r>
          </w:p>
          <w:p w14:paraId="7A9A80C6" w14:textId="04F5BBF2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Vlad and the Great Fire of London 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19CA81E1" w14:textId="610A20E4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</w:p>
          <w:p w14:paraId="00DEC05E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6931DCC9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and direction</w:t>
            </w:r>
          </w:p>
          <w:p w14:paraId="685664A2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5883F4C3" w14:textId="07FC84C9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Consolidation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vMerge/>
            <w:shd w:val="clear" w:color="auto" w:fill="FFFF00"/>
          </w:tcPr>
          <w:p w14:paraId="5951D1BA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FFFF00"/>
          </w:tcPr>
          <w:p w14:paraId="32E7B432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vMerge/>
            <w:shd w:val="clear" w:color="auto" w:fill="8DD873" w:themeFill="accent6" w:themeFillTint="99"/>
          </w:tcPr>
          <w:p w14:paraId="7DF8C404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4B84D632" w14:textId="181AD044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14:paraId="00A51531" w14:textId="5C5201D1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mechanisms: wheels and axis </w:t>
            </w:r>
          </w:p>
        </w:tc>
        <w:tc>
          <w:tcPr>
            <w:tcW w:w="868" w:type="dxa"/>
            <w:shd w:val="clear" w:color="auto" w:fill="FFC000"/>
          </w:tcPr>
          <w:p w14:paraId="582AA0E3" w14:textId="1518E9D1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How should we care for others around the world and why does it matter?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766B051F" w14:textId="311C18B0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Handling – </w:t>
            </w:r>
            <w:r w:rsidRPr="00935B6A">
              <w:rPr>
                <w:sz w:val="16"/>
                <w:szCs w:val="16"/>
              </w:rPr>
              <w:t>International</w:t>
            </w:r>
            <w:r>
              <w:rPr>
                <w:sz w:val="16"/>
                <w:szCs w:val="16"/>
              </w:rPr>
              <w:t xml:space="preserve"> space station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7AEB3A95" w14:textId="77777777" w:rsidR="001D0935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49DDF771" w14:textId="77777777" w:rsidR="0051230D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Wellbeing</w:t>
            </w:r>
            <w:r w:rsidR="0051230D">
              <w:rPr>
                <w:sz w:val="16"/>
                <w:szCs w:val="16"/>
              </w:rPr>
              <w:t>:</w:t>
            </w:r>
          </w:p>
          <w:p w14:paraId="19A49A1E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-Discover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AB92366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-Take notice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B8FEA3B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-connect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B199BAC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-Give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075DED8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-Move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906A4B5" w14:textId="72B2A12C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9A0BABC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02B067B5" w14:textId="2C920641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Transition </w:t>
            </w:r>
          </w:p>
        </w:tc>
        <w:tc>
          <w:tcPr>
            <w:tcW w:w="975" w:type="dxa"/>
            <w:shd w:val="clear" w:color="auto" w:fill="D9F2D0" w:themeFill="accent6" w:themeFillTint="33"/>
          </w:tcPr>
          <w:p w14:paraId="44873E88" w14:textId="7F5545AD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Myths and legends  </w:t>
            </w:r>
          </w:p>
        </w:tc>
        <w:tc>
          <w:tcPr>
            <w:tcW w:w="1234" w:type="dxa"/>
            <w:shd w:val="clear" w:color="auto" w:fill="FF0000"/>
          </w:tcPr>
          <w:p w14:paraId="4B14B6C3" w14:textId="5AD43A6E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Healthy and wellbeing </w:t>
            </w:r>
          </w:p>
          <w:p w14:paraId="180CB0CF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  <w:p w14:paraId="74B443DC" w14:textId="77777777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Athletics </w:t>
            </w:r>
          </w:p>
        </w:tc>
        <w:tc>
          <w:tcPr>
            <w:tcW w:w="725" w:type="dxa"/>
            <w:shd w:val="clear" w:color="auto" w:fill="00B050"/>
          </w:tcPr>
          <w:p w14:paraId="7D7B1FA6" w14:textId="57A8562D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Forest school </w:t>
            </w:r>
          </w:p>
        </w:tc>
      </w:tr>
    </w:tbl>
    <w:p w14:paraId="212A4126" w14:textId="77777777" w:rsidR="007310BD" w:rsidRDefault="007310BD" w:rsidP="007310BD">
      <w:pPr>
        <w:tabs>
          <w:tab w:val="left" w:pos="2114"/>
        </w:tabs>
      </w:pPr>
    </w:p>
    <w:p w14:paraId="6DD8C0CE" w14:textId="19595AFA" w:rsidR="00D61897" w:rsidRDefault="00D61897" w:rsidP="00D61897">
      <w:pPr>
        <w:tabs>
          <w:tab w:val="left" w:pos="2114"/>
        </w:tabs>
      </w:pPr>
    </w:p>
    <w:tbl>
      <w:tblPr>
        <w:tblStyle w:val="TableGrid"/>
        <w:tblpPr w:leftFromText="180" w:rightFromText="180" w:horzAnchor="margin" w:tblpY="697"/>
        <w:tblW w:w="15973" w:type="dxa"/>
        <w:tblLook w:val="04A0" w:firstRow="1" w:lastRow="0" w:firstColumn="1" w:lastColumn="0" w:noHBand="0" w:noVBand="1"/>
      </w:tblPr>
      <w:tblGrid>
        <w:gridCol w:w="575"/>
        <w:gridCol w:w="887"/>
        <w:gridCol w:w="931"/>
        <w:gridCol w:w="1166"/>
        <w:gridCol w:w="850"/>
        <w:gridCol w:w="423"/>
        <w:gridCol w:w="746"/>
        <w:gridCol w:w="1001"/>
        <w:gridCol w:w="1756"/>
        <w:gridCol w:w="1205"/>
        <w:gridCol w:w="1135"/>
        <w:gridCol w:w="423"/>
        <w:gridCol w:w="1115"/>
        <w:gridCol w:w="1084"/>
        <w:gridCol w:w="998"/>
        <w:gridCol w:w="985"/>
        <w:gridCol w:w="725"/>
      </w:tblGrid>
      <w:tr w:rsidR="005515D7" w:rsidRPr="00A2336F" w14:paraId="53AE3C42" w14:textId="77777777" w:rsidTr="005515D7">
        <w:tc>
          <w:tcPr>
            <w:tcW w:w="15973" w:type="dxa"/>
            <w:gridSpan w:val="17"/>
          </w:tcPr>
          <w:p w14:paraId="0F087CF3" w14:textId="7BD0B8C5" w:rsidR="005515D7" w:rsidRPr="005515D7" w:rsidRDefault="005515D7" w:rsidP="005515D7">
            <w:pPr>
              <w:jc w:val="center"/>
              <w:rPr>
                <w:b/>
                <w:bCs/>
              </w:rPr>
            </w:pPr>
            <w:r w:rsidRPr="00125249">
              <w:rPr>
                <w:b/>
                <w:bCs/>
                <w:sz w:val="28"/>
                <w:szCs w:val="28"/>
              </w:rPr>
              <w:lastRenderedPageBreak/>
              <w:t>YEAR 3</w:t>
            </w:r>
          </w:p>
        </w:tc>
      </w:tr>
      <w:tr w:rsidR="0073462F" w:rsidRPr="00A2336F" w14:paraId="4A5B652A" w14:textId="77777777" w:rsidTr="00122D7B">
        <w:tc>
          <w:tcPr>
            <w:tcW w:w="575" w:type="dxa"/>
          </w:tcPr>
          <w:p w14:paraId="2F6987D0" w14:textId="77777777" w:rsidR="00D61897" w:rsidRPr="007310BD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887" w:type="dxa"/>
          </w:tcPr>
          <w:p w14:paraId="7E8BFC78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Topic Title</w:t>
            </w:r>
          </w:p>
        </w:tc>
        <w:tc>
          <w:tcPr>
            <w:tcW w:w="931" w:type="dxa"/>
            <w:shd w:val="clear" w:color="auto" w:fill="F6C5AC" w:themeFill="accent2" w:themeFillTint="66"/>
          </w:tcPr>
          <w:p w14:paraId="5B61737D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English</w:t>
            </w:r>
          </w:p>
          <w:p w14:paraId="449871D4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(Core Texts)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2753AFAE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Maths</w:t>
            </w:r>
          </w:p>
          <w:p w14:paraId="50875BA2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(WRM)</w:t>
            </w:r>
          </w:p>
        </w:tc>
        <w:tc>
          <w:tcPr>
            <w:tcW w:w="1273" w:type="dxa"/>
            <w:gridSpan w:val="2"/>
            <w:shd w:val="clear" w:color="auto" w:fill="FFFF00"/>
          </w:tcPr>
          <w:p w14:paraId="21D90F74" w14:textId="77777777" w:rsidR="00D61897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Science</w:t>
            </w:r>
          </w:p>
          <w:p w14:paraId="73D3433E" w14:textId="51F02480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Planning)</w:t>
            </w:r>
          </w:p>
        </w:tc>
        <w:tc>
          <w:tcPr>
            <w:tcW w:w="746" w:type="dxa"/>
            <w:shd w:val="clear" w:color="auto" w:fill="8DD873" w:themeFill="accent6" w:themeFillTint="99"/>
          </w:tcPr>
          <w:p w14:paraId="0AC7A939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28B3A163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E4316DA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Art / DT</w:t>
            </w:r>
          </w:p>
        </w:tc>
        <w:tc>
          <w:tcPr>
            <w:tcW w:w="1001" w:type="dxa"/>
            <w:shd w:val="clear" w:color="auto" w:fill="FFC000"/>
          </w:tcPr>
          <w:p w14:paraId="31FA9A98" w14:textId="77777777" w:rsidR="00D61897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RE</w:t>
            </w:r>
          </w:p>
          <w:p w14:paraId="3ED07267" w14:textId="42215708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Agreed Syllabus)</w:t>
            </w:r>
          </w:p>
        </w:tc>
        <w:tc>
          <w:tcPr>
            <w:tcW w:w="1790" w:type="dxa"/>
            <w:gridSpan w:val="2"/>
            <w:shd w:val="clear" w:color="auto" w:fill="DAE9F7" w:themeFill="text2" w:themeFillTint="1A"/>
          </w:tcPr>
          <w:p w14:paraId="5DC19EA6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Computing</w:t>
            </w:r>
          </w:p>
          <w:p w14:paraId="67F04036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06DC45C4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PSHE / RSE</w:t>
            </w:r>
          </w:p>
        </w:tc>
        <w:tc>
          <w:tcPr>
            <w:tcW w:w="1084" w:type="dxa"/>
            <w:shd w:val="clear" w:color="auto" w:fill="D9F2D0" w:themeFill="accent6" w:themeFillTint="33"/>
          </w:tcPr>
          <w:p w14:paraId="4B6D2421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Music</w:t>
            </w:r>
          </w:p>
          <w:p w14:paraId="350FDB1C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938" w:type="dxa"/>
            <w:shd w:val="clear" w:color="auto" w:fill="FF0000"/>
          </w:tcPr>
          <w:p w14:paraId="79AD4273" w14:textId="77777777" w:rsidR="00D61897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PE</w:t>
            </w:r>
          </w:p>
          <w:p w14:paraId="3C5581D6" w14:textId="35D6119F" w:rsidR="001D0935" w:rsidRPr="00A2336F" w:rsidRDefault="001D0935" w:rsidP="001D09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(Complete PE)</w:t>
            </w:r>
          </w:p>
        </w:tc>
        <w:tc>
          <w:tcPr>
            <w:tcW w:w="985" w:type="dxa"/>
            <w:shd w:val="clear" w:color="auto" w:fill="E8E8E8" w:themeFill="background2"/>
          </w:tcPr>
          <w:p w14:paraId="3762BF37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French</w:t>
            </w:r>
          </w:p>
          <w:p w14:paraId="624E7DF7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725" w:type="dxa"/>
            <w:shd w:val="clear" w:color="auto" w:fill="00B050"/>
          </w:tcPr>
          <w:p w14:paraId="78435687" w14:textId="77777777" w:rsidR="00D61897" w:rsidRPr="00A2336F" w:rsidRDefault="00D61897" w:rsidP="004A652D">
            <w:pPr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Forest School</w:t>
            </w:r>
          </w:p>
        </w:tc>
      </w:tr>
      <w:tr w:rsidR="00935B6A" w:rsidRPr="00A2336F" w14:paraId="69575B79" w14:textId="77777777" w:rsidTr="00122D7B">
        <w:tc>
          <w:tcPr>
            <w:tcW w:w="575" w:type="dxa"/>
          </w:tcPr>
          <w:p w14:paraId="2F44DA4B" w14:textId="77777777" w:rsidR="00935B6A" w:rsidRDefault="00935B6A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F774782" w14:textId="77777777" w:rsidR="00935B6A" w:rsidRDefault="00935B6A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DFF4562" w14:textId="77777777" w:rsidR="00935B6A" w:rsidRPr="007310BD" w:rsidRDefault="00935B6A" w:rsidP="0073462F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7" w:type="dxa"/>
            <w:vMerge w:val="restart"/>
          </w:tcPr>
          <w:p w14:paraId="65157D84" w14:textId="78C0104A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Stone Age</w:t>
            </w:r>
          </w:p>
        </w:tc>
        <w:tc>
          <w:tcPr>
            <w:tcW w:w="931" w:type="dxa"/>
            <w:shd w:val="clear" w:color="auto" w:fill="F6C5AC" w:themeFill="accent2" w:themeFillTint="66"/>
          </w:tcPr>
          <w:p w14:paraId="047D24A5" w14:textId="77777777" w:rsidR="00935B6A" w:rsidRPr="00A2336F" w:rsidRDefault="00935B6A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School focus text</w:t>
            </w:r>
          </w:p>
          <w:p w14:paraId="3C877E83" w14:textId="77777777" w:rsidR="00935B6A" w:rsidRDefault="00935B6A" w:rsidP="0073462F">
            <w:pPr>
              <w:rPr>
                <w:sz w:val="16"/>
                <w:szCs w:val="16"/>
              </w:rPr>
            </w:pPr>
          </w:p>
          <w:p w14:paraId="4E53998A" w14:textId="7EFCD42A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Ug, Boy Genius of the Stone-Age/ </w:t>
            </w:r>
            <w:r w:rsidRPr="00935B6A">
              <w:rPr>
                <w:sz w:val="16"/>
                <w:szCs w:val="16"/>
              </w:rPr>
              <w:t>Stone Age Boy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78361F84" w14:textId="77777777" w:rsidR="00935B6A" w:rsidRPr="00A2336F" w:rsidRDefault="00935B6A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4F6409BB" w14:textId="77777777" w:rsidR="00935B6A" w:rsidRPr="00A2336F" w:rsidRDefault="00935B6A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Addition and Subtraction</w:t>
            </w:r>
          </w:p>
        </w:tc>
        <w:tc>
          <w:tcPr>
            <w:tcW w:w="850" w:type="dxa"/>
            <w:vMerge w:val="restart"/>
            <w:shd w:val="clear" w:color="auto" w:fill="FFFF00"/>
          </w:tcPr>
          <w:p w14:paraId="4BD631A9" w14:textId="61642108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Forces and Magnets 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</w:tcPr>
          <w:p w14:paraId="733BFB5B" w14:textId="77777777" w:rsidR="00935B6A" w:rsidRPr="00A2336F" w:rsidRDefault="00935B6A" w:rsidP="00734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Scientifically – investigations </w:t>
            </w:r>
          </w:p>
        </w:tc>
        <w:tc>
          <w:tcPr>
            <w:tcW w:w="746" w:type="dxa"/>
            <w:shd w:val="clear" w:color="auto" w:fill="8DD873" w:themeFill="accent6" w:themeFillTint="99"/>
          </w:tcPr>
          <w:p w14:paraId="5F26BF87" w14:textId="3C84DF6A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Stone Age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6C8E866A" w14:textId="77777777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BFBFBF" w:themeFill="background1" w:themeFillShade="BF"/>
          </w:tcPr>
          <w:p w14:paraId="32C791AF" w14:textId="36CE22D3" w:rsidR="00935B6A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- </w:t>
            </w:r>
            <w:r w:rsidRPr="00A2336F">
              <w:rPr>
                <w:sz w:val="16"/>
                <w:szCs w:val="16"/>
              </w:rPr>
              <w:t>Self portrait</w:t>
            </w:r>
            <w:r>
              <w:rPr>
                <w:sz w:val="16"/>
                <w:szCs w:val="16"/>
              </w:rPr>
              <w:t>s</w:t>
            </w:r>
          </w:p>
          <w:p w14:paraId="262FDE4C" w14:textId="77777777" w:rsidR="00935B6A" w:rsidRDefault="00935B6A" w:rsidP="0073462F">
            <w:pPr>
              <w:rPr>
                <w:sz w:val="16"/>
                <w:szCs w:val="16"/>
              </w:rPr>
            </w:pPr>
          </w:p>
          <w:p w14:paraId="7C48348E" w14:textId="38F4058D" w:rsidR="00935B6A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– cave paintings </w:t>
            </w:r>
          </w:p>
          <w:p w14:paraId="47CDEDC8" w14:textId="77777777" w:rsidR="00935B6A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9B8EA5A" w14:textId="559CD52A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pointillism (Seurat)</w:t>
            </w:r>
          </w:p>
        </w:tc>
        <w:tc>
          <w:tcPr>
            <w:tcW w:w="1001" w:type="dxa"/>
            <w:shd w:val="clear" w:color="auto" w:fill="FFC000"/>
          </w:tcPr>
          <w:p w14:paraId="360351CB" w14:textId="4D12B937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L2.7 What does it mean to be a Christian in Britain today?</w:t>
            </w:r>
          </w:p>
        </w:tc>
        <w:tc>
          <w:tcPr>
            <w:tcW w:w="1367" w:type="dxa"/>
            <w:shd w:val="clear" w:color="auto" w:fill="DAE9F7" w:themeFill="text2" w:themeFillTint="1A"/>
          </w:tcPr>
          <w:p w14:paraId="38659D15" w14:textId="1932180F" w:rsidR="00935B6A" w:rsidRPr="00935B6A" w:rsidRDefault="00935B6A" w:rsidP="0073462F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>Computing systems and networks: Networks &amp; the Internet</w:t>
            </w:r>
          </w:p>
        </w:tc>
        <w:tc>
          <w:tcPr>
            <w:tcW w:w="423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2D47FB48" w14:textId="77777777" w:rsidR="00935B6A" w:rsidRPr="00A2336F" w:rsidRDefault="00935B6A" w:rsidP="00734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Safety 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3D7FCC07" w14:textId="104278BF" w:rsidR="00935B6A" w:rsidRPr="00A2336F" w:rsidRDefault="00935B6A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Family and relationships including </w:t>
            </w:r>
            <w:r>
              <w:rPr>
                <w:sz w:val="16"/>
                <w:szCs w:val="16"/>
              </w:rPr>
              <w:t xml:space="preserve">respect </w:t>
            </w:r>
          </w:p>
        </w:tc>
        <w:tc>
          <w:tcPr>
            <w:tcW w:w="1084" w:type="dxa"/>
            <w:shd w:val="clear" w:color="auto" w:fill="D9F2D0" w:themeFill="accent6" w:themeFillTint="33"/>
          </w:tcPr>
          <w:p w14:paraId="501509A8" w14:textId="3D47AD75" w:rsidR="00935B6A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Ballads</w:t>
            </w:r>
          </w:p>
          <w:p w14:paraId="6AC2FE55" w14:textId="30AF4C76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8" w:type="dxa"/>
            <w:shd w:val="clear" w:color="auto" w:fill="FF0000"/>
          </w:tcPr>
          <w:p w14:paraId="20FAD514" w14:textId="49FB57EF" w:rsidR="00935B6A" w:rsidRDefault="006923D9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Symmetry and Asymmetry</w:t>
            </w:r>
          </w:p>
          <w:p w14:paraId="46FEE937" w14:textId="77777777" w:rsidR="00935B6A" w:rsidRDefault="00935B6A" w:rsidP="0073462F">
            <w:pPr>
              <w:rPr>
                <w:sz w:val="16"/>
                <w:szCs w:val="16"/>
              </w:rPr>
            </w:pPr>
          </w:p>
          <w:p w14:paraId="2285EC91" w14:textId="23EF4E36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Tag rugby 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shd w:val="clear" w:color="auto" w:fill="E8E8E8" w:themeFill="background2"/>
          </w:tcPr>
          <w:p w14:paraId="06D140C9" w14:textId="3A490F87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greetings</w:t>
            </w:r>
          </w:p>
        </w:tc>
        <w:tc>
          <w:tcPr>
            <w:tcW w:w="725" w:type="dxa"/>
            <w:shd w:val="clear" w:color="auto" w:fill="00B050"/>
          </w:tcPr>
          <w:p w14:paraId="24AF04C9" w14:textId="443C9AF8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</w:tr>
      <w:tr w:rsidR="00935B6A" w:rsidRPr="00A2336F" w14:paraId="67A21AE3" w14:textId="77777777" w:rsidTr="00122D7B">
        <w:tc>
          <w:tcPr>
            <w:tcW w:w="575" w:type="dxa"/>
          </w:tcPr>
          <w:p w14:paraId="575D2399" w14:textId="77777777" w:rsidR="00935B6A" w:rsidRDefault="00935B6A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B2B7AFA" w14:textId="77777777" w:rsidR="00935B6A" w:rsidRDefault="00935B6A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198CDB" w14:textId="77777777" w:rsidR="00935B6A" w:rsidRPr="007310BD" w:rsidRDefault="00935B6A" w:rsidP="0073462F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7" w:type="dxa"/>
            <w:vMerge/>
          </w:tcPr>
          <w:p w14:paraId="753D84B3" w14:textId="74E5C7F1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6C5AC" w:themeFill="accent2" w:themeFillTint="66"/>
          </w:tcPr>
          <w:p w14:paraId="514D460C" w14:textId="017AA422" w:rsidR="00935B6A" w:rsidRPr="00A2336F" w:rsidRDefault="00935B6A" w:rsidP="007346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Varjak</w:t>
            </w:r>
            <w:proofErr w:type="spellEnd"/>
            <w:r>
              <w:rPr>
                <w:sz w:val="16"/>
                <w:szCs w:val="16"/>
              </w:rPr>
              <w:t xml:space="preserve"> Paw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36B86D78" w14:textId="21E75F38" w:rsidR="00935B6A" w:rsidRPr="00A2336F" w:rsidRDefault="00935B6A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Multiplication and division Part A</w:t>
            </w:r>
          </w:p>
        </w:tc>
        <w:tc>
          <w:tcPr>
            <w:tcW w:w="850" w:type="dxa"/>
            <w:vMerge/>
            <w:shd w:val="clear" w:color="auto" w:fill="FFFF00"/>
          </w:tcPr>
          <w:p w14:paraId="5C4C6E35" w14:textId="5CDCFB11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FFFF00"/>
          </w:tcPr>
          <w:p w14:paraId="7B2CCA61" w14:textId="77777777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8DD873" w:themeFill="accent6" w:themeFillTint="99"/>
          </w:tcPr>
          <w:p w14:paraId="14AC59F5" w14:textId="5DDD08FB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D9F2D0" w:themeFill="accent6" w:themeFillTint="33"/>
          </w:tcPr>
          <w:p w14:paraId="3303CF35" w14:textId="15B4D267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UK – counties, cities, rivers, seas and mountains 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3430EC39" w14:textId="433450D8" w:rsidR="00935B6A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</w:t>
            </w:r>
            <w:r w:rsidR="00906730">
              <w:rPr>
                <w:sz w:val="16"/>
                <w:szCs w:val="16"/>
              </w:rPr>
              <w:t xml:space="preserve">Textiles – Christmas decorations </w:t>
            </w:r>
          </w:p>
          <w:p w14:paraId="53E31F3C" w14:textId="77777777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Christmas cards</w:t>
            </w:r>
          </w:p>
        </w:tc>
        <w:tc>
          <w:tcPr>
            <w:tcW w:w="1001" w:type="dxa"/>
            <w:shd w:val="clear" w:color="auto" w:fill="FFC000"/>
          </w:tcPr>
          <w:p w14:paraId="4B321ECB" w14:textId="63D86738" w:rsidR="00935B6A" w:rsidRPr="00A2336F" w:rsidRDefault="00285CB8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L2.2 Why is the Bible so important to Christians today?</w:t>
            </w:r>
          </w:p>
        </w:tc>
        <w:tc>
          <w:tcPr>
            <w:tcW w:w="1367" w:type="dxa"/>
            <w:shd w:val="clear" w:color="auto" w:fill="DAE9F7" w:themeFill="text2" w:themeFillTint="1A"/>
          </w:tcPr>
          <w:p w14:paraId="7569A14C" w14:textId="77777777" w:rsidR="00935B6A" w:rsidRPr="00935B6A" w:rsidRDefault="00935B6A" w:rsidP="001543A6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>Programming</w:t>
            </w:r>
          </w:p>
          <w:p w14:paraId="5CD439BF" w14:textId="13C0369B" w:rsidR="00935B6A" w:rsidRPr="00935B6A" w:rsidRDefault="00935B6A" w:rsidP="001543A6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Scratch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54B832B8" w14:textId="77777777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7D3E5874" w14:textId="77777777" w:rsidR="0051230D" w:rsidRDefault="0051230D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and Wellbeing:</w:t>
            </w:r>
          </w:p>
          <w:p w14:paraId="397EB0FC" w14:textId="21A47AF6" w:rsidR="00935B6A" w:rsidRPr="00A2336F" w:rsidRDefault="0051230D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Circle Time and </w:t>
            </w:r>
            <w:r w:rsidR="00935B6A">
              <w:rPr>
                <w:sz w:val="16"/>
                <w:szCs w:val="16"/>
              </w:rPr>
              <w:t xml:space="preserve">Friendship </w:t>
            </w:r>
          </w:p>
        </w:tc>
        <w:tc>
          <w:tcPr>
            <w:tcW w:w="1084" w:type="dxa"/>
            <w:shd w:val="clear" w:color="auto" w:fill="D9F2D0" w:themeFill="accent6" w:themeFillTint="33"/>
          </w:tcPr>
          <w:p w14:paraId="4C587BDA" w14:textId="3B9D7D6F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composition in response to an animation  </w:t>
            </w:r>
          </w:p>
        </w:tc>
        <w:tc>
          <w:tcPr>
            <w:tcW w:w="938" w:type="dxa"/>
            <w:shd w:val="clear" w:color="auto" w:fill="FF0000"/>
          </w:tcPr>
          <w:p w14:paraId="79943EE5" w14:textId="77777777" w:rsidR="00935B6A" w:rsidRPr="00A2336F" w:rsidRDefault="00935B6A" w:rsidP="0073462F">
            <w:pPr>
              <w:rPr>
                <w:sz w:val="16"/>
                <w:szCs w:val="16"/>
              </w:rPr>
            </w:pPr>
          </w:p>
          <w:p w14:paraId="473DDC30" w14:textId="1ED90FFB" w:rsidR="00935B6A" w:rsidRDefault="006923D9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Cannon and Unison </w:t>
            </w:r>
          </w:p>
          <w:p w14:paraId="2B35072A" w14:textId="77777777" w:rsidR="00935B6A" w:rsidRDefault="00935B6A" w:rsidP="0073462F">
            <w:pPr>
              <w:rPr>
                <w:sz w:val="16"/>
                <w:szCs w:val="16"/>
              </w:rPr>
            </w:pPr>
          </w:p>
          <w:p w14:paraId="2C60950D" w14:textId="166549A1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Football  </w:t>
            </w:r>
          </w:p>
        </w:tc>
        <w:tc>
          <w:tcPr>
            <w:tcW w:w="985" w:type="dxa"/>
            <w:shd w:val="clear" w:color="auto" w:fill="E8E8E8" w:themeFill="background2"/>
          </w:tcPr>
          <w:p w14:paraId="1042CF72" w14:textId="2B837736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adjectives – colour, size and shape</w:t>
            </w:r>
          </w:p>
        </w:tc>
        <w:tc>
          <w:tcPr>
            <w:tcW w:w="725" w:type="dxa"/>
            <w:shd w:val="clear" w:color="auto" w:fill="00B050"/>
          </w:tcPr>
          <w:p w14:paraId="6E1CF2F9" w14:textId="6411FBB3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</w:tr>
      <w:tr w:rsidR="0073462F" w:rsidRPr="00A2336F" w14:paraId="75770D23" w14:textId="77777777" w:rsidTr="00122D7B">
        <w:trPr>
          <w:trHeight w:val="35"/>
        </w:trPr>
        <w:tc>
          <w:tcPr>
            <w:tcW w:w="575" w:type="dxa"/>
          </w:tcPr>
          <w:p w14:paraId="50EE6DFA" w14:textId="77777777" w:rsidR="0073462F" w:rsidRDefault="0073462F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FDDECB" w14:textId="77777777" w:rsidR="0073462F" w:rsidRDefault="0073462F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58FCD1" w14:textId="77777777" w:rsidR="0073462F" w:rsidRDefault="0073462F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E7CD6C" w14:textId="77777777" w:rsidR="0073462F" w:rsidRPr="007310BD" w:rsidRDefault="0073462F" w:rsidP="0073462F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7" w:type="dxa"/>
            <w:vMerge w:val="restart"/>
          </w:tcPr>
          <w:p w14:paraId="56C06680" w14:textId="6C4F8809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Extreme Earth  </w:t>
            </w:r>
          </w:p>
        </w:tc>
        <w:tc>
          <w:tcPr>
            <w:tcW w:w="931" w:type="dxa"/>
            <w:shd w:val="clear" w:color="auto" w:fill="F6C5AC" w:themeFill="accent2" w:themeFillTint="66"/>
          </w:tcPr>
          <w:p w14:paraId="78F77D06" w14:textId="6A94988A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Pebble in my Pocket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500862C4" w14:textId="77777777" w:rsidR="0073462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Multiplication and division Part B</w:t>
            </w:r>
          </w:p>
          <w:p w14:paraId="36042706" w14:textId="23D651C6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 and Perimeter </w:t>
            </w:r>
          </w:p>
        </w:tc>
        <w:tc>
          <w:tcPr>
            <w:tcW w:w="850" w:type="dxa"/>
            <w:shd w:val="clear" w:color="auto" w:fill="FFFF00"/>
          </w:tcPr>
          <w:p w14:paraId="5859F369" w14:textId="249899AA" w:rsidR="0073462F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Rocks</w:t>
            </w:r>
          </w:p>
        </w:tc>
        <w:tc>
          <w:tcPr>
            <w:tcW w:w="423" w:type="dxa"/>
            <w:vMerge/>
            <w:shd w:val="clear" w:color="auto" w:fill="FFFF00"/>
          </w:tcPr>
          <w:p w14:paraId="0DDBE202" w14:textId="77777777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8DD873" w:themeFill="accent6" w:themeFillTint="99"/>
          </w:tcPr>
          <w:p w14:paraId="477A188E" w14:textId="6AC85D13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Leisure and Travel 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320CD169" w14:textId="4C6B9A0A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BFBFBF" w:themeFill="background1" w:themeFillShade="BF"/>
          </w:tcPr>
          <w:p w14:paraId="30CA6A1C" w14:textId="78BAF981" w:rsidR="0073462F" w:rsidRPr="00A2336F" w:rsidRDefault="00906730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mechanisms – levers and linkages  - aircraft </w:t>
            </w:r>
          </w:p>
        </w:tc>
        <w:tc>
          <w:tcPr>
            <w:tcW w:w="1001" w:type="dxa"/>
            <w:shd w:val="clear" w:color="auto" w:fill="FFC000"/>
          </w:tcPr>
          <w:p w14:paraId="60557A27" w14:textId="24F9FF5B" w:rsidR="0073462F" w:rsidRPr="00A2336F" w:rsidRDefault="00285CB8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L2.1 What do different people believe about God (Part 1 – Christianity and Islam)</w:t>
            </w:r>
          </w:p>
        </w:tc>
        <w:tc>
          <w:tcPr>
            <w:tcW w:w="1367" w:type="dxa"/>
            <w:shd w:val="clear" w:color="auto" w:fill="DAE9F7" w:themeFill="text2" w:themeFillTint="1A"/>
          </w:tcPr>
          <w:p w14:paraId="4A3C1D08" w14:textId="4DFC5EB1" w:rsidR="0073462F" w:rsidRPr="00935B6A" w:rsidRDefault="0073462F" w:rsidP="0073462F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Computing systems </w:t>
            </w:r>
            <w:r w:rsidR="001543A6" w:rsidRPr="00935B6A">
              <w:rPr>
                <w:sz w:val="16"/>
                <w:szCs w:val="16"/>
              </w:rPr>
              <w:t xml:space="preserve">networks: Microsoft Office, </w:t>
            </w:r>
            <w:proofErr w:type="spellStart"/>
            <w:r w:rsidR="001543A6" w:rsidRPr="00935B6A">
              <w:rPr>
                <w:sz w:val="16"/>
                <w:szCs w:val="16"/>
              </w:rPr>
              <w:t>incl</w:t>
            </w:r>
            <w:proofErr w:type="spellEnd"/>
            <w:r w:rsidR="001543A6" w:rsidRPr="00935B6A">
              <w:rPr>
                <w:sz w:val="16"/>
                <w:szCs w:val="16"/>
              </w:rPr>
              <w:t xml:space="preserve"> email</w:t>
            </w:r>
            <w:r w:rsidRPr="00935B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7F32A733" w14:textId="77777777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554553ED" w14:textId="396A524D" w:rsidR="0073462F" w:rsidRPr="00A2336F" w:rsidRDefault="0051230D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Safety and the changing body 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online safety</w:t>
            </w:r>
          </w:p>
        </w:tc>
        <w:tc>
          <w:tcPr>
            <w:tcW w:w="1084" w:type="dxa"/>
            <w:shd w:val="clear" w:color="auto" w:fill="D9F2D0" w:themeFill="accent6" w:themeFillTint="33"/>
          </w:tcPr>
          <w:p w14:paraId="5FB18370" w14:textId="320F17C2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Developing singing technique </w:t>
            </w:r>
          </w:p>
        </w:tc>
        <w:tc>
          <w:tcPr>
            <w:tcW w:w="938" w:type="dxa"/>
            <w:shd w:val="clear" w:color="auto" w:fill="FF0000"/>
          </w:tcPr>
          <w:p w14:paraId="5669F4A3" w14:textId="218EC632" w:rsidR="0073462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Hockey</w:t>
            </w:r>
          </w:p>
          <w:p w14:paraId="6E9AEAA2" w14:textId="77777777" w:rsidR="0073462F" w:rsidRDefault="0073462F" w:rsidP="0073462F">
            <w:pPr>
              <w:rPr>
                <w:sz w:val="16"/>
                <w:szCs w:val="16"/>
              </w:rPr>
            </w:pPr>
          </w:p>
          <w:p w14:paraId="48EAD77F" w14:textId="315AF517" w:rsidR="0073462F" w:rsidRPr="00A2336F" w:rsidRDefault="006923D9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Witches and Wizards </w:t>
            </w:r>
          </w:p>
        </w:tc>
        <w:tc>
          <w:tcPr>
            <w:tcW w:w="985" w:type="dxa"/>
            <w:shd w:val="clear" w:color="auto" w:fill="E8E8E8" w:themeFill="background2"/>
          </w:tcPr>
          <w:p w14:paraId="745A103B" w14:textId="7CDF4334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Playground games – numbers and age</w:t>
            </w:r>
          </w:p>
        </w:tc>
        <w:tc>
          <w:tcPr>
            <w:tcW w:w="725" w:type="dxa"/>
            <w:shd w:val="clear" w:color="auto" w:fill="00B050"/>
          </w:tcPr>
          <w:p w14:paraId="3E2D9341" w14:textId="77777777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</w:tr>
      <w:tr w:rsidR="0073462F" w:rsidRPr="00A2336F" w14:paraId="3417BA4E" w14:textId="77777777" w:rsidTr="00122D7B">
        <w:tc>
          <w:tcPr>
            <w:tcW w:w="575" w:type="dxa"/>
          </w:tcPr>
          <w:p w14:paraId="733FE076" w14:textId="77777777" w:rsidR="0073462F" w:rsidRDefault="0073462F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930CAB" w14:textId="77777777" w:rsidR="0073462F" w:rsidRDefault="0073462F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859FB6D" w14:textId="77777777" w:rsidR="0073462F" w:rsidRPr="007310BD" w:rsidRDefault="0073462F" w:rsidP="0073462F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7" w:type="dxa"/>
            <w:vMerge/>
          </w:tcPr>
          <w:p w14:paraId="3F0F4F74" w14:textId="4222C2E5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6C5AC" w:themeFill="accent2" w:themeFillTint="66"/>
          </w:tcPr>
          <w:p w14:paraId="15F2EB3D" w14:textId="0E19D722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Mouse, Bird, Snake, Wolf 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2951F4A0" w14:textId="77777777" w:rsidR="0073462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 A</w:t>
            </w:r>
          </w:p>
          <w:p w14:paraId="182C5D68" w14:textId="0D9AC170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 and Capacity </w:t>
            </w:r>
          </w:p>
        </w:tc>
        <w:tc>
          <w:tcPr>
            <w:tcW w:w="850" w:type="dxa"/>
            <w:shd w:val="clear" w:color="auto" w:fill="FFFF00"/>
          </w:tcPr>
          <w:p w14:paraId="7908224A" w14:textId="120665D9" w:rsidR="0073462F" w:rsidRPr="00A2336F" w:rsidRDefault="00935B6A" w:rsidP="0073462F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>Light</w:t>
            </w:r>
          </w:p>
        </w:tc>
        <w:tc>
          <w:tcPr>
            <w:tcW w:w="423" w:type="dxa"/>
            <w:vMerge/>
            <w:shd w:val="clear" w:color="auto" w:fill="FFFF00"/>
          </w:tcPr>
          <w:p w14:paraId="481863F9" w14:textId="77777777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8DD873" w:themeFill="accent6" w:themeFillTint="99"/>
          </w:tcPr>
          <w:p w14:paraId="6AC0214B" w14:textId="2127DC46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D9F2D0" w:themeFill="accent6" w:themeFillTint="33"/>
          </w:tcPr>
          <w:p w14:paraId="67CA3247" w14:textId="298B2499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Extreme Earth 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7954217" w14:textId="20A8A743" w:rsidR="0073462F" w:rsidRPr="00A2336F" w:rsidRDefault="00906730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– volcano collages and sculptures  </w:t>
            </w:r>
          </w:p>
        </w:tc>
        <w:tc>
          <w:tcPr>
            <w:tcW w:w="1001" w:type="dxa"/>
            <w:shd w:val="clear" w:color="auto" w:fill="FFC000"/>
          </w:tcPr>
          <w:p w14:paraId="041511C0" w14:textId="4D9CB8A6" w:rsidR="0073462F" w:rsidRPr="00A2336F" w:rsidRDefault="00285CB8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L2.5 </w:t>
            </w:r>
            <w:r w:rsidR="0073462F">
              <w:rPr>
                <w:sz w:val="16"/>
                <w:szCs w:val="16"/>
              </w:rPr>
              <w:t xml:space="preserve"> why </w:t>
            </w:r>
            <w:r>
              <w:rPr>
                <w:sz w:val="16"/>
                <w:szCs w:val="16"/>
              </w:rPr>
              <w:t>are festivals important to religious communities?</w:t>
            </w:r>
          </w:p>
        </w:tc>
        <w:tc>
          <w:tcPr>
            <w:tcW w:w="1367" w:type="dxa"/>
            <w:shd w:val="clear" w:color="auto" w:fill="DAE9F7" w:themeFill="text2" w:themeFillTint="1A"/>
          </w:tcPr>
          <w:p w14:paraId="76FD8119" w14:textId="77777777" w:rsidR="0073462F" w:rsidRPr="00935B6A" w:rsidRDefault="001543A6" w:rsidP="001543A6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>Computing Systems &amp; Networks:</w:t>
            </w:r>
          </w:p>
          <w:p w14:paraId="102008AC" w14:textId="545833CA" w:rsidR="001543A6" w:rsidRPr="00935B6A" w:rsidRDefault="001543A6" w:rsidP="001543A6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>Journey inside a computer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37F95CA4" w14:textId="77777777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7463D538" w14:textId="0C827DF1" w:rsidR="0073462F" w:rsidRPr="00A2336F" w:rsidRDefault="0051230D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Citizenship including charity  </w:t>
            </w:r>
          </w:p>
        </w:tc>
        <w:tc>
          <w:tcPr>
            <w:tcW w:w="1084" w:type="dxa"/>
            <w:shd w:val="clear" w:color="auto" w:fill="D9F2D0" w:themeFill="accent6" w:themeFillTint="33"/>
          </w:tcPr>
          <w:p w14:paraId="34F7B6C9" w14:textId="6597741C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Pentatonic melodies and composition </w:t>
            </w:r>
          </w:p>
        </w:tc>
        <w:tc>
          <w:tcPr>
            <w:tcW w:w="938" w:type="dxa"/>
            <w:shd w:val="clear" w:color="auto" w:fill="FF0000"/>
          </w:tcPr>
          <w:p w14:paraId="4987CF41" w14:textId="3BC7661C" w:rsidR="0073462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Netball</w:t>
            </w:r>
          </w:p>
          <w:p w14:paraId="35265651" w14:textId="77777777" w:rsidR="0073462F" w:rsidRDefault="0073462F" w:rsidP="0073462F">
            <w:pPr>
              <w:rPr>
                <w:sz w:val="16"/>
                <w:szCs w:val="16"/>
              </w:rPr>
            </w:pPr>
          </w:p>
          <w:p w14:paraId="2690932C" w14:textId="3987EB9F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Tennis 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shd w:val="clear" w:color="auto" w:fill="E8E8E8" w:themeFill="background2"/>
          </w:tcPr>
          <w:p w14:paraId="136ACEB6" w14:textId="1CCF6069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a French classroom </w:t>
            </w:r>
          </w:p>
        </w:tc>
        <w:tc>
          <w:tcPr>
            <w:tcW w:w="725" w:type="dxa"/>
            <w:shd w:val="clear" w:color="auto" w:fill="00B050"/>
          </w:tcPr>
          <w:p w14:paraId="0388D9CA" w14:textId="77777777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</w:tr>
      <w:tr w:rsidR="00122D7B" w:rsidRPr="00A2336F" w14:paraId="14C35326" w14:textId="77777777" w:rsidTr="00935B6A">
        <w:tc>
          <w:tcPr>
            <w:tcW w:w="575" w:type="dxa"/>
          </w:tcPr>
          <w:p w14:paraId="0D53045A" w14:textId="77777777" w:rsidR="00122D7B" w:rsidRDefault="00122D7B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DAA525" w14:textId="77777777" w:rsidR="00122D7B" w:rsidRDefault="00122D7B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FE5BFA" w14:textId="77777777" w:rsidR="00122D7B" w:rsidRPr="007310BD" w:rsidRDefault="00122D7B" w:rsidP="0073462F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7" w:type="dxa"/>
            <w:vMerge w:val="restart"/>
            <w:shd w:val="clear" w:color="auto" w:fill="auto"/>
          </w:tcPr>
          <w:p w14:paraId="431B5000" w14:textId="11968F17" w:rsidR="00122D7B" w:rsidRPr="00A2336F" w:rsidRDefault="00122D7B" w:rsidP="0073462F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>Ancient Egyptians</w:t>
            </w:r>
          </w:p>
        </w:tc>
        <w:tc>
          <w:tcPr>
            <w:tcW w:w="931" w:type="dxa"/>
            <w:shd w:val="clear" w:color="auto" w:fill="F6C5AC" w:themeFill="accent2" w:themeFillTint="66"/>
          </w:tcPr>
          <w:p w14:paraId="608CFA6A" w14:textId="0FCE0CCB" w:rsidR="00122D7B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Egyptian Cinderella </w:t>
            </w:r>
          </w:p>
          <w:p w14:paraId="1B6FA786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C1E4F5" w:themeFill="accent1" w:themeFillTint="33"/>
          </w:tcPr>
          <w:p w14:paraId="257A928D" w14:textId="5E21455E" w:rsidR="00122D7B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 B</w:t>
            </w:r>
          </w:p>
          <w:p w14:paraId="6A550103" w14:textId="77777777" w:rsidR="00122D7B" w:rsidRDefault="00122D7B" w:rsidP="0073462F">
            <w:pPr>
              <w:rPr>
                <w:sz w:val="16"/>
                <w:szCs w:val="16"/>
              </w:rPr>
            </w:pPr>
          </w:p>
          <w:p w14:paraId="5A14CF77" w14:textId="48648E0C" w:rsidR="00122D7B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6B680057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14:paraId="0FE1E9F7" w14:textId="77777777" w:rsidR="00122D7B" w:rsidRPr="00A2336F" w:rsidRDefault="00122D7B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Plants</w:t>
            </w:r>
          </w:p>
        </w:tc>
        <w:tc>
          <w:tcPr>
            <w:tcW w:w="423" w:type="dxa"/>
            <w:vMerge/>
            <w:shd w:val="clear" w:color="auto" w:fill="FFFF00"/>
          </w:tcPr>
          <w:p w14:paraId="68D972FB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vMerge w:val="restart"/>
            <w:shd w:val="clear" w:color="auto" w:fill="8DD873" w:themeFill="accent6" w:themeFillTint="99"/>
          </w:tcPr>
          <w:p w14:paraId="791D079C" w14:textId="113A24A0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Ancient Egypt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69B9D23F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BFBFBF" w:themeFill="background1" w:themeFillShade="BF"/>
          </w:tcPr>
          <w:p w14:paraId="438E9228" w14:textId="3E4D86A8" w:rsidR="00122D7B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– </w:t>
            </w:r>
            <w:r w:rsidR="0049439D">
              <w:rPr>
                <w:sz w:val="16"/>
                <w:szCs w:val="16"/>
              </w:rPr>
              <w:t xml:space="preserve">Seurat pointillism </w:t>
            </w:r>
          </w:p>
          <w:p w14:paraId="4F89E465" w14:textId="77777777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Clay – pyramid, sarcophagus/Egyptian Art</w:t>
            </w:r>
          </w:p>
          <w:p w14:paraId="18C3AE5B" w14:textId="3D16C312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vMerge w:val="restart"/>
            <w:shd w:val="clear" w:color="auto" w:fill="FFC000"/>
          </w:tcPr>
          <w:p w14:paraId="26048904" w14:textId="10648FD3" w:rsidR="00122D7B" w:rsidRPr="00A2336F" w:rsidRDefault="00285CB8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122D7B">
              <w:rPr>
                <w:sz w:val="16"/>
                <w:szCs w:val="16"/>
              </w:rPr>
              <w:t>2.4 Why do people pray?</w:t>
            </w:r>
          </w:p>
        </w:tc>
        <w:tc>
          <w:tcPr>
            <w:tcW w:w="1367" w:type="dxa"/>
            <w:shd w:val="clear" w:color="auto" w:fill="DAE9F7" w:themeFill="text2" w:themeFillTint="1A"/>
          </w:tcPr>
          <w:p w14:paraId="17091B86" w14:textId="2351805B" w:rsidR="00122D7B" w:rsidRPr="00935B6A" w:rsidRDefault="00122D7B" w:rsidP="0073462F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Creating media – Video Trailers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53719894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69F2BFCA" w14:textId="77777777" w:rsidR="0051230D" w:rsidRDefault="0051230D" w:rsidP="00512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Economic wellbeing </w:t>
            </w:r>
          </w:p>
          <w:p w14:paraId="47F748BF" w14:textId="38220765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D9F2D0" w:themeFill="accent6" w:themeFillTint="33"/>
          </w:tcPr>
          <w:p w14:paraId="74AE9F33" w14:textId="0B4B80A6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Jazz  </w:t>
            </w:r>
          </w:p>
        </w:tc>
        <w:tc>
          <w:tcPr>
            <w:tcW w:w="938" w:type="dxa"/>
            <w:shd w:val="clear" w:color="auto" w:fill="FF0000"/>
          </w:tcPr>
          <w:p w14:paraId="2AD1CA71" w14:textId="708D3F83" w:rsidR="00122D7B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Swimming </w:t>
            </w:r>
          </w:p>
          <w:p w14:paraId="5E24942F" w14:textId="09793ED0" w:rsidR="00122D7B" w:rsidRPr="006923D9" w:rsidRDefault="00122D7B" w:rsidP="0073462F">
            <w:pPr>
              <w:rPr>
                <w:sz w:val="16"/>
                <w:szCs w:val="16"/>
              </w:rPr>
            </w:pPr>
            <w:r w:rsidRPr="006923D9">
              <w:rPr>
                <w:sz w:val="16"/>
                <w:szCs w:val="16"/>
              </w:rPr>
              <w:t>Cricket</w:t>
            </w:r>
          </w:p>
          <w:p w14:paraId="1553F7FB" w14:textId="77777777" w:rsidR="00122D7B" w:rsidRPr="00A2336F" w:rsidRDefault="00122D7B" w:rsidP="006923D9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E8E8E8" w:themeFill="background2"/>
          </w:tcPr>
          <w:p w14:paraId="515D116E" w14:textId="16A43E23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transport</w:t>
            </w:r>
          </w:p>
        </w:tc>
        <w:tc>
          <w:tcPr>
            <w:tcW w:w="725" w:type="dxa"/>
            <w:shd w:val="clear" w:color="auto" w:fill="00B050"/>
          </w:tcPr>
          <w:p w14:paraId="7A727A1B" w14:textId="5291489D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</w:tr>
      <w:tr w:rsidR="00122D7B" w:rsidRPr="00A2336F" w14:paraId="6E9C4578" w14:textId="77777777" w:rsidTr="00935B6A">
        <w:tc>
          <w:tcPr>
            <w:tcW w:w="575" w:type="dxa"/>
          </w:tcPr>
          <w:p w14:paraId="24599DAA" w14:textId="77777777" w:rsidR="00122D7B" w:rsidRDefault="00122D7B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D0259D4" w14:textId="77777777" w:rsidR="00122D7B" w:rsidRDefault="00122D7B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E3CD009" w14:textId="77777777" w:rsidR="00122D7B" w:rsidRPr="007310BD" w:rsidRDefault="00122D7B" w:rsidP="0073462F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7" w:type="dxa"/>
            <w:vMerge/>
            <w:shd w:val="clear" w:color="auto" w:fill="auto"/>
          </w:tcPr>
          <w:p w14:paraId="7E05E80B" w14:textId="57FC2D49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6C5AC" w:themeFill="accent2" w:themeFillTint="66"/>
          </w:tcPr>
          <w:p w14:paraId="04E45609" w14:textId="56A2CBD8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Sausage Lion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35622CBE" w14:textId="77777777" w:rsidR="00122D7B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  <w:p w14:paraId="7943E1B6" w14:textId="77777777" w:rsidR="00122D7B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573518C6" w14:textId="66E923CA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Statistics 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FFFF00"/>
          </w:tcPr>
          <w:p w14:paraId="2B044364" w14:textId="66D87D79" w:rsidR="00122D7B" w:rsidRPr="00A2336F" w:rsidRDefault="00935B6A" w:rsidP="0073462F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>Animals including humans</w:t>
            </w:r>
          </w:p>
        </w:tc>
        <w:tc>
          <w:tcPr>
            <w:tcW w:w="423" w:type="dxa"/>
            <w:vMerge/>
            <w:shd w:val="clear" w:color="auto" w:fill="FFFF00"/>
          </w:tcPr>
          <w:p w14:paraId="5D9A168A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8DD873" w:themeFill="accent6" w:themeFillTint="99"/>
          </w:tcPr>
          <w:p w14:paraId="7B5F8359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D9F2D0" w:themeFill="accent6" w:themeFillTint="33"/>
          </w:tcPr>
          <w:p w14:paraId="1A3ED7A8" w14:textId="5DB9EEAB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use – Urban and Rural 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77E41847" w14:textId="00BFA1CF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– cooking and nutrition</w:t>
            </w:r>
            <w:r w:rsidR="0049439D">
              <w:rPr>
                <w:sz w:val="16"/>
                <w:szCs w:val="16"/>
              </w:rPr>
              <w:t xml:space="preserve"> – what is a balanced diet </w:t>
            </w:r>
          </w:p>
        </w:tc>
        <w:tc>
          <w:tcPr>
            <w:tcW w:w="1001" w:type="dxa"/>
            <w:vMerge/>
            <w:shd w:val="clear" w:color="auto" w:fill="FFC000"/>
          </w:tcPr>
          <w:p w14:paraId="04844A3E" w14:textId="7A6894C0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DAE9F7" w:themeFill="text2" w:themeFillTint="1A"/>
          </w:tcPr>
          <w:p w14:paraId="6220D61B" w14:textId="24FCE58E" w:rsidR="00122D7B" w:rsidRPr="00935B6A" w:rsidRDefault="00122D7B" w:rsidP="0073462F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Data Handling – Comparison Card Databases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20C2C2BF" w14:textId="77777777" w:rsidR="00122D7B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5528B58D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Wellbeing: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5C9D757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-Discover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B56D468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-Take notice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D1F95A3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-connect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FBC71CB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-Give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B6661F3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-Move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80A62E4" w14:textId="77777777" w:rsidR="0051230D" w:rsidRDefault="0051230D" w:rsidP="0073462F">
            <w:pPr>
              <w:rPr>
                <w:sz w:val="16"/>
                <w:szCs w:val="16"/>
              </w:rPr>
            </w:pPr>
          </w:p>
          <w:p w14:paraId="0C5C21FE" w14:textId="4B027334" w:rsidR="00122D7B" w:rsidRPr="00A2336F" w:rsidRDefault="00122D7B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Transition </w:t>
            </w:r>
          </w:p>
        </w:tc>
        <w:tc>
          <w:tcPr>
            <w:tcW w:w="1084" w:type="dxa"/>
            <w:shd w:val="clear" w:color="auto" w:fill="D9F2D0" w:themeFill="accent6" w:themeFillTint="33"/>
          </w:tcPr>
          <w:p w14:paraId="4590D55B" w14:textId="44F1590E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Traditional instruments and composition   </w:t>
            </w:r>
          </w:p>
        </w:tc>
        <w:tc>
          <w:tcPr>
            <w:tcW w:w="938" w:type="dxa"/>
            <w:shd w:val="clear" w:color="auto" w:fill="FF0000"/>
          </w:tcPr>
          <w:p w14:paraId="6055D3DB" w14:textId="6E72BBD2" w:rsidR="00122D7B" w:rsidRPr="00A2336F" w:rsidRDefault="00122D7B" w:rsidP="0073462F">
            <w:pPr>
              <w:rPr>
                <w:sz w:val="16"/>
                <w:szCs w:val="16"/>
              </w:rPr>
            </w:pPr>
            <w:r w:rsidRPr="006923D9">
              <w:rPr>
                <w:sz w:val="16"/>
                <w:szCs w:val="16"/>
              </w:rPr>
              <w:t>Swimming</w:t>
            </w:r>
          </w:p>
          <w:p w14:paraId="57AD638E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  <w:p w14:paraId="31D1271D" w14:textId="77777777" w:rsidR="00122D7B" w:rsidRPr="00A2336F" w:rsidRDefault="00122D7B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Athletics </w:t>
            </w:r>
          </w:p>
        </w:tc>
        <w:tc>
          <w:tcPr>
            <w:tcW w:w="985" w:type="dxa"/>
            <w:shd w:val="clear" w:color="auto" w:fill="E8E8E8" w:themeFill="background2"/>
          </w:tcPr>
          <w:p w14:paraId="3FD645EC" w14:textId="0D6B76BA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French numbers, calendars and birthdays </w:t>
            </w:r>
          </w:p>
        </w:tc>
        <w:tc>
          <w:tcPr>
            <w:tcW w:w="725" w:type="dxa"/>
            <w:shd w:val="clear" w:color="auto" w:fill="00B050"/>
          </w:tcPr>
          <w:p w14:paraId="1A454607" w14:textId="2A9B8A73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</w:tr>
    </w:tbl>
    <w:p w14:paraId="7C21FF02" w14:textId="77777777" w:rsidR="00D61897" w:rsidRPr="00736EBA" w:rsidRDefault="00D61897" w:rsidP="00D61897">
      <w:pPr>
        <w:tabs>
          <w:tab w:val="left" w:pos="2114"/>
        </w:tabs>
      </w:pPr>
    </w:p>
    <w:p w14:paraId="0F91F7B6" w14:textId="77777777" w:rsidR="00D61897" w:rsidRDefault="00D61897" w:rsidP="007310BD">
      <w:pPr>
        <w:tabs>
          <w:tab w:val="left" w:pos="2114"/>
        </w:tabs>
      </w:pPr>
    </w:p>
    <w:p w14:paraId="24D933DA" w14:textId="77777777" w:rsidR="00AA5AD3" w:rsidRDefault="00AA5AD3" w:rsidP="007310BD">
      <w:pPr>
        <w:tabs>
          <w:tab w:val="left" w:pos="2114"/>
        </w:tabs>
      </w:pPr>
    </w:p>
    <w:p w14:paraId="0FE20556" w14:textId="77777777" w:rsidR="00AA5AD3" w:rsidRDefault="00AA5AD3" w:rsidP="007310BD">
      <w:pPr>
        <w:tabs>
          <w:tab w:val="left" w:pos="2114"/>
        </w:tabs>
      </w:pPr>
    </w:p>
    <w:tbl>
      <w:tblPr>
        <w:tblStyle w:val="TableGrid"/>
        <w:tblpPr w:leftFromText="180" w:rightFromText="180" w:vertAnchor="page" w:horzAnchor="margin" w:tblpXSpec="center" w:tblpY="1480"/>
        <w:tblW w:w="16221" w:type="dxa"/>
        <w:tblLook w:val="04A0" w:firstRow="1" w:lastRow="0" w:firstColumn="1" w:lastColumn="0" w:noHBand="0" w:noVBand="1"/>
      </w:tblPr>
      <w:tblGrid>
        <w:gridCol w:w="575"/>
        <w:gridCol w:w="918"/>
        <w:gridCol w:w="1113"/>
        <w:gridCol w:w="1166"/>
        <w:gridCol w:w="905"/>
        <w:gridCol w:w="423"/>
        <w:gridCol w:w="961"/>
        <w:gridCol w:w="1001"/>
        <w:gridCol w:w="1392"/>
        <w:gridCol w:w="1196"/>
        <w:gridCol w:w="1231"/>
        <w:gridCol w:w="423"/>
        <w:gridCol w:w="1128"/>
        <w:gridCol w:w="1110"/>
        <w:gridCol w:w="986"/>
        <w:gridCol w:w="968"/>
        <w:gridCol w:w="725"/>
      </w:tblGrid>
      <w:tr w:rsidR="005515D7" w:rsidRPr="00A2336F" w14:paraId="172C7F76" w14:textId="77777777" w:rsidTr="00D90B49">
        <w:tc>
          <w:tcPr>
            <w:tcW w:w="16221" w:type="dxa"/>
            <w:gridSpan w:val="17"/>
          </w:tcPr>
          <w:p w14:paraId="6890D446" w14:textId="07FBDF70" w:rsidR="005515D7" w:rsidRPr="00A2336F" w:rsidRDefault="005515D7" w:rsidP="005515D7">
            <w:pPr>
              <w:jc w:val="center"/>
              <w:rPr>
                <w:b/>
                <w:bCs/>
                <w:sz w:val="16"/>
                <w:szCs w:val="16"/>
              </w:rPr>
            </w:pPr>
            <w:r w:rsidRPr="00125249">
              <w:rPr>
                <w:b/>
                <w:bCs/>
                <w:sz w:val="28"/>
                <w:szCs w:val="28"/>
              </w:rPr>
              <w:lastRenderedPageBreak/>
              <w:t>YEAR 4</w:t>
            </w:r>
          </w:p>
        </w:tc>
      </w:tr>
      <w:tr w:rsidR="005630D2" w:rsidRPr="00A2336F" w14:paraId="1CAD173D" w14:textId="77777777" w:rsidTr="00160449">
        <w:tc>
          <w:tcPr>
            <w:tcW w:w="575" w:type="dxa"/>
          </w:tcPr>
          <w:p w14:paraId="6A6F20CE" w14:textId="77777777" w:rsidR="005630D2" w:rsidRPr="007310BD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918" w:type="dxa"/>
          </w:tcPr>
          <w:p w14:paraId="444A70F4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Topic Title</w:t>
            </w:r>
          </w:p>
        </w:tc>
        <w:tc>
          <w:tcPr>
            <w:tcW w:w="1113" w:type="dxa"/>
            <w:shd w:val="clear" w:color="auto" w:fill="F6C5AC" w:themeFill="accent2" w:themeFillTint="66"/>
          </w:tcPr>
          <w:p w14:paraId="2B23C867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English</w:t>
            </w:r>
          </w:p>
          <w:p w14:paraId="72DCEA47" w14:textId="16CBE413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(Core Texts)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46E7E6F0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Maths</w:t>
            </w:r>
          </w:p>
          <w:p w14:paraId="5267C26F" w14:textId="49935E34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(WRM)</w:t>
            </w:r>
          </w:p>
        </w:tc>
        <w:tc>
          <w:tcPr>
            <w:tcW w:w="1328" w:type="dxa"/>
            <w:gridSpan w:val="2"/>
            <w:shd w:val="clear" w:color="auto" w:fill="FFFF00"/>
          </w:tcPr>
          <w:p w14:paraId="33E4C793" w14:textId="77777777" w:rsid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Science</w:t>
            </w:r>
          </w:p>
          <w:p w14:paraId="719B109C" w14:textId="6AC91C81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Planning)</w:t>
            </w:r>
          </w:p>
        </w:tc>
        <w:tc>
          <w:tcPr>
            <w:tcW w:w="961" w:type="dxa"/>
            <w:shd w:val="clear" w:color="auto" w:fill="8DD873" w:themeFill="accent6" w:themeFillTint="99"/>
          </w:tcPr>
          <w:p w14:paraId="64D92D47" w14:textId="75F13283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7AAAD953" w14:textId="462DB3FA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076051DF" w14:textId="5727EDA5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Art / DT</w:t>
            </w:r>
          </w:p>
        </w:tc>
        <w:tc>
          <w:tcPr>
            <w:tcW w:w="1205" w:type="dxa"/>
            <w:shd w:val="clear" w:color="auto" w:fill="FFC000"/>
          </w:tcPr>
          <w:p w14:paraId="487F149C" w14:textId="77777777" w:rsid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RE</w:t>
            </w:r>
          </w:p>
          <w:p w14:paraId="15319049" w14:textId="4E4688ED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Agreed Syllabus)</w:t>
            </w:r>
          </w:p>
        </w:tc>
        <w:tc>
          <w:tcPr>
            <w:tcW w:w="1654" w:type="dxa"/>
            <w:gridSpan w:val="2"/>
            <w:shd w:val="clear" w:color="auto" w:fill="DAE9F7" w:themeFill="text2" w:themeFillTint="1A"/>
          </w:tcPr>
          <w:p w14:paraId="298D1788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Computing</w:t>
            </w:r>
          </w:p>
          <w:p w14:paraId="2293D406" w14:textId="24CC9859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1C39AA05" w14:textId="2C8A1493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PSHE / RSE</w:t>
            </w:r>
          </w:p>
        </w:tc>
        <w:tc>
          <w:tcPr>
            <w:tcW w:w="1110" w:type="dxa"/>
            <w:shd w:val="clear" w:color="auto" w:fill="D9F2D0" w:themeFill="accent6" w:themeFillTint="33"/>
          </w:tcPr>
          <w:p w14:paraId="794A0DB6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Music</w:t>
            </w:r>
          </w:p>
          <w:p w14:paraId="04309DBE" w14:textId="28FCE8FE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938" w:type="dxa"/>
            <w:shd w:val="clear" w:color="auto" w:fill="FF0000"/>
          </w:tcPr>
          <w:p w14:paraId="07322AB7" w14:textId="77777777" w:rsid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PE</w:t>
            </w:r>
          </w:p>
          <w:p w14:paraId="5820417D" w14:textId="2A9D55AB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(Complete PE)</w:t>
            </w:r>
          </w:p>
        </w:tc>
        <w:tc>
          <w:tcPr>
            <w:tcW w:w="972" w:type="dxa"/>
            <w:shd w:val="clear" w:color="auto" w:fill="E8E8E8" w:themeFill="background2"/>
          </w:tcPr>
          <w:p w14:paraId="3667812B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French</w:t>
            </w:r>
          </w:p>
          <w:p w14:paraId="25203CE2" w14:textId="3BD32C35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725" w:type="dxa"/>
            <w:shd w:val="clear" w:color="auto" w:fill="00B050"/>
          </w:tcPr>
          <w:p w14:paraId="60CC678B" w14:textId="3B491E0E" w:rsidR="005630D2" w:rsidRPr="00A2336F" w:rsidRDefault="005630D2" w:rsidP="005630D2">
            <w:pPr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Forest School</w:t>
            </w:r>
          </w:p>
        </w:tc>
      </w:tr>
      <w:tr w:rsidR="00267B1F" w:rsidRPr="00A2336F" w14:paraId="12453DC6" w14:textId="77777777" w:rsidTr="00160449">
        <w:tc>
          <w:tcPr>
            <w:tcW w:w="575" w:type="dxa"/>
          </w:tcPr>
          <w:p w14:paraId="37614D89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E85A76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E3249B" w14:textId="77777777" w:rsidR="005200F0" w:rsidRPr="007310BD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18" w:type="dxa"/>
          </w:tcPr>
          <w:p w14:paraId="5B000993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Into the Deep Freeze</w:t>
            </w:r>
          </w:p>
        </w:tc>
        <w:tc>
          <w:tcPr>
            <w:tcW w:w="1113" w:type="dxa"/>
            <w:shd w:val="clear" w:color="auto" w:fill="F6C5AC" w:themeFill="accent2" w:themeFillTint="66"/>
          </w:tcPr>
          <w:p w14:paraId="2B7C403E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School focus text</w:t>
            </w:r>
          </w:p>
          <w:p w14:paraId="58B95D51" w14:textId="77777777" w:rsidR="005200F0" w:rsidRDefault="005200F0" w:rsidP="005200F0">
            <w:pPr>
              <w:rPr>
                <w:sz w:val="16"/>
                <w:szCs w:val="16"/>
              </w:rPr>
            </w:pPr>
          </w:p>
          <w:p w14:paraId="5A3DE19D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 Palace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1305212D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46D6665B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Addition and Subtraction</w:t>
            </w:r>
          </w:p>
        </w:tc>
        <w:tc>
          <w:tcPr>
            <w:tcW w:w="905" w:type="dxa"/>
            <w:shd w:val="clear" w:color="auto" w:fill="FFFF00"/>
          </w:tcPr>
          <w:p w14:paraId="2A2194F1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Living Things and their Habitats 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</w:tcPr>
          <w:p w14:paraId="655B99E5" w14:textId="77777777" w:rsidR="005200F0" w:rsidRPr="00A2336F" w:rsidRDefault="005200F0" w:rsidP="005200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Scientifically – investigations </w:t>
            </w:r>
          </w:p>
        </w:tc>
        <w:tc>
          <w:tcPr>
            <w:tcW w:w="961" w:type="dxa"/>
            <w:shd w:val="clear" w:color="auto" w:fill="8DD873" w:themeFill="accent6" w:themeFillTint="99"/>
          </w:tcPr>
          <w:p w14:paraId="062BD6D0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D9F2D0" w:themeFill="accent6" w:themeFillTint="33"/>
          </w:tcPr>
          <w:p w14:paraId="5ADC9D43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Into the Deep Freeze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5C89F9EA" w14:textId="77777777" w:rsidR="005200F0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- </w:t>
            </w:r>
            <w:r w:rsidRPr="00A2336F">
              <w:rPr>
                <w:sz w:val="16"/>
                <w:szCs w:val="16"/>
              </w:rPr>
              <w:t>Self portrait</w:t>
            </w:r>
            <w:r>
              <w:rPr>
                <w:sz w:val="16"/>
                <w:szCs w:val="16"/>
              </w:rPr>
              <w:t>s</w:t>
            </w:r>
          </w:p>
          <w:p w14:paraId="34457966" w14:textId="77777777" w:rsidR="005200F0" w:rsidRDefault="005200F0" w:rsidP="005200F0">
            <w:pPr>
              <w:rPr>
                <w:sz w:val="16"/>
                <w:szCs w:val="16"/>
              </w:rPr>
            </w:pPr>
          </w:p>
          <w:p w14:paraId="684F0D67" w14:textId="773E8F4D" w:rsidR="005200F0" w:rsidRPr="00A2336F" w:rsidRDefault="0049439D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 Klee</w:t>
            </w:r>
          </w:p>
        </w:tc>
        <w:tc>
          <w:tcPr>
            <w:tcW w:w="1205" w:type="dxa"/>
            <w:shd w:val="clear" w:color="auto" w:fill="FFC000"/>
          </w:tcPr>
          <w:p w14:paraId="3BC20FF8" w14:textId="4687747C" w:rsidR="005200F0" w:rsidRPr="00A2336F" w:rsidRDefault="00285CB8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5200F0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8 What does it mean to be a Hindu in Britain today?</w:t>
            </w:r>
          </w:p>
        </w:tc>
        <w:tc>
          <w:tcPr>
            <w:tcW w:w="1231" w:type="dxa"/>
            <w:shd w:val="clear" w:color="auto" w:fill="DAE9F7" w:themeFill="text2" w:themeFillTint="1A"/>
          </w:tcPr>
          <w:p w14:paraId="1EEB77FC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Computing systems and networks – collaborative learning </w:t>
            </w:r>
          </w:p>
        </w:tc>
        <w:tc>
          <w:tcPr>
            <w:tcW w:w="423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A66BEAF" w14:textId="77777777" w:rsidR="005200F0" w:rsidRPr="00A2336F" w:rsidRDefault="005200F0" w:rsidP="005200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Safety 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62AE2BFE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Family and relationships including </w:t>
            </w:r>
            <w:r>
              <w:rPr>
                <w:sz w:val="16"/>
                <w:szCs w:val="16"/>
              </w:rPr>
              <w:t>stereotypes</w:t>
            </w:r>
          </w:p>
        </w:tc>
        <w:tc>
          <w:tcPr>
            <w:tcW w:w="1110" w:type="dxa"/>
            <w:shd w:val="clear" w:color="auto" w:fill="D9F2D0" w:themeFill="accent6" w:themeFillTint="33"/>
          </w:tcPr>
          <w:p w14:paraId="4EDAA91B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and tuned percussion – rainforest theme</w:t>
            </w:r>
          </w:p>
        </w:tc>
        <w:tc>
          <w:tcPr>
            <w:tcW w:w="938" w:type="dxa"/>
            <w:shd w:val="clear" w:color="auto" w:fill="FF0000"/>
          </w:tcPr>
          <w:p w14:paraId="5EADC9DD" w14:textId="24D650AD" w:rsidR="00902216" w:rsidRDefault="00902216" w:rsidP="0090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Swimming </w:t>
            </w:r>
          </w:p>
          <w:p w14:paraId="4C260631" w14:textId="77777777" w:rsidR="00902216" w:rsidRDefault="00902216" w:rsidP="00902216">
            <w:pPr>
              <w:rPr>
                <w:sz w:val="16"/>
                <w:szCs w:val="16"/>
              </w:rPr>
            </w:pPr>
          </w:p>
          <w:p w14:paraId="7AC157BF" w14:textId="3CEDC216" w:rsidR="005200F0" w:rsidRPr="00A2336F" w:rsidRDefault="006923D9" w:rsidP="0090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Tag Rugby </w:t>
            </w:r>
          </w:p>
        </w:tc>
        <w:tc>
          <w:tcPr>
            <w:tcW w:w="972" w:type="dxa"/>
            <w:shd w:val="clear" w:color="auto" w:fill="E8E8E8" w:themeFill="background2"/>
          </w:tcPr>
          <w:p w14:paraId="665024EF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Portraits </w:t>
            </w:r>
          </w:p>
        </w:tc>
        <w:tc>
          <w:tcPr>
            <w:tcW w:w="725" w:type="dxa"/>
            <w:shd w:val="clear" w:color="auto" w:fill="00B050"/>
          </w:tcPr>
          <w:p w14:paraId="2BA5CA0E" w14:textId="5D7FCD5E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</w:tr>
      <w:tr w:rsidR="00267B1F" w:rsidRPr="00A2336F" w14:paraId="71AA5068" w14:textId="77777777" w:rsidTr="00160449">
        <w:tc>
          <w:tcPr>
            <w:tcW w:w="575" w:type="dxa"/>
          </w:tcPr>
          <w:p w14:paraId="055FA1BC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CC63BE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C1B3D92" w14:textId="77777777" w:rsidR="005200F0" w:rsidRPr="007310BD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18" w:type="dxa"/>
          </w:tcPr>
          <w:p w14:paraId="3C160A2B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Victorious Victorians </w:t>
            </w:r>
          </w:p>
        </w:tc>
        <w:tc>
          <w:tcPr>
            <w:tcW w:w="1113" w:type="dxa"/>
            <w:shd w:val="clear" w:color="auto" w:fill="F6C5AC" w:themeFill="accent2" w:themeFillTint="66"/>
          </w:tcPr>
          <w:p w14:paraId="3490DE7A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Great Expectations 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34B3B368" w14:textId="77777777" w:rsidR="005200F0" w:rsidRDefault="005200F0" w:rsidP="005200F0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Addition and subtraction</w:t>
            </w:r>
          </w:p>
          <w:p w14:paraId="6CF66263" w14:textId="77777777" w:rsidR="005200F0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  <w:p w14:paraId="4329665A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Multiplication and Division </w:t>
            </w:r>
          </w:p>
        </w:tc>
        <w:tc>
          <w:tcPr>
            <w:tcW w:w="905" w:type="dxa"/>
            <w:shd w:val="clear" w:color="auto" w:fill="FFFF00"/>
          </w:tcPr>
          <w:p w14:paraId="2648643D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Electricity </w:t>
            </w:r>
          </w:p>
        </w:tc>
        <w:tc>
          <w:tcPr>
            <w:tcW w:w="423" w:type="dxa"/>
            <w:vMerge/>
            <w:shd w:val="clear" w:color="auto" w:fill="FFFF00"/>
          </w:tcPr>
          <w:p w14:paraId="423A2DF5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8DD873" w:themeFill="accent6" w:themeFillTint="99"/>
          </w:tcPr>
          <w:p w14:paraId="4D01F9E1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Victorian Britain 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5FDBF977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14FE2413" w14:textId="5D4D01E0" w:rsidR="005200F0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Electrical systems </w:t>
            </w:r>
            <w:r w:rsidR="0049439D">
              <w:rPr>
                <w:sz w:val="16"/>
                <w:szCs w:val="16"/>
              </w:rPr>
              <w:t xml:space="preserve">– light up scenes </w:t>
            </w:r>
            <w:r>
              <w:rPr>
                <w:sz w:val="16"/>
                <w:szCs w:val="16"/>
              </w:rPr>
              <w:t xml:space="preserve">  </w:t>
            </w:r>
          </w:p>
          <w:p w14:paraId="74BA9835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Christmas cards</w:t>
            </w:r>
          </w:p>
        </w:tc>
        <w:tc>
          <w:tcPr>
            <w:tcW w:w="1205" w:type="dxa"/>
            <w:shd w:val="clear" w:color="auto" w:fill="FFC000"/>
          </w:tcPr>
          <w:p w14:paraId="356E2902" w14:textId="1258D5E5" w:rsidR="005200F0" w:rsidRPr="00A2336F" w:rsidRDefault="00285CB8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L2.5a How do people from religious and non-religious communities celebrate </w:t>
            </w:r>
            <w:proofErr w:type="spellStart"/>
            <w:r>
              <w:rPr>
                <w:sz w:val="16"/>
                <w:szCs w:val="16"/>
              </w:rPr>
              <w:t>ke</w:t>
            </w:r>
            <w:proofErr w:type="spellEnd"/>
            <w:r>
              <w:rPr>
                <w:sz w:val="16"/>
                <w:szCs w:val="16"/>
              </w:rPr>
              <w:t xml:space="preserve"> festivals?</w:t>
            </w:r>
          </w:p>
        </w:tc>
        <w:tc>
          <w:tcPr>
            <w:tcW w:w="1231" w:type="dxa"/>
            <w:shd w:val="clear" w:color="auto" w:fill="DAE9F7" w:themeFill="text2" w:themeFillTint="1A"/>
          </w:tcPr>
          <w:p w14:paraId="5E280006" w14:textId="457EC135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Programming </w:t>
            </w:r>
            <w:r w:rsidR="001543A6" w:rsidRPr="00285CB8">
              <w:rPr>
                <w:sz w:val="16"/>
                <w:szCs w:val="16"/>
              </w:rPr>
              <w:t xml:space="preserve">Further coding with </w:t>
            </w:r>
            <w:r w:rsidRPr="00285CB8">
              <w:rPr>
                <w:sz w:val="16"/>
                <w:szCs w:val="16"/>
              </w:rPr>
              <w:t>Scratch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3F95DF44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73A2FB8E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 and wellbeing 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emotions and mental health </w:t>
            </w:r>
          </w:p>
        </w:tc>
        <w:tc>
          <w:tcPr>
            <w:tcW w:w="1110" w:type="dxa"/>
            <w:shd w:val="clear" w:color="auto" w:fill="D9F2D0" w:themeFill="accent6" w:themeFillTint="33"/>
          </w:tcPr>
          <w:p w14:paraId="4E997E35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Rock and roll </w:t>
            </w:r>
          </w:p>
        </w:tc>
        <w:tc>
          <w:tcPr>
            <w:tcW w:w="938" w:type="dxa"/>
            <w:shd w:val="clear" w:color="auto" w:fill="FF0000"/>
          </w:tcPr>
          <w:p w14:paraId="4F7B394A" w14:textId="12C0D1C6" w:rsidR="005200F0" w:rsidRPr="00A2336F" w:rsidRDefault="00902216" w:rsidP="006923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Swimming </w:t>
            </w:r>
            <w:r w:rsidR="006923D9">
              <w:rPr>
                <w:sz w:val="16"/>
                <w:szCs w:val="16"/>
              </w:rPr>
              <w:t xml:space="preserve">Football </w:t>
            </w:r>
            <w:r w:rsidR="005200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shd w:val="clear" w:color="auto" w:fill="E8E8E8" w:themeFill="background2"/>
          </w:tcPr>
          <w:p w14:paraId="4551A845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French clothes </w:t>
            </w:r>
          </w:p>
        </w:tc>
        <w:tc>
          <w:tcPr>
            <w:tcW w:w="725" w:type="dxa"/>
            <w:shd w:val="clear" w:color="auto" w:fill="00B050"/>
          </w:tcPr>
          <w:p w14:paraId="68B1377B" w14:textId="0AF673EE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</w:tr>
      <w:tr w:rsidR="005200F0" w:rsidRPr="00A2336F" w14:paraId="058A62C2" w14:textId="77777777" w:rsidTr="00160449">
        <w:tc>
          <w:tcPr>
            <w:tcW w:w="575" w:type="dxa"/>
          </w:tcPr>
          <w:p w14:paraId="2DDBA71C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EA6A46D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FEDFD6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1DDE059" w14:textId="77777777" w:rsidR="005200F0" w:rsidRPr="007310BD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8" w:type="dxa"/>
            <w:vMerge w:val="restart"/>
          </w:tcPr>
          <w:p w14:paraId="37F47460" w14:textId="681FB9B1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Romans   </w:t>
            </w:r>
          </w:p>
        </w:tc>
        <w:tc>
          <w:tcPr>
            <w:tcW w:w="1113" w:type="dxa"/>
            <w:shd w:val="clear" w:color="auto" w:fill="F6C5AC" w:themeFill="accent2" w:themeFillTint="66"/>
          </w:tcPr>
          <w:p w14:paraId="382149A4" w14:textId="16800293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Roman Myths and Legends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7012DCFC" w14:textId="583AA462" w:rsidR="005200F0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Multiplication and division Part </w:t>
            </w:r>
          </w:p>
          <w:p w14:paraId="76E111BD" w14:textId="77777777" w:rsidR="005200F0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 and Perimeter </w:t>
            </w:r>
          </w:p>
          <w:p w14:paraId="1EB4A988" w14:textId="5788C868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Fractions </w:t>
            </w:r>
          </w:p>
        </w:tc>
        <w:tc>
          <w:tcPr>
            <w:tcW w:w="905" w:type="dxa"/>
            <w:shd w:val="clear" w:color="auto" w:fill="FFFF00"/>
          </w:tcPr>
          <w:p w14:paraId="13D89529" w14:textId="63CB210B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Animals including humans </w:t>
            </w:r>
          </w:p>
        </w:tc>
        <w:tc>
          <w:tcPr>
            <w:tcW w:w="423" w:type="dxa"/>
            <w:vMerge/>
            <w:shd w:val="clear" w:color="auto" w:fill="FFFF00"/>
          </w:tcPr>
          <w:p w14:paraId="76DEF5B2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shd w:val="clear" w:color="auto" w:fill="8DD873" w:themeFill="accent6" w:themeFillTint="99"/>
          </w:tcPr>
          <w:p w14:paraId="6284A985" w14:textId="168E39BD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Roman Britain  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166836E6" w14:textId="7CA0E59B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Italy – region study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370ED864" w14:textId="60AFFDCC" w:rsidR="005200F0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Food – pizza making </w:t>
            </w:r>
          </w:p>
          <w:p w14:paraId="4F904F11" w14:textId="77777777" w:rsidR="005200F0" w:rsidRDefault="005200F0" w:rsidP="005200F0">
            <w:pPr>
              <w:rPr>
                <w:sz w:val="16"/>
                <w:szCs w:val="16"/>
              </w:rPr>
            </w:pPr>
          </w:p>
          <w:p w14:paraId="6E3617BD" w14:textId="62E67251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– Roman mosaics  </w:t>
            </w:r>
          </w:p>
        </w:tc>
        <w:tc>
          <w:tcPr>
            <w:tcW w:w="1205" w:type="dxa"/>
            <w:shd w:val="clear" w:color="auto" w:fill="FFC000"/>
          </w:tcPr>
          <w:p w14:paraId="2C39A253" w14:textId="79856756" w:rsidR="005200F0" w:rsidRPr="00A2336F" w:rsidRDefault="00960572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L2.1 What do different people believe about God? (Part 2 Hinduism and Humanism)</w:t>
            </w:r>
          </w:p>
        </w:tc>
        <w:tc>
          <w:tcPr>
            <w:tcW w:w="1231" w:type="dxa"/>
            <w:shd w:val="clear" w:color="auto" w:fill="DAE9F7" w:themeFill="text2" w:themeFillTint="1A"/>
          </w:tcPr>
          <w:p w14:paraId="3A151CF3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media: Website design 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5704651A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5EA77394" w14:textId="3850AEEE" w:rsidR="005200F0" w:rsidRPr="00A2336F" w:rsidRDefault="003A5F47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Citizenship including communities   </w:t>
            </w:r>
          </w:p>
        </w:tc>
        <w:tc>
          <w:tcPr>
            <w:tcW w:w="1110" w:type="dxa"/>
            <w:shd w:val="clear" w:color="auto" w:fill="D9F2D0" w:themeFill="accent6" w:themeFillTint="33"/>
          </w:tcPr>
          <w:p w14:paraId="5909EC80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Changes in pitch, tempo and dynamics  </w:t>
            </w:r>
          </w:p>
        </w:tc>
        <w:tc>
          <w:tcPr>
            <w:tcW w:w="938" w:type="dxa"/>
            <w:shd w:val="clear" w:color="auto" w:fill="FF0000"/>
          </w:tcPr>
          <w:p w14:paraId="40BB634C" w14:textId="77777777" w:rsidR="006923D9" w:rsidRDefault="005200F0" w:rsidP="006923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02216">
              <w:rPr>
                <w:sz w:val="16"/>
                <w:szCs w:val="16"/>
              </w:rPr>
              <w:t xml:space="preserve"> </w:t>
            </w:r>
            <w:r w:rsidR="006923D9">
              <w:rPr>
                <w:sz w:val="16"/>
                <w:szCs w:val="16"/>
              </w:rPr>
              <w:t>Bridges</w:t>
            </w:r>
          </w:p>
          <w:p w14:paraId="1420B23A" w14:textId="77777777" w:rsidR="006923D9" w:rsidRDefault="006923D9" w:rsidP="006923D9">
            <w:pPr>
              <w:rPr>
                <w:sz w:val="16"/>
                <w:szCs w:val="16"/>
              </w:rPr>
            </w:pPr>
          </w:p>
          <w:p w14:paraId="6E795D87" w14:textId="2C66EA4D" w:rsidR="005200F0" w:rsidRPr="00A2336F" w:rsidRDefault="006923D9" w:rsidP="006923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Space </w:t>
            </w:r>
            <w:r w:rsidR="00902216">
              <w:rPr>
                <w:sz w:val="16"/>
                <w:szCs w:val="16"/>
              </w:rPr>
              <w:t xml:space="preserve">  </w:t>
            </w:r>
            <w:r w:rsidR="00902216" w:rsidRPr="00A2336F">
              <w:rPr>
                <w:sz w:val="16"/>
                <w:szCs w:val="16"/>
              </w:rPr>
              <w:t xml:space="preserve"> </w:t>
            </w:r>
            <w:r w:rsidR="009022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shd w:val="clear" w:color="auto" w:fill="E8E8E8" w:themeFill="background2"/>
          </w:tcPr>
          <w:p w14:paraId="41060478" w14:textId="2BEA2CDD" w:rsidR="005200F0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food</w:t>
            </w:r>
          </w:p>
        </w:tc>
        <w:tc>
          <w:tcPr>
            <w:tcW w:w="725" w:type="dxa"/>
            <w:shd w:val="clear" w:color="auto" w:fill="00B050"/>
          </w:tcPr>
          <w:p w14:paraId="1EE65653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</w:tr>
      <w:tr w:rsidR="005200F0" w:rsidRPr="00A2336F" w14:paraId="0AB18172" w14:textId="77777777" w:rsidTr="00160449">
        <w:tc>
          <w:tcPr>
            <w:tcW w:w="575" w:type="dxa"/>
          </w:tcPr>
          <w:p w14:paraId="28FB4D39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CE45A5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529EC9" w14:textId="77777777" w:rsidR="005200F0" w:rsidRPr="007310BD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18" w:type="dxa"/>
            <w:vMerge/>
          </w:tcPr>
          <w:p w14:paraId="53A268AC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shd w:val="clear" w:color="auto" w:fill="F6C5AC" w:themeFill="accent2" w:themeFillTint="66"/>
          </w:tcPr>
          <w:p w14:paraId="18967EA8" w14:textId="1E8B11E8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Vesuvius </w:t>
            </w:r>
            <w:proofErr w:type="spellStart"/>
            <w:r>
              <w:rPr>
                <w:sz w:val="16"/>
                <w:szCs w:val="16"/>
              </w:rPr>
              <w:t>Poovius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01D60077" w14:textId="07D6EDFB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Fractions and decimals </w:t>
            </w:r>
          </w:p>
        </w:tc>
        <w:tc>
          <w:tcPr>
            <w:tcW w:w="905" w:type="dxa"/>
            <w:shd w:val="clear" w:color="auto" w:fill="FFFF00"/>
          </w:tcPr>
          <w:p w14:paraId="09DC79A6" w14:textId="5EC34F3E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Sound </w:t>
            </w:r>
          </w:p>
        </w:tc>
        <w:tc>
          <w:tcPr>
            <w:tcW w:w="423" w:type="dxa"/>
            <w:vMerge/>
            <w:shd w:val="clear" w:color="auto" w:fill="FFFF00"/>
          </w:tcPr>
          <w:p w14:paraId="6A33936C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vMerge/>
            <w:shd w:val="clear" w:color="auto" w:fill="8DD873" w:themeFill="accent6" w:themeFillTint="99"/>
          </w:tcPr>
          <w:p w14:paraId="57AB76F5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D9F2D0" w:themeFill="accent6" w:themeFillTint="33"/>
          </w:tcPr>
          <w:p w14:paraId="67FF72AA" w14:textId="2C154BCA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24F7104E" w14:textId="77777777" w:rsidR="005200F0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structures </w:t>
            </w:r>
          </w:p>
          <w:p w14:paraId="4DDEBF8B" w14:textId="192783F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Shell structure as protection</w:t>
            </w:r>
          </w:p>
        </w:tc>
        <w:tc>
          <w:tcPr>
            <w:tcW w:w="1205" w:type="dxa"/>
            <w:shd w:val="clear" w:color="auto" w:fill="FFC000"/>
          </w:tcPr>
          <w:p w14:paraId="756724E3" w14:textId="0DDA49F4" w:rsidR="005200F0" w:rsidRPr="00A2336F" w:rsidRDefault="00960572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L2.3 Why is </w:t>
            </w:r>
            <w:proofErr w:type="gramStart"/>
            <w:r>
              <w:rPr>
                <w:sz w:val="16"/>
                <w:szCs w:val="16"/>
              </w:rPr>
              <w:t>Jesus</w:t>
            </w:r>
            <w:proofErr w:type="gramEnd"/>
            <w:r>
              <w:rPr>
                <w:sz w:val="16"/>
                <w:szCs w:val="16"/>
              </w:rPr>
              <w:t xml:space="preserve"> inspiring to some people?</w:t>
            </w:r>
          </w:p>
        </w:tc>
        <w:tc>
          <w:tcPr>
            <w:tcW w:w="1231" w:type="dxa"/>
            <w:shd w:val="clear" w:color="auto" w:fill="DAE9F7" w:themeFill="text2" w:themeFillTint="1A"/>
          </w:tcPr>
          <w:p w14:paraId="10FF202A" w14:textId="77777777" w:rsidR="005200F0" w:rsidRPr="00B901C8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Skills showcase: HTML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26819CF0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624FB521" w14:textId="6B39F357" w:rsidR="003A5F47" w:rsidRDefault="003A5F47" w:rsidP="003A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Economic wellbeing including money</w:t>
            </w:r>
          </w:p>
          <w:p w14:paraId="556E6712" w14:textId="6D22668A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D9F2D0" w:themeFill="accent6" w:themeFillTint="33"/>
          </w:tcPr>
          <w:p w14:paraId="07750D1C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Haiku, music and performance  </w:t>
            </w:r>
          </w:p>
        </w:tc>
        <w:tc>
          <w:tcPr>
            <w:tcW w:w="938" w:type="dxa"/>
            <w:shd w:val="clear" w:color="auto" w:fill="FF0000"/>
          </w:tcPr>
          <w:p w14:paraId="626C4C17" w14:textId="77777777" w:rsidR="006923D9" w:rsidRDefault="006923D9" w:rsidP="0090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Levels and Direction</w:t>
            </w:r>
          </w:p>
          <w:p w14:paraId="4DC4314C" w14:textId="77777777" w:rsidR="006923D9" w:rsidRDefault="006923D9" w:rsidP="00902216">
            <w:pPr>
              <w:rPr>
                <w:sz w:val="16"/>
                <w:szCs w:val="16"/>
              </w:rPr>
            </w:pPr>
          </w:p>
          <w:p w14:paraId="0A1FB34D" w14:textId="4BB25FC4" w:rsidR="005200F0" w:rsidRPr="00A2336F" w:rsidRDefault="006923D9" w:rsidP="0090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Tennis  </w:t>
            </w:r>
            <w:r w:rsidR="0090221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72" w:type="dxa"/>
            <w:shd w:val="clear" w:color="auto" w:fill="E8E8E8" w:themeFill="background2"/>
          </w:tcPr>
          <w:p w14:paraId="7D2E450B" w14:textId="1C608E4E" w:rsidR="005200F0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Eurovision </w:t>
            </w:r>
            <w:r w:rsidR="005200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shd w:val="clear" w:color="auto" w:fill="00B050"/>
          </w:tcPr>
          <w:p w14:paraId="731BC069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</w:tr>
      <w:tr w:rsidR="00902216" w:rsidRPr="00A2336F" w14:paraId="76660C26" w14:textId="77777777" w:rsidTr="00160449">
        <w:tc>
          <w:tcPr>
            <w:tcW w:w="575" w:type="dxa"/>
          </w:tcPr>
          <w:p w14:paraId="56BFAB49" w14:textId="77777777" w:rsidR="00902216" w:rsidRDefault="00902216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1AE431" w14:textId="77777777" w:rsidR="00902216" w:rsidRDefault="00902216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CB0E905" w14:textId="77777777" w:rsidR="00902216" w:rsidRPr="007310BD" w:rsidRDefault="00902216" w:rsidP="005200F0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18" w:type="dxa"/>
          </w:tcPr>
          <w:p w14:paraId="19E827A8" w14:textId="58FBAE0F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Our World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shd w:val="clear" w:color="auto" w:fill="F6C5AC" w:themeFill="accent2" w:themeFillTint="66"/>
          </w:tcPr>
          <w:p w14:paraId="7A460C67" w14:textId="2FF5F79E" w:rsidR="00902216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Iron Man </w:t>
            </w:r>
          </w:p>
          <w:p w14:paraId="6C56CA58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C1E4F5" w:themeFill="accent1" w:themeFillTint="33"/>
          </w:tcPr>
          <w:p w14:paraId="2F7ECDE9" w14:textId="02E55D99" w:rsidR="00902216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Decimals</w:t>
            </w:r>
          </w:p>
          <w:p w14:paraId="129097F0" w14:textId="101F7840" w:rsidR="00902216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2EAD1E2E" w14:textId="10261C03" w:rsidR="00902216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Time </w:t>
            </w:r>
          </w:p>
          <w:p w14:paraId="2EAE4188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shd w:val="clear" w:color="auto" w:fill="FFFF00"/>
          </w:tcPr>
          <w:p w14:paraId="6E14C8BC" w14:textId="029F96B7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States of matter </w:t>
            </w:r>
          </w:p>
        </w:tc>
        <w:tc>
          <w:tcPr>
            <w:tcW w:w="423" w:type="dxa"/>
            <w:vMerge/>
            <w:shd w:val="clear" w:color="auto" w:fill="FFFF00"/>
          </w:tcPr>
          <w:p w14:paraId="2E65B555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8DD873" w:themeFill="accent6" w:themeFillTint="99"/>
          </w:tcPr>
          <w:p w14:paraId="0EEA3A0D" w14:textId="24D71770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History study – history of agriculture (focus on Tudor history)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4AC1B2BA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6923CDCB" w14:textId="1CE0B264" w:rsidR="00902216" w:rsidRPr="00A2336F" w:rsidRDefault="0049439D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cooking and nutrition -seasonal availability </w:t>
            </w:r>
          </w:p>
        </w:tc>
        <w:tc>
          <w:tcPr>
            <w:tcW w:w="1205" w:type="dxa"/>
            <w:shd w:val="clear" w:color="auto" w:fill="FFC000"/>
          </w:tcPr>
          <w:p w14:paraId="1D9ACB66" w14:textId="227EF444" w:rsidR="00902216" w:rsidRPr="00A2336F" w:rsidRDefault="00285CB8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L2.</w:t>
            </w:r>
            <w:r w:rsidR="0096057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="00960572">
              <w:rPr>
                <w:sz w:val="16"/>
                <w:szCs w:val="16"/>
              </w:rPr>
              <w:t>What can we learn from religions about deciding what is right and wrong?</w:t>
            </w:r>
          </w:p>
        </w:tc>
        <w:tc>
          <w:tcPr>
            <w:tcW w:w="1231" w:type="dxa"/>
            <w:shd w:val="clear" w:color="auto" w:fill="DAE9F7" w:themeFill="text2" w:themeFillTint="1A"/>
          </w:tcPr>
          <w:p w14:paraId="5679DC0C" w14:textId="77777777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Programming 2: computational thinking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1BFBA9F4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20B3B735" w14:textId="2D7168D6" w:rsidR="00902216" w:rsidRPr="00A2336F" w:rsidRDefault="003A5F47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Safety and the changing body introducing puberty </w:t>
            </w:r>
          </w:p>
        </w:tc>
        <w:tc>
          <w:tcPr>
            <w:tcW w:w="1110" w:type="dxa"/>
            <w:shd w:val="clear" w:color="auto" w:fill="D9F2D0" w:themeFill="accent6" w:themeFillTint="33"/>
          </w:tcPr>
          <w:p w14:paraId="29881D42" w14:textId="77777777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Samba and carnival sounds   </w:t>
            </w:r>
          </w:p>
        </w:tc>
        <w:tc>
          <w:tcPr>
            <w:tcW w:w="938" w:type="dxa"/>
            <w:shd w:val="clear" w:color="auto" w:fill="FF0000"/>
          </w:tcPr>
          <w:p w14:paraId="2924E3F7" w14:textId="577FB018" w:rsidR="00902216" w:rsidRDefault="006923D9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Cricket </w:t>
            </w:r>
          </w:p>
          <w:p w14:paraId="2869E2EF" w14:textId="77777777" w:rsidR="006923D9" w:rsidRDefault="006923D9" w:rsidP="005200F0">
            <w:pPr>
              <w:rPr>
                <w:sz w:val="16"/>
                <w:szCs w:val="16"/>
              </w:rPr>
            </w:pPr>
          </w:p>
          <w:p w14:paraId="387451CB" w14:textId="675F4CEC" w:rsidR="006923D9" w:rsidRDefault="006923D9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</w:t>
            </w:r>
          </w:p>
          <w:p w14:paraId="7CEA9B8F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E8E8E8" w:themeFill="background2"/>
          </w:tcPr>
          <w:p w14:paraId="4F5EB030" w14:textId="41609DDA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Circle of Life</w:t>
            </w:r>
          </w:p>
        </w:tc>
        <w:tc>
          <w:tcPr>
            <w:tcW w:w="725" w:type="dxa"/>
            <w:shd w:val="clear" w:color="auto" w:fill="00B050"/>
          </w:tcPr>
          <w:p w14:paraId="7E9A095C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</w:tr>
      <w:tr w:rsidR="00902216" w:rsidRPr="00A2336F" w14:paraId="29AC993F" w14:textId="77777777" w:rsidTr="00160449">
        <w:tc>
          <w:tcPr>
            <w:tcW w:w="575" w:type="dxa"/>
          </w:tcPr>
          <w:p w14:paraId="43ED0637" w14:textId="77777777" w:rsidR="00902216" w:rsidRDefault="00902216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71441EC" w14:textId="77777777" w:rsidR="00902216" w:rsidRDefault="00902216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F31E1AF" w14:textId="77777777" w:rsidR="00902216" w:rsidRPr="007310BD" w:rsidRDefault="00902216" w:rsidP="005200F0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8" w:type="dxa"/>
          </w:tcPr>
          <w:p w14:paraId="17ABE698" w14:textId="5D639BA7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Water Works </w:t>
            </w:r>
          </w:p>
        </w:tc>
        <w:tc>
          <w:tcPr>
            <w:tcW w:w="1113" w:type="dxa"/>
            <w:shd w:val="clear" w:color="auto" w:fill="F6C5AC" w:themeFill="accent2" w:themeFillTint="66"/>
          </w:tcPr>
          <w:p w14:paraId="38BA1DE6" w14:textId="0A833F63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Oliver and the </w:t>
            </w:r>
            <w:proofErr w:type="spellStart"/>
            <w:r>
              <w:rPr>
                <w:sz w:val="16"/>
                <w:szCs w:val="16"/>
              </w:rPr>
              <w:t>Seawigs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16F5D9B1" w14:textId="77777777" w:rsidR="00902216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7ED6E749" w14:textId="77777777" w:rsidR="00902216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Statistics  </w:t>
            </w:r>
            <w:r w:rsidRPr="00A2336F">
              <w:rPr>
                <w:sz w:val="16"/>
                <w:szCs w:val="16"/>
              </w:rPr>
              <w:t xml:space="preserve"> </w:t>
            </w:r>
          </w:p>
          <w:p w14:paraId="70AD2075" w14:textId="286BA4A8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and direction </w:t>
            </w:r>
          </w:p>
        </w:tc>
        <w:tc>
          <w:tcPr>
            <w:tcW w:w="905" w:type="dxa"/>
            <w:vMerge/>
            <w:shd w:val="clear" w:color="auto" w:fill="FFFF00"/>
          </w:tcPr>
          <w:p w14:paraId="3CC31B72" w14:textId="3F65A35A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FFFF00"/>
          </w:tcPr>
          <w:p w14:paraId="2400B078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8DD873" w:themeFill="accent6" w:themeFillTint="99"/>
          </w:tcPr>
          <w:p w14:paraId="497EAD15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D9F2D0" w:themeFill="accent6" w:themeFillTint="33"/>
          </w:tcPr>
          <w:p w14:paraId="1BC2CF08" w14:textId="0EE7CCFB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Rivers and coasts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1B8D1590" w14:textId="732872E7" w:rsidR="00902216" w:rsidRPr="00A2336F" w:rsidRDefault="0049439D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– William </w:t>
            </w:r>
            <w:proofErr w:type="spellStart"/>
            <w:r>
              <w:rPr>
                <w:sz w:val="16"/>
                <w:szCs w:val="16"/>
              </w:rPr>
              <w:t>Morria</w:t>
            </w:r>
            <w:proofErr w:type="spellEnd"/>
            <w:r>
              <w:rPr>
                <w:sz w:val="16"/>
                <w:szCs w:val="16"/>
              </w:rPr>
              <w:t xml:space="preserve"> polystyrene printing</w:t>
            </w:r>
          </w:p>
        </w:tc>
        <w:tc>
          <w:tcPr>
            <w:tcW w:w="1205" w:type="dxa"/>
            <w:shd w:val="clear" w:color="auto" w:fill="FFC000"/>
          </w:tcPr>
          <w:p w14:paraId="0E80FCDF" w14:textId="128FCCC9" w:rsidR="00902216" w:rsidRPr="00A2336F" w:rsidRDefault="00285CB8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902216">
              <w:rPr>
                <w:sz w:val="16"/>
                <w:szCs w:val="16"/>
              </w:rPr>
              <w:t>2.</w:t>
            </w:r>
            <w:r w:rsidR="00960572">
              <w:rPr>
                <w:sz w:val="16"/>
                <w:szCs w:val="16"/>
              </w:rPr>
              <w:t>6</w:t>
            </w:r>
            <w:r w:rsidR="00902216">
              <w:rPr>
                <w:sz w:val="16"/>
                <w:szCs w:val="16"/>
              </w:rPr>
              <w:t xml:space="preserve"> </w:t>
            </w:r>
            <w:r w:rsidR="00960572">
              <w:rPr>
                <w:sz w:val="16"/>
                <w:szCs w:val="16"/>
              </w:rPr>
              <w:t>Why do some people think that life is a journey and what significant experiences mark this?</w:t>
            </w:r>
          </w:p>
        </w:tc>
        <w:tc>
          <w:tcPr>
            <w:tcW w:w="1231" w:type="dxa"/>
            <w:shd w:val="clear" w:color="auto" w:fill="DAE9F7" w:themeFill="text2" w:themeFillTint="1A"/>
          </w:tcPr>
          <w:p w14:paraId="0571BC66" w14:textId="77777777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Handling – investigating weather 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7755502C" w14:textId="77777777" w:rsidR="00902216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3EEFFA92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Wellbeing: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76C8B88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-Discover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A31A7BD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-Take notice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DFCD481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-connect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7712059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-Give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9F2B4C0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-Move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3DD1881" w14:textId="77777777" w:rsidR="00902216" w:rsidRDefault="00902216" w:rsidP="005200F0">
            <w:pPr>
              <w:rPr>
                <w:sz w:val="16"/>
                <w:szCs w:val="16"/>
              </w:rPr>
            </w:pPr>
          </w:p>
          <w:p w14:paraId="4401DAF0" w14:textId="77777777" w:rsidR="00902216" w:rsidRPr="00A2336F" w:rsidRDefault="00902216" w:rsidP="005200F0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Transition </w:t>
            </w:r>
          </w:p>
        </w:tc>
        <w:tc>
          <w:tcPr>
            <w:tcW w:w="1110" w:type="dxa"/>
            <w:shd w:val="clear" w:color="auto" w:fill="D9F2D0" w:themeFill="accent6" w:themeFillTint="33"/>
          </w:tcPr>
          <w:p w14:paraId="16390D5F" w14:textId="77777777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Adapting and transposing motifs</w:t>
            </w:r>
          </w:p>
        </w:tc>
        <w:tc>
          <w:tcPr>
            <w:tcW w:w="938" w:type="dxa"/>
            <w:shd w:val="clear" w:color="auto" w:fill="FF0000"/>
          </w:tcPr>
          <w:p w14:paraId="769AC309" w14:textId="77777777" w:rsidR="006923D9" w:rsidRDefault="006923D9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Rounders </w:t>
            </w:r>
          </w:p>
          <w:p w14:paraId="6DB7F2B4" w14:textId="77777777" w:rsidR="006923D9" w:rsidRDefault="006923D9" w:rsidP="005200F0">
            <w:pPr>
              <w:rPr>
                <w:sz w:val="16"/>
                <w:szCs w:val="16"/>
              </w:rPr>
            </w:pPr>
          </w:p>
          <w:p w14:paraId="698FFEB7" w14:textId="70B396B7" w:rsidR="00902216" w:rsidRPr="00A2336F" w:rsidRDefault="006923D9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Netball </w:t>
            </w:r>
            <w:r w:rsidR="00902216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shd w:val="clear" w:color="auto" w:fill="E8E8E8" w:themeFill="background2"/>
          </w:tcPr>
          <w:p w14:paraId="542BB155" w14:textId="191FC40F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Weather and the water cycle  </w:t>
            </w:r>
          </w:p>
        </w:tc>
        <w:tc>
          <w:tcPr>
            <w:tcW w:w="725" w:type="dxa"/>
            <w:shd w:val="clear" w:color="auto" w:fill="00B050"/>
          </w:tcPr>
          <w:p w14:paraId="2B3EF793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</w:tr>
    </w:tbl>
    <w:p w14:paraId="5234E020" w14:textId="77777777" w:rsidR="00AA5AD3" w:rsidRPr="00736EBA" w:rsidRDefault="00AA5AD3" w:rsidP="007310BD">
      <w:pPr>
        <w:tabs>
          <w:tab w:val="left" w:pos="2114"/>
        </w:tabs>
      </w:pPr>
    </w:p>
    <w:p w14:paraId="22A92A56" w14:textId="77777777" w:rsidR="00736EBA" w:rsidRPr="00736EBA" w:rsidRDefault="00736EBA" w:rsidP="00736EBA"/>
    <w:p w14:paraId="351DC7E2" w14:textId="77777777" w:rsidR="00736EBA" w:rsidRPr="00125249" w:rsidRDefault="00736EBA" w:rsidP="00736EBA">
      <w:pPr>
        <w:rPr>
          <w:b/>
          <w:bCs/>
          <w:sz w:val="32"/>
          <w:szCs w:val="32"/>
        </w:rPr>
      </w:pPr>
    </w:p>
    <w:p w14:paraId="0F69B9B9" w14:textId="77777777" w:rsidR="00736EBA" w:rsidRPr="00125249" w:rsidRDefault="00736EBA" w:rsidP="00736EBA">
      <w:pPr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1480"/>
        <w:tblW w:w="16221" w:type="dxa"/>
        <w:tblLook w:val="04A0" w:firstRow="1" w:lastRow="0" w:firstColumn="1" w:lastColumn="0" w:noHBand="0" w:noVBand="1"/>
      </w:tblPr>
      <w:tblGrid>
        <w:gridCol w:w="437"/>
        <w:gridCol w:w="884"/>
        <w:gridCol w:w="1114"/>
        <w:gridCol w:w="1166"/>
        <w:gridCol w:w="926"/>
        <w:gridCol w:w="423"/>
        <w:gridCol w:w="866"/>
        <w:gridCol w:w="1087"/>
        <w:gridCol w:w="1321"/>
        <w:gridCol w:w="1159"/>
        <w:gridCol w:w="1192"/>
        <w:gridCol w:w="423"/>
        <w:gridCol w:w="1270"/>
        <w:gridCol w:w="1111"/>
        <w:gridCol w:w="1082"/>
        <w:gridCol w:w="988"/>
        <w:gridCol w:w="772"/>
      </w:tblGrid>
      <w:tr w:rsidR="005515D7" w:rsidRPr="00125249" w14:paraId="1FE92462" w14:textId="77777777" w:rsidTr="00DA3450">
        <w:tc>
          <w:tcPr>
            <w:tcW w:w="16221" w:type="dxa"/>
            <w:gridSpan w:val="17"/>
          </w:tcPr>
          <w:p w14:paraId="5C0DFE7F" w14:textId="55EE4941" w:rsidR="005515D7" w:rsidRPr="00125249" w:rsidRDefault="005515D7" w:rsidP="0055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25249">
              <w:rPr>
                <w:b/>
                <w:bCs/>
                <w:sz w:val="32"/>
                <w:szCs w:val="32"/>
              </w:rPr>
              <w:lastRenderedPageBreak/>
              <w:t>YEAR 5</w:t>
            </w:r>
          </w:p>
        </w:tc>
      </w:tr>
      <w:tr w:rsidR="00E92312" w:rsidRPr="00A2336F" w14:paraId="0833E8D2" w14:textId="77777777" w:rsidTr="005630D2">
        <w:tc>
          <w:tcPr>
            <w:tcW w:w="450" w:type="dxa"/>
          </w:tcPr>
          <w:p w14:paraId="2974E5C6" w14:textId="77777777" w:rsid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6" w:type="dxa"/>
          </w:tcPr>
          <w:p w14:paraId="049FB86C" w14:textId="7C956C7F" w:rsidR="005630D2" w:rsidRDefault="005630D2" w:rsidP="0056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Topic Title   </w:t>
            </w:r>
          </w:p>
        </w:tc>
        <w:tc>
          <w:tcPr>
            <w:tcW w:w="1114" w:type="dxa"/>
            <w:shd w:val="clear" w:color="auto" w:fill="F6C5AC" w:themeFill="accent2" w:themeFillTint="66"/>
          </w:tcPr>
          <w:p w14:paraId="275FED6F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English</w:t>
            </w:r>
          </w:p>
          <w:p w14:paraId="7E72B264" w14:textId="26248A73" w:rsidR="005630D2" w:rsidRPr="00A2336F" w:rsidRDefault="005630D2" w:rsidP="005630D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(Core Texts)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4DAE867C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Maths</w:t>
            </w:r>
          </w:p>
          <w:p w14:paraId="11329826" w14:textId="3B6A286D" w:rsidR="005630D2" w:rsidRPr="00A2336F" w:rsidRDefault="005630D2" w:rsidP="005630D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(WRM)</w:t>
            </w:r>
          </w:p>
        </w:tc>
        <w:tc>
          <w:tcPr>
            <w:tcW w:w="926" w:type="dxa"/>
            <w:shd w:val="clear" w:color="auto" w:fill="FFFF00"/>
          </w:tcPr>
          <w:p w14:paraId="26318545" w14:textId="77777777" w:rsid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Science</w:t>
            </w:r>
          </w:p>
          <w:p w14:paraId="5D0399FB" w14:textId="54D26355" w:rsidR="005630D2" w:rsidRDefault="005630D2" w:rsidP="005630D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Planning)</w:t>
            </w:r>
          </w:p>
        </w:tc>
        <w:tc>
          <w:tcPr>
            <w:tcW w:w="423" w:type="dxa"/>
            <w:shd w:val="clear" w:color="auto" w:fill="FFFF00"/>
          </w:tcPr>
          <w:p w14:paraId="6E372A84" w14:textId="17FC5C4D" w:rsidR="005630D2" w:rsidRDefault="005630D2" w:rsidP="005630D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8DD873" w:themeFill="accent6" w:themeFillTint="99"/>
          </w:tcPr>
          <w:p w14:paraId="5566FF37" w14:textId="50D6752B" w:rsidR="005630D2" w:rsidRDefault="00E92312" w:rsidP="005630D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 xml:space="preserve">History </w:t>
            </w:r>
          </w:p>
        </w:tc>
        <w:tc>
          <w:tcPr>
            <w:tcW w:w="1087" w:type="dxa"/>
            <w:shd w:val="clear" w:color="auto" w:fill="D9F2D0" w:themeFill="accent6" w:themeFillTint="33"/>
          </w:tcPr>
          <w:p w14:paraId="6B59C528" w14:textId="6B6450EC" w:rsidR="005630D2" w:rsidRPr="00A2336F" w:rsidRDefault="00E92312" w:rsidP="005630D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 xml:space="preserve">Geography 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4055948D" w14:textId="5AB35CB7" w:rsidR="00E92312" w:rsidRDefault="00E92312" w:rsidP="00E9231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 xml:space="preserve">Art / DT </w:t>
            </w:r>
          </w:p>
          <w:p w14:paraId="6DED8A1D" w14:textId="4B30ADDD" w:rsidR="005630D2" w:rsidRDefault="005630D2" w:rsidP="005630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FFC000"/>
          </w:tcPr>
          <w:p w14:paraId="2DF8CD85" w14:textId="77777777" w:rsidR="00E92312" w:rsidRDefault="00E92312" w:rsidP="00E9231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RE</w:t>
            </w:r>
          </w:p>
          <w:p w14:paraId="05759F3B" w14:textId="434ED91F" w:rsidR="00E92312" w:rsidRDefault="00E92312" w:rsidP="00E9231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Agreed Syllabus)</w:t>
            </w:r>
          </w:p>
          <w:p w14:paraId="4CD85AAB" w14:textId="17612938" w:rsidR="005630D2" w:rsidRDefault="005630D2" w:rsidP="005630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DAE9F7" w:themeFill="text2" w:themeFillTint="1A"/>
          </w:tcPr>
          <w:p w14:paraId="42EC5560" w14:textId="77777777" w:rsidR="00E92312" w:rsidRPr="00A2336F" w:rsidRDefault="00E92312" w:rsidP="00E9231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Computing</w:t>
            </w:r>
          </w:p>
          <w:p w14:paraId="231B2DC3" w14:textId="6BC49F48" w:rsidR="005630D2" w:rsidRDefault="00E92312" w:rsidP="00E9231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423" w:type="dxa"/>
            <w:shd w:val="clear" w:color="auto" w:fill="DAE9F7" w:themeFill="text2" w:themeFillTint="1A"/>
          </w:tcPr>
          <w:p w14:paraId="64B74AEF" w14:textId="10F3E685" w:rsidR="005630D2" w:rsidRDefault="005630D2" w:rsidP="005630D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6B9E13B7" w14:textId="33DC999C" w:rsidR="00E92312" w:rsidRPr="00A2336F" w:rsidRDefault="00E92312" w:rsidP="00E9231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 xml:space="preserve">PSHE / RSE </w:t>
            </w:r>
          </w:p>
          <w:p w14:paraId="66C29C65" w14:textId="2922EE36" w:rsidR="005630D2" w:rsidRPr="00A2336F" w:rsidRDefault="005630D2" w:rsidP="005630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D9F2D0" w:themeFill="accent6" w:themeFillTint="33"/>
          </w:tcPr>
          <w:p w14:paraId="77DF47D7" w14:textId="77777777" w:rsidR="00E92312" w:rsidRPr="00A2336F" w:rsidRDefault="00E92312" w:rsidP="00E9231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Music</w:t>
            </w:r>
          </w:p>
          <w:p w14:paraId="52F6CC45" w14:textId="4BD406E7" w:rsidR="005630D2" w:rsidRDefault="00E92312" w:rsidP="00E9231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091" w:type="dxa"/>
            <w:shd w:val="clear" w:color="auto" w:fill="FF0000"/>
          </w:tcPr>
          <w:p w14:paraId="30FDCE03" w14:textId="77777777" w:rsidR="00E92312" w:rsidRDefault="00E92312" w:rsidP="00E9231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PE</w:t>
            </w:r>
          </w:p>
          <w:p w14:paraId="61075D63" w14:textId="220F4696" w:rsidR="005630D2" w:rsidRDefault="00E92312" w:rsidP="00E9231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(Complete PE)</w:t>
            </w:r>
          </w:p>
        </w:tc>
        <w:tc>
          <w:tcPr>
            <w:tcW w:w="988" w:type="dxa"/>
            <w:shd w:val="clear" w:color="auto" w:fill="E8E8E8" w:themeFill="background2"/>
          </w:tcPr>
          <w:p w14:paraId="7AAF7342" w14:textId="77777777" w:rsidR="00E92312" w:rsidRPr="00A2336F" w:rsidRDefault="00E92312" w:rsidP="00E9231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French</w:t>
            </w:r>
          </w:p>
          <w:p w14:paraId="72969580" w14:textId="37E5AC4E" w:rsidR="005630D2" w:rsidRDefault="00E92312" w:rsidP="00E9231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700" w:type="dxa"/>
            <w:shd w:val="clear" w:color="auto" w:fill="00B050"/>
          </w:tcPr>
          <w:p w14:paraId="15F236FB" w14:textId="6816284F" w:rsidR="005630D2" w:rsidRPr="00A2336F" w:rsidRDefault="00E92312" w:rsidP="00E9231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Forest School</w:t>
            </w:r>
            <w:r w:rsidR="005630D2" w:rsidRPr="00A2336F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E92312" w:rsidRPr="00A2336F" w14:paraId="001EF549" w14:textId="77777777" w:rsidTr="005630D2">
        <w:tc>
          <w:tcPr>
            <w:tcW w:w="450" w:type="dxa"/>
          </w:tcPr>
          <w:p w14:paraId="101227ED" w14:textId="77777777" w:rsidR="00B0672B" w:rsidRDefault="00B0672B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3927575" w14:textId="77777777" w:rsidR="00B0672B" w:rsidRDefault="00B0672B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B0D27C" w14:textId="77777777" w:rsidR="00B0672B" w:rsidRPr="007310BD" w:rsidRDefault="00B0672B" w:rsidP="0086451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6" w:type="dxa"/>
            <w:vMerge w:val="restart"/>
          </w:tcPr>
          <w:p w14:paraId="4E87B5BD" w14:textId="59BCE81F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Vicious Vikings </w:t>
            </w:r>
          </w:p>
        </w:tc>
        <w:tc>
          <w:tcPr>
            <w:tcW w:w="1114" w:type="dxa"/>
            <w:shd w:val="clear" w:color="auto" w:fill="F6C5AC" w:themeFill="accent2" w:themeFillTint="66"/>
          </w:tcPr>
          <w:p w14:paraId="4753F391" w14:textId="77777777" w:rsidR="00B0672B" w:rsidRPr="00A2336F" w:rsidRDefault="00B0672B" w:rsidP="0086451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School focus text</w:t>
            </w:r>
          </w:p>
          <w:p w14:paraId="7AB3EEB1" w14:textId="77777777" w:rsidR="00B0672B" w:rsidRDefault="00B0672B" w:rsidP="00864519">
            <w:pPr>
              <w:rPr>
                <w:sz w:val="16"/>
                <w:szCs w:val="16"/>
              </w:rPr>
            </w:pPr>
          </w:p>
          <w:p w14:paraId="63D90784" w14:textId="6B441A01" w:rsidR="00B0672B" w:rsidRPr="00A2336F" w:rsidRDefault="00B0672B" w:rsidP="008645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Beowolf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18023FAD" w14:textId="77777777" w:rsidR="00B0672B" w:rsidRPr="00A2336F" w:rsidRDefault="00B0672B" w:rsidP="0086451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295198D4" w14:textId="77777777" w:rsidR="00B0672B" w:rsidRPr="00A2336F" w:rsidRDefault="00B0672B" w:rsidP="0086451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Addition and Subtraction</w:t>
            </w:r>
          </w:p>
        </w:tc>
        <w:tc>
          <w:tcPr>
            <w:tcW w:w="926" w:type="dxa"/>
            <w:shd w:val="clear" w:color="auto" w:fill="FFFF00"/>
          </w:tcPr>
          <w:p w14:paraId="3A60D3B5" w14:textId="290D170D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Properties and change of materials 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</w:tcPr>
          <w:p w14:paraId="2FA6A6AA" w14:textId="4412FDBC" w:rsidR="00B0672B" w:rsidRPr="00A2336F" w:rsidRDefault="00B0672B" w:rsidP="008645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Scientifically – investigations / scientists and inventors </w:t>
            </w:r>
          </w:p>
        </w:tc>
        <w:tc>
          <w:tcPr>
            <w:tcW w:w="877" w:type="dxa"/>
            <w:vMerge w:val="restart"/>
            <w:shd w:val="clear" w:color="auto" w:fill="8DD873" w:themeFill="accent6" w:themeFillTint="99"/>
          </w:tcPr>
          <w:p w14:paraId="0BD1DC57" w14:textId="77777777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Vikings and Anglo Saxons </w:t>
            </w:r>
          </w:p>
          <w:p w14:paraId="27548E6B" w14:textId="19D10C85" w:rsidR="00B0672B" w:rsidRPr="00A2336F" w:rsidRDefault="00B0672B" w:rsidP="00604F7E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56A0BCE8" w14:textId="77777777" w:rsidR="00E92312" w:rsidRDefault="00E92312" w:rsidP="00864519">
            <w:pPr>
              <w:rPr>
                <w:sz w:val="16"/>
                <w:szCs w:val="16"/>
              </w:rPr>
            </w:pPr>
          </w:p>
          <w:p w14:paraId="71E85D5C" w14:textId="1C19207D" w:rsidR="00E92312" w:rsidRPr="00A2336F" w:rsidRDefault="00E92312" w:rsidP="00864519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0F35C026" w14:textId="77777777" w:rsidR="006E12F6" w:rsidRDefault="006E12F6" w:rsidP="006E1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 portraits</w:t>
            </w:r>
          </w:p>
          <w:p w14:paraId="003C4D18" w14:textId="1D711452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Structures – frame structures </w:t>
            </w:r>
            <w:r w:rsidR="008C5BDE">
              <w:rPr>
                <w:sz w:val="16"/>
                <w:szCs w:val="16"/>
              </w:rPr>
              <w:t xml:space="preserve"> Make a Viking longboat/ shield </w:t>
            </w:r>
          </w:p>
        </w:tc>
        <w:tc>
          <w:tcPr>
            <w:tcW w:w="1162" w:type="dxa"/>
            <w:shd w:val="clear" w:color="auto" w:fill="FFC000"/>
          </w:tcPr>
          <w:p w14:paraId="72A17416" w14:textId="77777777" w:rsidR="00960572" w:rsidRDefault="00960572" w:rsidP="009605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U2.5</w:t>
            </w:r>
          </w:p>
          <w:p w14:paraId="24664D5D" w14:textId="64757C4D" w:rsidR="00B0672B" w:rsidRPr="00A2336F" w:rsidRDefault="00960572" w:rsidP="009605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does it mean to be a Muslim in Britain today? Part 1</w:t>
            </w:r>
          </w:p>
        </w:tc>
        <w:tc>
          <w:tcPr>
            <w:tcW w:w="1198" w:type="dxa"/>
            <w:shd w:val="clear" w:color="auto" w:fill="DAE9F7" w:themeFill="text2" w:themeFillTint="1A"/>
          </w:tcPr>
          <w:p w14:paraId="03B2B2BF" w14:textId="524D6CF2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Computing systems and networks – </w:t>
            </w:r>
            <w:r w:rsidR="008F5B25">
              <w:rPr>
                <w:sz w:val="16"/>
                <w:szCs w:val="16"/>
              </w:rPr>
              <w:t xml:space="preserve">search engines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797FEF99" w14:textId="77777777" w:rsidR="00B0672B" w:rsidRPr="00A2336F" w:rsidRDefault="00B0672B" w:rsidP="008645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Safety </w:t>
            </w:r>
          </w:p>
        </w:tc>
        <w:tc>
          <w:tcPr>
            <w:tcW w:w="1270" w:type="dxa"/>
            <w:shd w:val="clear" w:color="auto" w:fill="E59EDC" w:themeFill="accent5" w:themeFillTint="66"/>
          </w:tcPr>
          <w:p w14:paraId="3C17B2D9" w14:textId="240B4FDD" w:rsidR="00B0672B" w:rsidRPr="00A2336F" w:rsidRDefault="00B0672B" w:rsidP="0086451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Family and relationships including </w:t>
            </w:r>
            <w:r w:rsidR="008F5B25">
              <w:rPr>
                <w:sz w:val="16"/>
                <w:szCs w:val="16"/>
              </w:rPr>
              <w:t xml:space="preserve">respecting myself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743508D1" w14:textId="1E344614" w:rsidR="00B0672B" w:rsidRPr="00A2336F" w:rsidRDefault="006F463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notation </w:t>
            </w:r>
          </w:p>
        </w:tc>
        <w:tc>
          <w:tcPr>
            <w:tcW w:w="1091" w:type="dxa"/>
            <w:shd w:val="clear" w:color="auto" w:fill="FF0000"/>
          </w:tcPr>
          <w:p w14:paraId="6C149755" w14:textId="1317A96A" w:rsidR="00B0672B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Tag Rugby </w:t>
            </w:r>
          </w:p>
          <w:p w14:paraId="7B880D1E" w14:textId="77777777" w:rsidR="007C64CE" w:rsidRDefault="007C64CE" w:rsidP="00864519">
            <w:pPr>
              <w:rPr>
                <w:sz w:val="16"/>
                <w:szCs w:val="16"/>
              </w:rPr>
            </w:pPr>
          </w:p>
          <w:p w14:paraId="7D69AC75" w14:textId="4D0489D8" w:rsidR="007C64CE" w:rsidRDefault="007C64CE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Hockey</w:t>
            </w:r>
          </w:p>
          <w:p w14:paraId="4659675D" w14:textId="1D47A03F" w:rsidR="007C64CE" w:rsidRPr="00A2336F" w:rsidRDefault="007C64CE" w:rsidP="00864519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E8E8E8" w:themeFill="background2"/>
          </w:tcPr>
          <w:p w14:paraId="6EDF4601" w14:textId="5ABF8B2A" w:rsidR="00B0672B" w:rsidRPr="00A2336F" w:rsidRDefault="008C1CB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Monster pets </w:t>
            </w:r>
            <w:r w:rsidR="00B067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shd w:val="clear" w:color="auto" w:fill="00B050"/>
          </w:tcPr>
          <w:p w14:paraId="068D91CC" w14:textId="77777777" w:rsidR="00B0672B" w:rsidRPr="00A2336F" w:rsidRDefault="00B0672B" w:rsidP="00864519">
            <w:pPr>
              <w:rPr>
                <w:sz w:val="16"/>
                <w:szCs w:val="16"/>
              </w:rPr>
            </w:pPr>
          </w:p>
        </w:tc>
      </w:tr>
      <w:tr w:rsidR="00E92312" w:rsidRPr="00A2336F" w14:paraId="21DE136A" w14:textId="77777777" w:rsidTr="005630D2">
        <w:tc>
          <w:tcPr>
            <w:tcW w:w="450" w:type="dxa"/>
          </w:tcPr>
          <w:p w14:paraId="3EB4B182" w14:textId="77777777" w:rsidR="00B0672B" w:rsidRDefault="00B0672B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50AA6B7" w14:textId="77777777" w:rsidR="00B0672B" w:rsidRDefault="00B0672B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AA7E36" w14:textId="77777777" w:rsidR="00B0672B" w:rsidRPr="007310BD" w:rsidRDefault="00B0672B" w:rsidP="0086451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6" w:type="dxa"/>
            <w:vMerge/>
          </w:tcPr>
          <w:p w14:paraId="4BB8E59D" w14:textId="00B75299" w:rsidR="00B0672B" w:rsidRPr="00A2336F" w:rsidRDefault="00B0672B" w:rsidP="0086451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F6C5AC" w:themeFill="accent2" w:themeFillTint="66"/>
          </w:tcPr>
          <w:p w14:paraId="0F4D8597" w14:textId="57AC622D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Boy at the Back of the Class  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35AE2A9A" w14:textId="77777777" w:rsidR="00B0672B" w:rsidRDefault="00B0672B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Multiplication and Division </w:t>
            </w:r>
          </w:p>
          <w:p w14:paraId="5B64B3B8" w14:textId="468EF7B9" w:rsidR="00B0672B" w:rsidRPr="00A2336F" w:rsidRDefault="00B0672B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 A</w:t>
            </w:r>
          </w:p>
        </w:tc>
        <w:tc>
          <w:tcPr>
            <w:tcW w:w="926" w:type="dxa"/>
            <w:shd w:val="clear" w:color="auto" w:fill="FFFF00"/>
          </w:tcPr>
          <w:p w14:paraId="414F8E0F" w14:textId="5F994837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Living Things and their Habitats  </w:t>
            </w:r>
          </w:p>
        </w:tc>
        <w:tc>
          <w:tcPr>
            <w:tcW w:w="423" w:type="dxa"/>
            <w:vMerge/>
            <w:shd w:val="clear" w:color="auto" w:fill="FFFF00"/>
          </w:tcPr>
          <w:p w14:paraId="2409A4BA" w14:textId="77777777" w:rsidR="00B0672B" w:rsidRPr="00A2336F" w:rsidRDefault="00B0672B" w:rsidP="0086451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vMerge/>
            <w:shd w:val="clear" w:color="auto" w:fill="8DD873" w:themeFill="accent6" w:themeFillTint="99"/>
          </w:tcPr>
          <w:p w14:paraId="21012DCB" w14:textId="0F5004B9" w:rsidR="00B0672B" w:rsidRPr="00A2336F" w:rsidRDefault="00B0672B" w:rsidP="00864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45467D64" w14:textId="65B53EDC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North American region study 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6A97297C" w14:textId="77777777" w:rsidR="00B0672B" w:rsidRDefault="008C5BDE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Frames and structures – Heorot </w:t>
            </w:r>
          </w:p>
          <w:p w14:paraId="496C9115" w14:textId="2A2F00D3" w:rsidR="008C5BDE" w:rsidRPr="00A2336F" w:rsidRDefault="008C5BDE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– Christmas Cards </w:t>
            </w:r>
          </w:p>
        </w:tc>
        <w:tc>
          <w:tcPr>
            <w:tcW w:w="1162" w:type="dxa"/>
            <w:shd w:val="clear" w:color="auto" w:fill="FFC000"/>
          </w:tcPr>
          <w:p w14:paraId="6506BAB4" w14:textId="301F3311" w:rsidR="00B0672B" w:rsidRPr="00A2336F" w:rsidRDefault="00960572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U2.7 What matters most to Christians and Humanists?</w:t>
            </w:r>
          </w:p>
        </w:tc>
        <w:tc>
          <w:tcPr>
            <w:tcW w:w="1198" w:type="dxa"/>
            <w:shd w:val="clear" w:color="auto" w:fill="DAE9F7" w:themeFill="text2" w:themeFillTint="1A"/>
          </w:tcPr>
          <w:p w14:paraId="4E3570B1" w14:textId="6B7569B6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Programming</w:t>
            </w:r>
            <w:r w:rsidR="008F5B25">
              <w:rPr>
                <w:sz w:val="16"/>
                <w:szCs w:val="16"/>
              </w:rPr>
              <w:t xml:space="preserve"> 1: music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73312651" w14:textId="77777777" w:rsidR="00B0672B" w:rsidRPr="00A2336F" w:rsidRDefault="00B0672B" w:rsidP="0086451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3F97E078" w14:textId="26B20040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 and wellbeing 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8F5B25">
              <w:rPr>
                <w:sz w:val="16"/>
                <w:szCs w:val="16"/>
              </w:rPr>
              <w:t xml:space="preserve">embracing failure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408B3CED" w14:textId="114FD644" w:rsidR="00B0672B" w:rsidRPr="00A2336F" w:rsidRDefault="006F463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Blues </w:t>
            </w:r>
            <w:r w:rsidR="00B067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1" w:type="dxa"/>
            <w:shd w:val="clear" w:color="auto" w:fill="FF0000"/>
          </w:tcPr>
          <w:p w14:paraId="2793DB97" w14:textId="77777777" w:rsidR="006923D9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Football</w:t>
            </w:r>
          </w:p>
          <w:p w14:paraId="5929BA27" w14:textId="77777777" w:rsidR="006923D9" w:rsidRDefault="006923D9" w:rsidP="00864519">
            <w:pPr>
              <w:rPr>
                <w:sz w:val="16"/>
                <w:szCs w:val="16"/>
              </w:rPr>
            </w:pPr>
          </w:p>
          <w:p w14:paraId="65E6D117" w14:textId="00995AA8" w:rsidR="00B0672B" w:rsidRPr="00A2336F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Flight </w:t>
            </w:r>
            <w:r w:rsidR="007C64CE">
              <w:rPr>
                <w:sz w:val="16"/>
                <w:szCs w:val="16"/>
              </w:rPr>
              <w:t xml:space="preserve"> </w:t>
            </w:r>
            <w:r w:rsidR="00B067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shd w:val="clear" w:color="auto" w:fill="E8E8E8" w:themeFill="background2"/>
          </w:tcPr>
          <w:p w14:paraId="62F0530B" w14:textId="5E690884" w:rsidR="00B0672B" w:rsidRPr="00A2336F" w:rsidRDefault="008C1CB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Shopping in France </w:t>
            </w:r>
            <w:r w:rsidR="00B067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shd w:val="clear" w:color="auto" w:fill="00B050"/>
          </w:tcPr>
          <w:p w14:paraId="38AEB838" w14:textId="77777777" w:rsidR="00B0672B" w:rsidRPr="00A2336F" w:rsidRDefault="00B0672B" w:rsidP="00864519">
            <w:pPr>
              <w:rPr>
                <w:sz w:val="16"/>
                <w:szCs w:val="16"/>
              </w:rPr>
            </w:pPr>
          </w:p>
        </w:tc>
      </w:tr>
      <w:tr w:rsidR="00E92312" w:rsidRPr="00A2336F" w14:paraId="261DA1EF" w14:textId="77777777" w:rsidTr="005630D2">
        <w:tc>
          <w:tcPr>
            <w:tcW w:w="450" w:type="dxa"/>
          </w:tcPr>
          <w:p w14:paraId="5F9B7F88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B785CD2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8DCB05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B2337D" w14:textId="77777777" w:rsidR="00A374D5" w:rsidRPr="007310BD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6" w:type="dxa"/>
            <w:vMerge w:val="restart"/>
          </w:tcPr>
          <w:p w14:paraId="5C6E36D9" w14:textId="5469C13A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Eureka! It’s the Greeks! </w:t>
            </w:r>
          </w:p>
        </w:tc>
        <w:tc>
          <w:tcPr>
            <w:tcW w:w="1114" w:type="dxa"/>
            <w:shd w:val="clear" w:color="auto" w:fill="F6C5AC" w:themeFill="accent2" w:themeFillTint="66"/>
          </w:tcPr>
          <w:p w14:paraId="0B3B072A" w14:textId="5DF3D33A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Adventures of Odysseus 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433A676C" w14:textId="58FD144F" w:rsidR="00A374D5" w:rsidRPr="00A2336F" w:rsidRDefault="00A374D5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Multiplication and division Fractions B </w:t>
            </w:r>
          </w:p>
        </w:tc>
        <w:tc>
          <w:tcPr>
            <w:tcW w:w="926" w:type="dxa"/>
            <w:shd w:val="clear" w:color="auto" w:fill="FFFF00"/>
          </w:tcPr>
          <w:p w14:paraId="329E72A7" w14:textId="5FEA371D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Earth and space  </w:t>
            </w:r>
          </w:p>
        </w:tc>
        <w:tc>
          <w:tcPr>
            <w:tcW w:w="423" w:type="dxa"/>
            <w:vMerge/>
            <w:shd w:val="clear" w:color="auto" w:fill="FFFF00"/>
          </w:tcPr>
          <w:p w14:paraId="03A13109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vMerge w:val="restart"/>
            <w:shd w:val="clear" w:color="auto" w:fill="8DD873" w:themeFill="accent6" w:themeFillTint="99"/>
          </w:tcPr>
          <w:p w14:paraId="3232937E" w14:textId="77777777" w:rsidR="00A374D5" w:rsidRDefault="00A374D5" w:rsidP="00864519">
            <w:pPr>
              <w:rPr>
                <w:sz w:val="16"/>
                <w:szCs w:val="16"/>
              </w:rPr>
            </w:pPr>
          </w:p>
          <w:p w14:paraId="1511DC18" w14:textId="77777777" w:rsidR="00A374D5" w:rsidRDefault="00A374D5" w:rsidP="00864519">
            <w:pPr>
              <w:rPr>
                <w:sz w:val="16"/>
                <w:szCs w:val="16"/>
              </w:rPr>
            </w:pPr>
          </w:p>
          <w:p w14:paraId="3BD04FC8" w14:textId="77777777" w:rsidR="00A374D5" w:rsidRDefault="00A374D5" w:rsidP="00864519">
            <w:pPr>
              <w:rPr>
                <w:sz w:val="16"/>
                <w:szCs w:val="16"/>
              </w:rPr>
            </w:pPr>
          </w:p>
          <w:p w14:paraId="06C6AA4C" w14:textId="77777777" w:rsidR="00A374D5" w:rsidRDefault="00A374D5" w:rsidP="00864519">
            <w:pPr>
              <w:rPr>
                <w:sz w:val="16"/>
                <w:szCs w:val="16"/>
              </w:rPr>
            </w:pPr>
          </w:p>
          <w:p w14:paraId="59E2DADE" w14:textId="419185CC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Ancient Greece   </w:t>
            </w:r>
          </w:p>
        </w:tc>
        <w:tc>
          <w:tcPr>
            <w:tcW w:w="1087" w:type="dxa"/>
            <w:shd w:val="clear" w:color="auto" w:fill="D9F2D0" w:themeFill="accent6" w:themeFillTint="33"/>
          </w:tcPr>
          <w:p w14:paraId="6EF3641E" w14:textId="75396A44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766E672B" w14:textId="77777777" w:rsidR="008C5BDE" w:rsidRDefault="008C5BDE" w:rsidP="00B06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Clay pots</w:t>
            </w:r>
          </w:p>
          <w:p w14:paraId="2AF08B2B" w14:textId="6BDD85E2" w:rsidR="00A374D5" w:rsidRPr="00A2336F" w:rsidRDefault="008C5BDE" w:rsidP="00B06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food and nutrition adapt a recipe    </w:t>
            </w:r>
            <w:r w:rsidR="00A374D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62" w:type="dxa"/>
            <w:shd w:val="clear" w:color="auto" w:fill="FFC000"/>
          </w:tcPr>
          <w:p w14:paraId="07E2FB8F" w14:textId="77777777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U2.4 If God is everywhere, why go to a place of worship?</w:t>
            </w:r>
          </w:p>
          <w:p w14:paraId="6917BA93" w14:textId="16B6167E" w:rsidR="00A374D5" w:rsidRPr="00A2336F" w:rsidRDefault="00A374D5" w:rsidP="00D06D47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DAE9F7" w:themeFill="text2" w:themeFillTint="1A"/>
          </w:tcPr>
          <w:p w14:paraId="4E5D7DF5" w14:textId="1C084F00" w:rsidR="00A374D5" w:rsidRPr="00A2336F" w:rsidRDefault="008F5B2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Handling: Mars Rover 1</w:t>
            </w:r>
            <w:r w:rsidR="00A374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73B5F0B3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25DFF4EC" w14:textId="3EA769E5" w:rsidR="00A374D5" w:rsidRPr="00A2336F" w:rsidRDefault="003A5F47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Economic wellbeing 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income and expenditure  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1BC3B8CF" w14:textId="74B8FED8" w:rsidR="00A374D5" w:rsidRPr="00A2336F" w:rsidRDefault="006F463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South and West Africa </w:t>
            </w:r>
            <w:r w:rsidR="00A374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91" w:type="dxa"/>
            <w:shd w:val="clear" w:color="auto" w:fill="FF0000"/>
          </w:tcPr>
          <w:p w14:paraId="3E95A415" w14:textId="1C5C0547" w:rsidR="00A374D5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C64CE">
              <w:rPr>
                <w:sz w:val="16"/>
                <w:szCs w:val="16"/>
              </w:rPr>
              <w:t xml:space="preserve">Swimming </w:t>
            </w:r>
            <w:r>
              <w:rPr>
                <w:sz w:val="16"/>
                <w:szCs w:val="16"/>
              </w:rPr>
              <w:t xml:space="preserve"> </w:t>
            </w:r>
          </w:p>
          <w:p w14:paraId="0DC48D07" w14:textId="77777777" w:rsidR="00A374D5" w:rsidRDefault="00A374D5" w:rsidP="00864519">
            <w:pPr>
              <w:rPr>
                <w:sz w:val="16"/>
                <w:szCs w:val="16"/>
              </w:rPr>
            </w:pPr>
          </w:p>
          <w:p w14:paraId="4862FF63" w14:textId="7DE38945" w:rsidR="00A374D5" w:rsidRPr="00A2336F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Greeks </w:t>
            </w:r>
            <w:r w:rsidR="00A374D5">
              <w:rPr>
                <w:sz w:val="16"/>
                <w:szCs w:val="16"/>
              </w:rPr>
              <w:t xml:space="preserve">  </w:t>
            </w:r>
            <w:r w:rsidR="00A374D5" w:rsidRPr="00A2336F">
              <w:rPr>
                <w:sz w:val="16"/>
                <w:szCs w:val="16"/>
              </w:rPr>
              <w:t xml:space="preserve"> </w:t>
            </w:r>
            <w:r w:rsidR="00A374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shd w:val="clear" w:color="auto" w:fill="E8E8E8" w:themeFill="background2"/>
          </w:tcPr>
          <w:p w14:paraId="18EC5B80" w14:textId="4B4C41BB" w:rsidR="00A374D5" w:rsidRPr="00A2336F" w:rsidRDefault="008C1CB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Space exploration </w:t>
            </w:r>
          </w:p>
        </w:tc>
        <w:tc>
          <w:tcPr>
            <w:tcW w:w="700" w:type="dxa"/>
            <w:shd w:val="clear" w:color="auto" w:fill="00B050"/>
          </w:tcPr>
          <w:p w14:paraId="3E7EEB82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</w:tr>
      <w:tr w:rsidR="00E92312" w:rsidRPr="00A2336F" w14:paraId="74185290" w14:textId="77777777" w:rsidTr="005630D2">
        <w:tc>
          <w:tcPr>
            <w:tcW w:w="450" w:type="dxa"/>
          </w:tcPr>
          <w:p w14:paraId="59DA2125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03661AF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4E36DC" w14:textId="77777777" w:rsidR="00A374D5" w:rsidRPr="007310BD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6" w:type="dxa"/>
            <w:vMerge/>
          </w:tcPr>
          <w:p w14:paraId="109B9048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F6C5AC" w:themeFill="accent2" w:themeFillTint="66"/>
          </w:tcPr>
          <w:p w14:paraId="3AFAE563" w14:textId="3DE4A788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King of the Sky 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6D6E146C" w14:textId="77777777" w:rsidR="00A374D5" w:rsidRDefault="00A374D5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Decimals and percentages</w:t>
            </w:r>
          </w:p>
          <w:p w14:paraId="33127310" w14:textId="77777777" w:rsidR="00A374D5" w:rsidRDefault="00A374D5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Perimeter and area</w:t>
            </w:r>
          </w:p>
          <w:p w14:paraId="65D50227" w14:textId="77777777" w:rsidR="00A374D5" w:rsidRDefault="00A374D5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Statistics </w:t>
            </w:r>
          </w:p>
          <w:p w14:paraId="463EC887" w14:textId="78362FC5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FFFF00"/>
          </w:tcPr>
          <w:p w14:paraId="719FBA68" w14:textId="1E169889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Animals including humans </w:t>
            </w:r>
          </w:p>
        </w:tc>
        <w:tc>
          <w:tcPr>
            <w:tcW w:w="423" w:type="dxa"/>
            <w:vMerge/>
            <w:shd w:val="clear" w:color="auto" w:fill="FFFF00"/>
          </w:tcPr>
          <w:p w14:paraId="17BF200B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vMerge/>
            <w:shd w:val="clear" w:color="auto" w:fill="8DD873" w:themeFill="accent6" w:themeFillTint="99"/>
          </w:tcPr>
          <w:p w14:paraId="1A3D0E01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334F0532" w14:textId="7C978270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Mountains in the UK 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4EAD7A85" w14:textId="60117943" w:rsidR="00A374D5" w:rsidRPr="00A2336F" w:rsidRDefault="008C5BDE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- </w:t>
            </w:r>
            <w:r w:rsidR="00A374D5">
              <w:rPr>
                <w:sz w:val="16"/>
                <w:szCs w:val="16"/>
              </w:rPr>
              <w:t xml:space="preserve">Create comedy and tragedy masks  </w:t>
            </w:r>
          </w:p>
        </w:tc>
        <w:tc>
          <w:tcPr>
            <w:tcW w:w="1162" w:type="dxa"/>
            <w:shd w:val="clear" w:color="auto" w:fill="FFC000"/>
          </w:tcPr>
          <w:p w14:paraId="70422CBC" w14:textId="17982282" w:rsidR="00A374D5" w:rsidRPr="00A2336F" w:rsidRDefault="00960572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U2.2 What would Jesus do?  Can we live by the values of Jesus in the 21</w:t>
            </w:r>
            <w:r w:rsidRPr="00960572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century?</w:t>
            </w:r>
          </w:p>
        </w:tc>
        <w:tc>
          <w:tcPr>
            <w:tcW w:w="1198" w:type="dxa"/>
            <w:shd w:val="clear" w:color="auto" w:fill="DAE9F7" w:themeFill="text2" w:themeFillTint="1A"/>
          </w:tcPr>
          <w:p w14:paraId="35BB2222" w14:textId="5DE89BF2" w:rsidR="00A374D5" w:rsidRPr="00B901C8" w:rsidRDefault="008F5B2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Programming 2:  </w:t>
            </w:r>
            <w:proofErr w:type="spellStart"/>
            <w:r>
              <w:rPr>
                <w:sz w:val="16"/>
                <w:szCs w:val="16"/>
              </w:rPr>
              <w:t>Micro:bit</w:t>
            </w:r>
            <w:proofErr w:type="spellEnd"/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67193350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4CD27069" w14:textId="55678D19" w:rsidR="00A374D5" w:rsidRPr="00A2336F" w:rsidRDefault="003A5F47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Safety and the changing body including puberty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402F38A6" w14:textId="3AF1270C" w:rsidR="00A374D5" w:rsidRPr="00A2336F" w:rsidRDefault="006F463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to represent the festival of colour </w:t>
            </w:r>
            <w:r w:rsidR="00A374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(Holi)</w:t>
            </w:r>
          </w:p>
        </w:tc>
        <w:tc>
          <w:tcPr>
            <w:tcW w:w="1091" w:type="dxa"/>
            <w:shd w:val="clear" w:color="auto" w:fill="FF0000"/>
          </w:tcPr>
          <w:p w14:paraId="6E9CFD3C" w14:textId="356FE890" w:rsidR="00A374D5" w:rsidRDefault="007C64CE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Swimming </w:t>
            </w:r>
          </w:p>
          <w:p w14:paraId="17ABEB33" w14:textId="77777777" w:rsidR="00A374D5" w:rsidRDefault="00A374D5" w:rsidP="00864519">
            <w:pPr>
              <w:rPr>
                <w:sz w:val="16"/>
                <w:szCs w:val="16"/>
              </w:rPr>
            </w:pPr>
          </w:p>
          <w:p w14:paraId="396AB581" w14:textId="02967833" w:rsidR="00A374D5" w:rsidRPr="00A2336F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Handball </w:t>
            </w:r>
          </w:p>
        </w:tc>
        <w:tc>
          <w:tcPr>
            <w:tcW w:w="988" w:type="dxa"/>
            <w:shd w:val="clear" w:color="auto" w:fill="E8E8E8" w:themeFill="background2"/>
          </w:tcPr>
          <w:p w14:paraId="4DC1F59F" w14:textId="6CD0391C" w:rsidR="00A374D5" w:rsidRPr="00A2336F" w:rsidRDefault="008C1CB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French speaking world </w:t>
            </w:r>
            <w:r w:rsidR="00A374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0" w:type="dxa"/>
            <w:shd w:val="clear" w:color="auto" w:fill="00B050"/>
          </w:tcPr>
          <w:p w14:paraId="24F8B3D9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</w:tr>
      <w:tr w:rsidR="00E92312" w:rsidRPr="00A2336F" w14:paraId="2847F2DC" w14:textId="77777777" w:rsidTr="005630D2">
        <w:tc>
          <w:tcPr>
            <w:tcW w:w="450" w:type="dxa"/>
          </w:tcPr>
          <w:p w14:paraId="64244A22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F3CE2E0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D89420" w14:textId="77777777" w:rsidR="00A374D5" w:rsidRPr="007310BD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6" w:type="dxa"/>
            <w:vMerge w:val="restart"/>
          </w:tcPr>
          <w:p w14:paraId="38B766EB" w14:textId="466689C0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Let’s go bananas! </w:t>
            </w:r>
          </w:p>
        </w:tc>
        <w:tc>
          <w:tcPr>
            <w:tcW w:w="1114" w:type="dxa"/>
            <w:shd w:val="clear" w:color="auto" w:fill="F6C5AC" w:themeFill="accent2" w:themeFillTint="66"/>
          </w:tcPr>
          <w:p w14:paraId="6EF4104C" w14:textId="0D6024E3" w:rsidR="00A374D5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London Eye Mystery  </w:t>
            </w:r>
          </w:p>
          <w:p w14:paraId="24222607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C1E4F5" w:themeFill="accent1" w:themeFillTint="33"/>
          </w:tcPr>
          <w:p w14:paraId="4CF364B7" w14:textId="77777777" w:rsidR="00A374D5" w:rsidRDefault="00A374D5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Shape, position and direction</w:t>
            </w:r>
          </w:p>
          <w:p w14:paraId="3460C363" w14:textId="1C190A8A" w:rsidR="00A374D5" w:rsidRDefault="00A374D5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Decimals</w:t>
            </w:r>
          </w:p>
          <w:p w14:paraId="04CACFD2" w14:textId="01D7F96A" w:rsidR="00A374D5" w:rsidRPr="00A2336F" w:rsidRDefault="00A374D5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Properties of shape </w:t>
            </w:r>
          </w:p>
        </w:tc>
        <w:tc>
          <w:tcPr>
            <w:tcW w:w="926" w:type="dxa"/>
            <w:vMerge w:val="restart"/>
            <w:shd w:val="clear" w:color="auto" w:fill="FFFF00"/>
          </w:tcPr>
          <w:p w14:paraId="73936D26" w14:textId="742528A9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Forces  </w:t>
            </w:r>
          </w:p>
        </w:tc>
        <w:tc>
          <w:tcPr>
            <w:tcW w:w="423" w:type="dxa"/>
            <w:vMerge/>
            <w:shd w:val="clear" w:color="auto" w:fill="FFFF00"/>
          </w:tcPr>
          <w:p w14:paraId="79CF3E0B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8DD873" w:themeFill="accent6" w:themeFillTint="99"/>
          </w:tcPr>
          <w:p w14:paraId="1E8C13ED" w14:textId="7AFD158F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7EE51C2C" w14:textId="19ACFCD8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Earth matters – energy, the environment and fairtrade 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052BD8F2" w14:textId="598FE5BE" w:rsidR="00A374D5" w:rsidRPr="00A2336F" w:rsidRDefault="008C5BDE" w:rsidP="008C5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mechanical systems pulleys and gears  </w:t>
            </w:r>
          </w:p>
        </w:tc>
        <w:tc>
          <w:tcPr>
            <w:tcW w:w="1162" w:type="dxa"/>
            <w:shd w:val="clear" w:color="auto" w:fill="FFC000"/>
          </w:tcPr>
          <w:p w14:paraId="7E2E65B8" w14:textId="2D2B567B" w:rsidR="00A374D5" w:rsidRPr="00A2336F" w:rsidRDefault="00960572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U2.1 Why do some people believe that God exists?</w:t>
            </w:r>
          </w:p>
        </w:tc>
        <w:tc>
          <w:tcPr>
            <w:tcW w:w="1198" w:type="dxa"/>
            <w:shd w:val="clear" w:color="auto" w:fill="DAE9F7" w:themeFill="text2" w:themeFillTint="1A"/>
          </w:tcPr>
          <w:p w14:paraId="550151AF" w14:textId="7D6BF5D9" w:rsidR="00A374D5" w:rsidRPr="00A2336F" w:rsidRDefault="008F5B2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media: stop motion animation  </w:t>
            </w:r>
            <w:r w:rsidR="00A374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2EA77A92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6A15FE44" w14:textId="5A4162BB" w:rsidR="00A374D5" w:rsidRPr="00A2336F" w:rsidRDefault="003A5F47" w:rsidP="008645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Citizenhip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rights and responsibilities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68C85EA0" w14:textId="44AC3D58" w:rsidR="00A374D5" w:rsidRPr="00A2336F" w:rsidRDefault="006F463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Looping and remixing </w:t>
            </w:r>
            <w:r w:rsidR="00A374D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091" w:type="dxa"/>
            <w:shd w:val="clear" w:color="auto" w:fill="FF0000"/>
          </w:tcPr>
          <w:p w14:paraId="69E31DDA" w14:textId="06EDD961" w:rsidR="00A374D5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Cricket </w:t>
            </w:r>
          </w:p>
          <w:p w14:paraId="48FD2C74" w14:textId="0CCC2AB9" w:rsidR="00A374D5" w:rsidRDefault="006923D9" w:rsidP="0086451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Counter balance</w:t>
            </w:r>
            <w:proofErr w:type="gramEnd"/>
            <w:r>
              <w:rPr>
                <w:sz w:val="16"/>
                <w:szCs w:val="16"/>
              </w:rPr>
              <w:t xml:space="preserve"> and counter tension</w:t>
            </w:r>
          </w:p>
          <w:p w14:paraId="339F4C70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E8E8E8" w:themeFill="background2"/>
          </w:tcPr>
          <w:p w14:paraId="0144268E" w14:textId="1649D680" w:rsidR="00A374D5" w:rsidRPr="00A2336F" w:rsidRDefault="008C1CB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French verbs </w:t>
            </w:r>
          </w:p>
        </w:tc>
        <w:tc>
          <w:tcPr>
            <w:tcW w:w="700" w:type="dxa"/>
            <w:shd w:val="clear" w:color="auto" w:fill="00B050"/>
          </w:tcPr>
          <w:p w14:paraId="2E87BC1A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</w:tr>
      <w:tr w:rsidR="00E92312" w:rsidRPr="00A2336F" w14:paraId="68425351" w14:textId="77777777" w:rsidTr="005630D2">
        <w:tc>
          <w:tcPr>
            <w:tcW w:w="450" w:type="dxa"/>
          </w:tcPr>
          <w:p w14:paraId="6B3CB6DA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3FB1FC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D9BD842" w14:textId="77777777" w:rsidR="00A374D5" w:rsidRPr="007310BD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6" w:type="dxa"/>
            <w:vMerge/>
          </w:tcPr>
          <w:p w14:paraId="2EC408EF" w14:textId="72E8426D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F6C5AC" w:themeFill="accent2" w:themeFillTint="66"/>
          </w:tcPr>
          <w:p w14:paraId="31979211" w14:textId="47143E33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Poetry – The Highwayman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06FC4B6F" w14:textId="77777777" w:rsidR="00A374D5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Negative numbers </w:t>
            </w:r>
          </w:p>
          <w:p w14:paraId="14B1868E" w14:textId="77777777" w:rsidR="00A374D5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Converting units </w:t>
            </w:r>
          </w:p>
          <w:p w14:paraId="7873674C" w14:textId="3CC622EA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Volume  </w:t>
            </w:r>
          </w:p>
        </w:tc>
        <w:tc>
          <w:tcPr>
            <w:tcW w:w="926" w:type="dxa"/>
            <w:vMerge/>
            <w:shd w:val="clear" w:color="auto" w:fill="FFFF00"/>
          </w:tcPr>
          <w:p w14:paraId="7E4EB688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FFFF00"/>
          </w:tcPr>
          <w:p w14:paraId="2CBD7D36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8DD873" w:themeFill="accent6" w:themeFillTint="99"/>
          </w:tcPr>
          <w:p w14:paraId="7C79598E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566D8DBA" w14:textId="1C6C9B79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4B7A5CD9" w14:textId="2B140574" w:rsidR="008C5BDE" w:rsidRPr="00A2336F" w:rsidRDefault="008C5BDE" w:rsidP="008C5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pop art including digital art</w:t>
            </w:r>
          </w:p>
          <w:p w14:paraId="43E2FD33" w14:textId="3048DA55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FFC000"/>
          </w:tcPr>
          <w:p w14:paraId="05020CEF" w14:textId="77777777" w:rsidR="00A374D5" w:rsidRDefault="00960572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U2.10</w:t>
            </w:r>
          </w:p>
          <w:p w14:paraId="76186531" w14:textId="45FEBE1B" w:rsidR="00960572" w:rsidRPr="00A2336F" w:rsidRDefault="00960572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Green religion:  How and why should religious communities do more to </w:t>
            </w:r>
            <w:r>
              <w:rPr>
                <w:sz w:val="16"/>
                <w:szCs w:val="16"/>
              </w:rPr>
              <w:lastRenderedPageBreak/>
              <w:t>care for the Earth?</w:t>
            </w:r>
          </w:p>
        </w:tc>
        <w:tc>
          <w:tcPr>
            <w:tcW w:w="1198" w:type="dxa"/>
            <w:shd w:val="clear" w:color="auto" w:fill="DAE9F7" w:themeFill="text2" w:themeFillTint="1A"/>
          </w:tcPr>
          <w:p w14:paraId="20EEF693" w14:textId="76D63C3D" w:rsidR="00A374D5" w:rsidRPr="00A2336F" w:rsidRDefault="008F5B2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Skills showcase: Mars Rover 2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0A761CEE" w14:textId="77777777" w:rsidR="00A374D5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0CC1A62B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Wellbeing: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C1071D2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-Discover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DEB79F4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-Take notice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DB2586F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-connect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DF78F82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-Give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D4971BA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-Move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59CBE05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4A588A0" w14:textId="77777777" w:rsidR="00A374D5" w:rsidRDefault="00A374D5" w:rsidP="00864519">
            <w:pPr>
              <w:rPr>
                <w:sz w:val="16"/>
                <w:szCs w:val="16"/>
              </w:rPr>
            </w:pPr>
          </w:p>
          <w:p w14:paraId="0D776B06" w14:textId="77777777" w:rsidR="00A374D5" w:rsidRPr="00A2336F" w:rsidRDefault="00A374D5" w:rsidP="0086451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Transition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39517343" w14:textId="5048A75F" w:rsidR="00A374D5" w:rsidRPr="00A2336F" w:rsidRDefault="006F463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Musical theatre </w:t>
            </w:r>
          </w:p>
        </w:tc>
        <w:tc>
          <w:tcPr>
            <w:tcW w:w="1091" w:type="dxa"/>
            <w:shd w:val="clear" w:color="auto" w:fill="FF0000"/>
          </w:tcPr>
          <w:p w14:paraId="41A9C547" w14:textId="77777777" w:rsidR="006923D9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Running </w:t>
            </w:r>
          </w:p>
          <w:p w14:paraId="3F8BA10C" w14:textId="77777777" w:rsidR="006923D9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Throwing and Jumping </w:t>
            </w:r>
          </w:p>
          <w:p w14:paraId="00094849" w14:textId="435F77E2" w:rsidR="00A374D5" w:rsidRPr="00A2336F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Rounders </w:t>
            </w:r>
            <w:r w:rsidR="00A374D5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shd w:val="clear" w:color="auto" w:fill="E8E8E8" w:themeFill="background2"/>
          </w:tcPr>
          <w:p w14:paraId="7F26D548" w14:textId="65436305" w:rsidR="00A374D5" w:rsidRPr="00A2336F" w:rsidRDefault="008C1CB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French family </w:t>
            </w:r>
            <w:r w:rsidR="00A374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0" w:type="dxa"/>
            <w:shd w:val="clear" w:color="auto" w:fill="00B050"/>
          </w:tcPr>
          <w:p w14:paraId="0FD13747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</w:tr>
    </w:tbl>
    <w:p w14:paraId="29051646" w14:textId="335FDE2C" w:rsidR="00736EBA" w:rsidRPr="00736EBA" w:rsidRDefault="00736EBA" w:rsidP="00736EBA"/>
    <w:p w14:paraId="444BA834" w14:textId="77777777" w:rsidR="00736EBA" w:rsidRPr="00736EBA" w:rsidRDefault="00736EBA" w:rsidP="00736EBA"/>
    <w:p w14:paraId="53B47C03" w14:textId="77777777" w:rsidR="00736EBA" w:rsidRDefault="00736EBA" w:rsidP="00736EBA"/>
    <w:p w14:paraId="206D4D12" w14:textId="77777777" w:rsidR="00B915C1" w:rsidRDefault="00B915C1" w:rsidP="00736EBA"/>
    <w:p w14:paraId="193D8BCA" w14:textId="77777777" w:rsidR="00B915C1" w:rsidRDefault="00B915C1" w:rsidP="00736EBA"/>
    <w:p w14:paraId="4F998F75" w14:textId="77777777" w:rsidR="00B915C1" w:rsidRDefault="00B915C1" w:rsidP="00736EBA"/>
    <w:tbl>
      <w:tblPr>
        <w:tblStyle w:val="TableGrid"/>
        <w:tblpPr w:leftFromText="180" w:rightFromText="180" w:vertAnchor="page" w:horzAnchor="margin" w:tblpXSpec="center" w:tblpY="1480"/>
        <w:tblW w:w="16221" w:type="dxa"/>
        <w:tblLook w:val="04A0" w:firstRow="1" w:lastRow="0" w:firstColumn="1" w:lastColumn="0" w:noHBand="0" w:noVBand="1"/>
      </w:tblPr>
      <w:tblGrid>
        <w:gridCol w:w="449"/>
        <w:gridCol w:w="889"/>
        <w:gridCol w:w="1054"/>
        <w:gridCol w:w="1188"/>
        <w:gridCol w:w="999"/>
        <w:gridCol w:w="423"/>
        <w:gridCol w:w="982"/>
        <w:gridCol w:w="1032"/>
        <w:gridCol w:w="1345"/>
        <w:gridCol w:w="1147"/>
        <w:gridCol w:w="1198"/>
        <w:gridCol w:w="423"/>
        <w:gridCol w:w="1247"/>
        <w:gridCol w:w="1096"/>
        <w:gridCol w:w="1032"/>
        <w:gridCol w:w="992"/>
        <w:gridCol w:w="725"/>
      </w:tblGrid>
      <w:tr w:rsidR="00125249" w:rsidRPr="00A2336F" w14:paraId="1329029B" w14:textId="77777777" w:rsidTr="00282C8D">
        <w:tc>
          <w:tcPr>
            <w:tcW w:w="16221" w:type="dxa"/>
            <w:gridSpan w:val="17"/>
          </w:tcPr>
          <w:p w14:paraId="72DC940F" w14:textId="66A6B60D" w:rsidR="00125249" w:rsidRP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125249">
              <w:rPr>
                <w:b/>
                <w:bCs/>
                <w:sz w:val="28"/>
                <w:szCs w:val="28"/>
              </w:rPr>
              <w:lastRenderedPageBreak/>
              <w:t>YEAR 6</w:t>
            </w:r>
          </w:p>
        </w:tc>
      </w:tr>
      <w:tr w:rsidR="00D71EB2" w:rsidRPr="00A2336F" w14:paraId="62A658CF" w14:textId="77777777" w:rsidTr="002F1B15">
        <w:tc>
          <w:tcPr>
            <w:tcW w:w="476" w:type="dxa"/>
          </w:tcPr>
          <w:p w14:paraId="0FE276BD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</w:tcPr>
          <w:p w14:paraId="47751D76" w14:textId="77777777" w:rsidR="00125249" w:rsidRPr="005630D2" w:rsidRDefault="00125249" w:rsidP="00125249">
            <w:pPr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Topic</w:t>
            </w:r>
          </w:p>
          <w:p w14:paraId="7DF1E615" w14:textId="5EAC3C16" w:rsidR="00125249" w:rsidRPr="005630D2" w:rsidRDefault="00125249" w:rsidP="00125249">
            <w:pPr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 xml:space="preserve">Title </w:t>
            </w:r>
          </w:p>
        </w:tc>
        <w:tc>
          <w:tcPr>
            <w:tcW w:w="1074" w:type="dxa"/>
            <w:shd w:val="clear" w:color="auto" w:fill="F6C5AC" w:themeFill="accent2" w:themeFillTint="66"/>
          </w:tcPr>
          <w:p w14:paraId="1882AA26" w14:textId="77777777" w:rsidR="00125249" w:rsidRPr="005630D2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English</w:t>
            </w:r>
          </w:p>
          <w:p w14:paraId="4414A106" w14:textId="67C62A47" w:rsidR="00125249" w:rsidRPr="005630D2" w:rsidRDefault="00125249" w:rsidP="00125249">
            <w:pPr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(Core text)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09BA9B51" w14:textId="77777777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Maths</w:t>
            </w:r>
          </w:p>
          <w:p w14:paraId="66724482" w14:textId="5083DECD" w:rsidR="005630D2" w:rsidRP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(White Rose Maths)</w:t>
            </w:r>
          </w:p>
        </w:tc>
        <w:tc>
          <w:tcPr>
            <w:tcW w:w="999" w:type="dxa"/>
            <w:shd w:val="clear" w:color="auto" w:fill="FFFF00"/>
          </w:tcPr>
          <w:p w14:paraId="29B41C72" w14:textId="77777777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Science</w:t>
            </w:r>
          </w:p>
          <w:p w14:paraId="48BB2D8E" w14:textId="13F1E5CA" w:rsidR="005630D2" w:rsidRP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(Kent Planning)</w:t>
            </w:r>
          </w:p>
        </w:tc>
        <w:tc>
          <w:tcPr>
            <w:tcW w:w="423" w:type="dxa"/>
            <w:shd w:val="clear" w:color="auto" w:fill="FFFF00"/>
            <w:textDirection w:val="btLr"/>
          </w:tcPr>
          <w:p w14:paraId="4FCF83DE" w14:textId="77777777" w:rsidR="00125249" w:rsidRPr="005630D2" w:rsidRDefault="00125249" w:rsidP="001252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8DD873" w:themeFill="accent6" w:themeFillTint="99"/>
          </w:tcPr>
          <w:p w14:paraId="6702A8F9" w14:textId="7000C81D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038" w:type="dxa"/>
            <w:shd w:val="clear" w:color="auto" w:fill="D9F2D0" w:themeFill="accent6" w:themeFillTint="33"/>
          </w:tcPr>
          <w:p w14:paraId="6C1943AD" w14:textId="6909FF3D" w:rsidR="00125249" w:rsidRPr="005630D2" w:rsidRDefault="00125249" w:rsidP="00125249">
            <w:pPr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20464148" w14:textId="3F91A6FE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Art / DT</w:t>
            </w:r>
          </w:p>
        </w:tc>
        <w:tc>
          <w:tcPr>
            <w:tcW w:w="1162" w:type="dxa"/>
            <w:shd w:val="clear" w:color="auto" w:fill="FFC000"/>
          </w:tcPr>
          <w:p w14:paraId="74866F5E" w14:textId="77777777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RE</w:t>
            </w:r>
          </w:p>
          <w:p w14:paraId="42431D54" w14:textId="36CA06C3" w:rsidR="005630D2" w:rsidRP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(Kent Agreed Syllabus)</w:t>
            </w:r>
          </w:p>
        </w:tc>
        <w:tc>
          <w:tcPr>
            <w:tcW w:w="1209" w:type="dxa"/>
            <w:shd w:val="clear" w:color="auto" w:fill="DAE9F7" w:themeFill="text2" w:themeFillTint="1A"/>
          </w:tcPr>
          <w:p w14:paraId="580A0D20" w14:textId="7B040C83" w:rsidR="00125249" w:rsidRP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Computing</w:t>
            </w:r>
          </w:p>
          <w:p w14:paraId="23C905DF" w14:textId="14A670D3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423" w:type="dxa"/>
            <w:shd w:val="clear" w:color="auto" w:fill="DAE9F7" w:themeFill="text2" w:themeFillTint="1A"/>
            <w:textDirection w:val="btLr"/>
            <w:vAlign w:val="center"/>
          </w:tcPr>
          <w:p w14:paraId="71F2F421" w14:textId="77777777" w:rsidR="00125249" w:rsidRPr="005630D2" w:rsidRDefault="00125249" w:rsidP="001252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50430D38" w14:textId="77777777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PSHE / RSE</w:t>
            </w:r>
          </w:p>
          <w:p w14:paraId="108C9811" w14:textId="375EEA85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4F57CD9A" w14:textId="77777777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Music</w:t>
            </w:r>
          </w:p>
          <w:p w14:paraId="7CB2843C" w14:textId="76776C40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039" w:type="dxa"/>
            <w:shd w:val="clear" w:color="auto" w:fill="FF0000"/>
          </w:tcPr>
          <w:p w14:paraId="5C958B7A" w14:textId="77777777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PE</w:t>
            </w:r>
          </w:p>
          <w:p w14:paraId="6787FD9C" w14:textId="609F8AB6" w:rsidR="005630D2" w:rsidRP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(Complete PE)</w:t>
            </w:r>
          </w:p>
        </w:tc>
        <w:tc>
          <w:tcPr>
            <w:tcW w:w="992" w:type="dxa"/>
            <w:shd w:val="clear" w:color="auto" w:fill="E8E8E8" w:themeFill="background2"/>
          </w:tcPr>
          <w:p w14:paraId="29143094" w14:textId="77777777" w:rsidR="00125249" w:rsidRP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French</w:t>
            </w:r>
          </w:p>
          <w:p w14:paraId="671947C6" w14:textId="091AEC9E" w:rsidR="005630D2" w:rsidRP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540" w:type="dxa"/>
            <w:shd w:val="clear" w:color="auto" w:fill="00B050"/>
          </w:tcPr>
          <w:p w14:paraId="4FE36BAB" w14:textId="03400434" w:rsidR="00125249" w:rsidRPr="005630D2" w:rsidRDefault="00125249" w:rsidP="00125249">
            <w:pPr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Forest School</w:t>
            </w:r>
          </w:p>
        </w:tc>
      </w:tr>
      <w:tr w:rsidR="00D71EB2" w:rsidRPr="00A2336F" w14:paraId="05F17FAC" w14:textId="77777777" w:rsidTr="002F1B15">
        <w:tc>
          <w:tcPr>
            <w:tcW w:w="476" w:type="dxa"/>
          </w:tcPr>
          <w:p w14:paraId="1F510250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1D2878A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A66FC2" w14:textId="77777777" w:rsidR="00125249" w:rsidRPr="007310BD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2" w:type="dxa"/>
          </w:tcPr>
          <w:p w14:paraId="001A28EB" w14:textId="116A59D7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Americas  </w:t>
            </w:r>
          </w:p>
        </w:tc>
        <w:tc>
          <w:tcPr>
            <w:tcW w:w="1074" w:type="dxa"/>
            <w:shd w:val="clear" w:color="auto" w:fill="F6C5AC" w:themeFill="accent2" w:themeFillTint="66"/>
          </w:tcPr>
          <w:p w14:paraId="06A075C3" w14:textId="77777777" w:rsidR="00125249" w:rsidRPr="00A2336F" w:rsidRDefault="00125249" w:rsidP="0012524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School focus text</w:t>
            </w:r>
          </w:p>
          <w:p w14:paraId="54D27F7A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2A715120" w14:textId="3903EA7F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There’s a Boy in the Girls’ Bathroom 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58420CEB" w14:textId="77777777" w:rsidR="00125249" w:rsidRPr="00A2336F" w:rsidRDefault="00125249" w:rsidP="0012524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1A7459AE" w14:textId="4BCFAD8E" w:rsidR="00125249" w:rsidRDefault="00125249" w:rsidP="0012524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Addition and Subtraction</w:t>
            </w:r>
            <w:r>
              <w:rPr>
                <w:sz w:val="16"/>
                <w:szCs w:val="16"/>
              </w:rPr>
              <w:t xml:space="preserve"> Multiplication and Division </w:t>
            </w:r>
          </w:p>
          <w:p w14:paraId="78F67A78" w14:textId="7CA11C82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FFFF00"/>
          </w:tcPr>
          <w:p w14:paraId="22C54B67" w14:textId="7CCB6F2B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Living Things and their Habitats  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</w:tcPr>
          <w:p w14:paraId="05EA6100" w14:textId="77777777" w:rsidR="00125249" w:rsidRPr="00A2336F" w:rsidRDefault="00125249" w:rsidP="0012524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Scientifically – investigations / scientists and inventors </w:t>
            </w:r>
          </w:p>
        </w:tc>
        <w:tc>
          <w:tcPr>
            <w:tcW w:w="982" w:type="dxa"/>
            <w:shd w:val="clear" w:color="auto" w:fill="8DD873" w:themeFill="accent6" w:themeFillTint="99"/>
          </w:tcPr>
          <w:p w14:paraId="5CAF83FC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D9F2D0" w:themeFill="accent6" w:themeFillTint="33"/>
          </w:tcPr>
          <w:p w14:paraId="54674AA4" w14:textId="2B5FA9F4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Americas 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19A7453B" w14:textId="16114111" w:rsidR="00125249" w:rsidRPr="00A2336F" w:rsidRDefault="002C100F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Self- portraits </w:t>
            </w:r>
            <w:r w:rsidR="001252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DT – Textiles  - design a dress</w:t>
            </w:r>
          </w:p>
        </w:tc>
        <w:tc>
          <w:tcPr>
            <w:tcW w:w="1162" w:type="dxa"/>
            <w:shd w:val="clear" w:color="auto" w:fill="FFC000"/>
          </w:tcPr>
          <w:p w14:paraId="41179F22" w14:textId="769B56FF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</w:t>
            </w:r>
            <w:r w:rsidR="00D94F9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="00D94F98">
              <w:rPr>
                <w:sz w:val="16"/>
                <w:szCs w:val="16"/>
              </w:rPr>
              <w:t>What does it mean to be a Muslim in Britain today? Part 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9" w:type="dxa"/>
            <w:shd w:val="clear" w:color="auto" w:fill="DAE9F7" w:themeFill="text2" w:themeFillTint="1A"/>
          </w:tcPr>
          <w:p w14:paraId="4240A5C1" w14:textId="15EA22C8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Computing systems and networks – Bletchley Park   </w:t>
            </w:r>
          </w:p>
        </w:tc>
        <w:tc>
          <w:tcPr>
            <w:tcW w:w="423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523C51D" w14:textId="77777777" w:rsidR="00125249" w:rsidRPr="00A2336F" w:rsidRDefault="00125249" w:rsidP="0012524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Safety </w:t>
            </w:r>
          </w:p>
        </w:tc>
        <w:tc>
          <w:tcPr>
            <w:tcW w:w="1270" w:type="dxa"/>
            <w:shd w:val="clear" w:color="auto" w:fill="E59EDC" w:themeFill="accent5" w:themeFillTint="66"/>
          </w:tcPr>
          <w:p w14:paraId="084DC7E0" w14:textId="449489A2" w:rsidR="00125249" w:rsidRPr="00A2336F" w:rsidRDefault="00125249" w:rsidP="0012524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Family and relationships including </w:t>
            </w:r>
            <w:r>
              <w:rPr>
                <w:sz w:val="16"/>
                <w:szCs w:val="16"/>
              </w:rPr>
              <w:t xml:space="preserve">attitudes 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2AF983CA" w14:textId="6308E645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Dynamics, pitch and texture </w:t>
            </w:r>
          </w:p>
        </w:tc>
        <w:tc>
          <w:tcPr>
            <w:tcW w:w="1039" w:type="dxa"/>
            <w:shd w:val="clear" w:color="auto" w:fill="FF0000"/>
          </w:tcPr>
          <w:p w14:paraId="4141A4B0" w14:textId="0FA4367C" w:rsidR="00125249" w:rsidRDefault="006923D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Netball</w:t>
            </w:r>
            <w:r w:rsidR="00125249">
              <w:rPr>
                <w:sz w:val="16"/>
                <w:szCs w:val="16"/>
              </w:rPr>
              <w:t xml:space="preserve"> </w:t>
            </w:r>
          </w:p>
          <w:p w14:paraId="0E57D8A5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5B1EEA36" w14:textId="7777777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Hockey</w:t>
            </w:r>
          </w:p>
          <w:p w14:paraId="4C0C0344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03E625E4" w14:textId="24FC7B76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French football champions </w:t>
            </w:r>
          </w:p>
        </w:tc>
        <w:tc>
          <w:tcPr>
            <w:tcW w:w="540" w:type="dxa"/>
            <w:shd w:val="clear" w:color="auto" w:fill="00B050"/>
          </w:tcPr>
          <w:p w14:paraId="2F485BAB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</w:tr>
      <w:tr w:rsidR="00D71EB2" w:rsidRPr="00A2336F" w14:paraId="7BFFB117" w14:textId="77777777" w:rsidTr="002F1B15">
        <w:tc>
          <w:tcPr>
            <w:tcW w:w="476" w:type="dxa"/>
          </w:tcPr>
          <w:p w14:paraId="1CBBA714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6056994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8B03F42" w14:textId="77777777" w:rsidR="00125249" w:rsidRPr="007310BD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2" w:type="dxa"/>
          </w:tcPr>
          <w:p w14:paraId="1C77C7C8" w14:textId="53A9A81B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Woeful War</w:t>
            </w:r>
          </w:p>
        </w:tc>
        <w:tc>
          <w:tcPr>
            <w:tcW w:w="1074" w:type="dxa"/>
            <w:shd w:val="clear" w:color="auto" w:fill="F6C5AC" w:themeFill="accent2" w:themeFillTint="66"/>
          </w:tcPr>
          <w:p w14:paraId="20B1A027" w14:textId="7777777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Rose Blanche</w:t>
            </w:r>
          </w:p>
          <w:p w14:paraId="6076EFBF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3A38006C" w14:textId="50A7E01D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When the Sky Falls   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3CE3A7CC" w14:textId="7777777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Fractions </w:t>
            </w:r>
          </w:p>
          <w:p w14:paraId="53B2FB03" w14:textId="165B04EE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Converting Units </w:t>
            </w:r>
          </w:p>
        </w:tc>
        <w:tc>
          <w:tcPr>
            <w:tcW w:w="999" w:type="dxa"/>
            <w:shd w:val="clear" w:color="auto" w:fill="FFFF00"/>
          </w:tcPr>
          <w:p w14:paraId="14547869" w14:textId="57D3F06C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Evolution and inheritance </w:t>
            </w:r>
          </w:p>
        </w:tc>
        <w:tc>
          <w:tcPr>
            <w:tcW w:w="423" w:type="dxa"/>
            <w:vMerge/>
            <w:shd w:val="clear" w:color="auto" w:fill="FFFF00"/>
          </w:tcPr>
          <w:p w14:paraId="079C1137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8DD873" w:themeFill="accent6" w:themeFillTint="99"/>
          </w:tcPr>
          <w:p w14:paraId="094D1FE2" w14:textId="29652C40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WW2</w:t>
            </w:r>
          </w:p>
        </w:tc>
        <w:tc>
          <w:tcPr>
            <w:tcW w:w="1038" w:type="dxa"/>
            <w:shd w:val="clear" w:color="auto" w:fill="D9F2D0" w:themeFill="accent6" w:themeFillTint="33"/>
          </w:tcPr>
          <w:p w14:paraId="6ECCDDB7" w14:textId="51FC40B9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14:paraId="2A791BE5" w14:textId="77777777" w:rsidR="00125249" w:rsidRDefault="002C100F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Van Gogh</w:t>
            </w:r>
          </w:p>
          <w:p w14:paraId="5FA0F8B8" w14:textId="77777777" w:rsidR="002C100F" w:rsidRDefault="002C100F" w:rsidP="00125249">
            <w:pPr>
              <w:rPr>
                <w:sz w:val="16"/>
                <w:szCs w:val="16"/>
              </w:rPr>
            </w:pPr>
          </w:p>
          <w:p w14:paraId="4462B3A9" w14:textId="1C0DAB5F" w:rsidR="002C100F" w:rsidRPr="00A2336F" w:rsidRDefault="002C100F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Christmas card </w:t>
            </w:r>
          </w:p>
        </w:tc>
        <w:tc>
          <w:tcPr>
            <w:tcW w:w="1162" w:type="dxa"/>
            <w:shd w:val="clear" w:color="auto" w:fill="FFC000"/>
          </w:tcPr>
          <w:p w14:paraId="19932FBE" w14:textId="6C6406A2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</w:t>
            </w:r>
            <w:r w:rsidR="00D94F98">
              <w:rPr>
                <w:sz w:val="16"/>
                <w:szCs w:val="16"/>
              </w:rPr>
              <w:t xml:space="preserve">9 </w:t>
            </w:r>
            <w:r>
              <w:rPr>
                <w:sz w:val="16"/>
                <w:szCs w:val="16"/>
              </w:rPr>
              <w:t xml:space="preserve">What </w:t>
            </w:r>
            <w:r w:rsidR="00D94F98">
              <w:rPr>
                <w:sz w:val="16"/>
                <w:szCs w:val="16"/>
              </w:rPr>
              <w:t>can be done to reduce racism? Can religion help?</w:t>
            </w:r>
          </w:p>
        </w:tc>
        <w:tc>
          <w:tcPr>
            <w:tcW w:w="1209" w:type="dxa"/>
            <w:shd w:val="clear" w:color="auto" w:fill="DAE9F7" w:themeFill="text2" w:themeFillTint="1A"/>
          </w:tcPr>
          <w:p w14:paraId="3E9B3B3B" w14:textId="109A6817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Programming 1: Intro to Python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643C0A8B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6E6D549B" w14:textId="1A657A4B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and wellbeing inc</w:t>
            </w:r>
            <w:r w:rsidR="003A5F47">
              <w:rPr>
                <w:sz w:val="16"/>
                <w:szCs w:val="16"/>
              </w:rPr>
              <w:t xml:space="preserve">luding </w:t>
            </w:r>
            <w:r>
              <w:rPr>
                <w:sz w:val="16"/>
                <w:szCs w:val="16"/>
              </w:rPr>
              <w:t xml:space="preserve">resilience toolbox  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73539D8A" w14:textId="3CBC6E03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Songs of WW2</w:t>
            </w:r>
          </w:p>
        </w:tc>
        <w:tc>
          <w:tcPr>
            <w:tcW w:w="1039" w:type="dxa"/>
            <w:shd w:val="clear" w:color="auto" w:fill="FF0000"/>
          </w:tcPr>
          <w:p w14:paraId="50F5803B" w14:textId="77777777" w:rsidR="00D71EB2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Titanic </w:t>
            </w:r>
          </w:p>
          <w:p w14:paraId="5FF5B8C8" w14:textId="4EADCF96" w:rsidR="00125249" w:rsidRPr="00A2336F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Matching and Mirroring </w:t>
            </w:r>
            <w:r w:rsidR="0012524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shd w:val="clear" w:color="auto" w:fill="E8E8E8" w:themeFill="background2"/>
          </w:tcPr>
          <w:p w14:paraId="70BEBCB3" w14:textId="19177D2C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my French house </w:t>
            </w:r>
          </w:p>
        </w:tc>
        <w:tc>
          <w:tcPr>
            <w:tcW w:w="540" w:type="dxa"/>
            <w:shd w:val="clear" w:color="auto" w:fill="00B050"/>
          </w:tcPr>
          <w:p w14:paraId="605A1C61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</w:tr>
      <w:tr w:rsidR="00D71EB2" w:rsidRPr="00A2336F" w14:paraId="06350F20" w14:textId="77777777" w:rsidTr="002F1B15">
        <w:tc>
          <w:tcPr>
            <w:tcW w:w="476" w:type="dxa"/>
          </w:tcPr>
          <w:p w14:paraId="1B39C93A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E971F1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0C4E30D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471B8D" w14:textId="77777777" w:rsidR="00125249" w:rsidRPr="007310BD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14:paraId="0EF8C20C" w14:textId="2396C296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Maya</w:t>
            </w:r>
          </w:p>
        </w:tc>
        <w:tc>
          <w:tcPr>
            <w:tcW w:w="1074" w:type="dxa"/>
            <w:shd w:val="clear" w:color="auto" w:fill="F6C5AC" w:themeFill="accent2" w:themeFillTint="66"/>
          </w:tcPr>
          <w:p w14:paraId="6EC620E0" w14:textId="0086F1C3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Rain Player</w:t>
            </w:r>
          </w:p>
          <w:p w14:paraId="78390752" w14:textId="41E81C00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Chocolate Tree  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53E6008F" w14:textId="3A96A3DE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Ratio</w:t>
            </w:r>
          </w:p>
          <w:p w14:paraId="6B4D78D1" w14:textId="7777777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Algebra </w:t>
            </w:r>
          </w:p>
          <w:p w14:paraId="3EDAC123" w14:textId="65C4A004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Decimals  </w:t>
            </w:r>
          </w:p>
        </w:tc>
        <w:tc>
          <w:tcPr>
            <w:tcW w:w="999" w:type="dxa"/>
            <w:shd w:val="clear" w:color="auto" w:fill="FFFF00"/>
          </w:tcPr>
          <w:p w14:paraId="6930285D" w14:textId="36088F08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Electricity   </w:t>
            </w:r>
          </w:p>
        </w:tc>
        <w:tc>
          <w:tcPr>
            <w:tcW w:w="423" w:type="dxa"/>
            <w:vMerge/>
            <w:shd w:val="clear" w:color="auto" w:fill="FFFF00"/>
          </w:tcPr>
          <w:p w14:paraId="77897104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shd w:val="clear" w:color="auto" w:fill="8DD873" w:themeFill="accent6" w:themeFillTint="99"/>
          </w:tcPr>
          <w:p w14:paraId="6EC1A29B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158813C4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206AF8A2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42D11BB2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6B204205" w14:textId="2E3C843C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Maya Civilisation    </w:t>
            </w:r>
          </w:p>
        </w:tc>
        <w:tc>
          <w:tcPr>
            <w:tcW w:w="1038" w:type="dxa"/>
            <w:shd w:val="clear" w:color="auto" w:fill="D9F2D0" w:themeFill="accent6" w:themeFillTint="33"/>
          </w:tcPr>
          <w:p w14:paraId="4F91A929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shd w:val="clear" w:color="auto" w:fill="BFBFBF" w:themeFill="background1" w:themeFillShade="BF"/>
          </w:tcPr>
          <w:p w14:paraId="4F09AFEB" w14:textId="2D1AADF9" w:rsidR="002C100F" w:rsidRDefault="002C100F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electrical systems </w:t>
            </w:r>
          </w:p>
          <w:p w14:paraId="66CF9B67" w14:textId="77777777" w:rsidR="002C100F" w:rsidRDefault="002C100F" w:rsidP="00125249">
            <w:pPr>
              <w:rPr>
                <w:sz w:val="16"/>
                <w:szCs w:val="16"/>
              </w:rPr>
            </w:pPr>
          </w:p>
          <w:p w14:paraId="7525E750" w14:textId="41AEB7D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Maya masks</w:t>
            </w:r>
          </w:p>
          <w:p w14:paraId="779ECF1A" w14:textId="77777777" w:rsidR="002C100F" w:rsidRDefault="002C100F" w:rsidP="00125249">
            <w:pPr>
              <w:rPr>
                <w:sz w:val="16"/>
                <w:szCs w:val="16"/>
              </w:rPr>
            </w:pPr>
          </w:p>
          <w:p w14:paraId="221360BD" w14:textId="0A3BED1D" w:rsidR="002C100F" w:rsidRPr="00A2336F" w:rsidRDefault="002C100F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– Lino printing Mayan inspired designs </w:t>
            </w:r>
          </w:p>
        </w:tc>
        <w:tc>
          <w:tcPr>
            <w:tcW w:w="1162" w:type="dxa"/>
            <w:vMerge w:val="restart"/>
            <w:shd w:val="clear" w:color="auto" w:fill="FFC000"/>
          </w:tcPr>
          <w:p w14:paraId="5C72FA24" w14:textId="3ED19768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U2.3 </w:t>
            </w:r>
            <w:r w:rsidR="00D94F98">
              <w:rPr>
                <w:sz w:val="16"/>
                <w:szCs w:val="16"/>
              </w:rPr>
              <w:t xml:space="preserve">Is it better to express your beliefs in arts and architecture or in charity and generosity? </w:t>
            </w:r>
          </w:p>
          <w:p w14:paraId="41F31BDB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DAE9F7" w:themeFill="text2" w:themeFillTint="1A"/>
          </w:tcPr>
          <w:p w14:paraId="2680862A" w14:textId="56F14A84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Handling: Big Data 1 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2BA7B86D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5C5AE5CB" w14:textId="344FE515" w:rsidR="00125249" w:rsidRPr="00A2336F" w:rsidRDefault="003A5F47" w:rsidP="0012524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Citizenhip</w:t>
            </w:r>
            <w:proofErr w:type="spellEnd"/>
            <w:r>
              <w:rPr>
                <w:sz w:val="16"/>
                <w:szCs w:val="16"/>
              </w:rPr>
              <w:t xml:space="preserve"> – caring for others 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262E7F6E" w14:textId="31D0A8B2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Film music    </w:t>
            </w:r>
          </w:p>
        </w:tc>
        <w:tc>
          <w:tcPr>
            <w:tcW w:w="1039" w:type="dxa"/>
            <w:shd w:val="clear" w:color="auto" w:fill="FF0000"/>
          </w:tcPr>
          <w:p w14:paraId="756336AC" w14:textId="77777777" w:rsidR="00D71EB2" w:rsidRDefault="00125249" w:rsidP="00D71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71EB2">
              <w:rPr>
                <w:sz w:val="16"/>
                <w:szCs w:val="16"/>
              </w:rPr>
              <w:t>Carnival</w:t>
            </w:r>
          </w:p>
          <w:p w14:paraId="2C89B475" w14:textId="5078499B" w:rsidR="00125249" w:rsidRPr="00A2336F" w:rsidRDefault="00D71EB2" w:rsidP="00D71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Sequences </w:t>
            </w:r>
            <w:r w:rsidR="00125249">
              <w:rPr>
                <w:sz w:val="16"/>
                <w:szCs w:val="16"/>
              </w:rPr>
              <w:t xml:space="preserve">   </w:t>
            </w:r>
            <w:r w:rsidR="00125249" w:rsidRPr="00A2336F">
              <w:rPr>
                <w:sz w:val="16"/>
                <w:szCs w:val="16"/>
              </w:rPr>
              <w:t xml:space="preserve"> </w:t>
            </w:r>
            <w:r w:rsidR="001252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E8E8E8" w:themeFill="background2"/>
          </w:tcPr>
          <w:p w14:paraId="39DCBEB3" w14:textId="48452D4A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Planning a French holiday  </w:t>
            </w:r>
          </w:p>
        </w:tc>
        <w:tc>
          <w:tcPr>
            <w:tcW w:w="540" w:type="dxa"/>
            <w:shd w:val="clear" w:color="auto" w:fill="00B050"/>
          </w:tcPr>
          <w:p w14:paraId="648CBCD4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</w:tr>
      <w:tr w:rsidR="00D71EB2" w:rsidRPr="00A2336F" w14:paraId="02805BA2" w14:textId="77777777" w:rsidTr="002F1B15">
        <w:tc>
          <w:tcPr>
            <w:tcW w:w="476" w:type="dxa"/>
          </w:tcPr>
          <w:p w14:paraId="3C91E6A3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49D4E7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F798C04" w14:textId="77777777" w:rsidR="00125249" w:rsidRPr="007310BD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2" w:type="dxa"/>
          </w:tcPr>
          <w:p w14:paraId="54FD5715" w14:textId="47B24AE2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 there be light!</w:t>
            </w:r>
          </w:p>
        </w:tc>
        <w:tc>
          <w:tcPr>
            <w:tcW w:w="1074" w:type="dxa"/>
            <w:shd w:val="clear" w:color="auto" w:fill="F6C5AC" w:themeFill="accent2" w:themeFillTint="66"/>
          </w:tcPr>
          <w:p w14:paraId="0A1D56B4" w14:textId="3A938D3C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The Arrival</w:t>
            </w:r>
          </w:p>
          <w:p w14:paraId="2293DD4E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02055DDB" w14:textId="6EE8B7A5" w:rsidR="00AE31A7" w:rsidRDefault="00E6192B" w:rsidP="00AE3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a Beam of Light</w:t>
            </w:r>
          </w:p>
          <w:p w14:paraId="1602B479" w14:textId="4A36FCF8" w:rsidR="00125249" w:rsidRPr="00A2336F" w:rsidRDefault="00125249" w:rsidP="00AE31A7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C1E4F5" w:themeFill="accent1" w:themeFillTint="33"/>
          </w:tcPr>
          <w:p w14:paraId="3640B64E" w14:textId="0FA59C35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Fractions, decimals, percentages</w:t>
            </w:r>
          </w:p>
          <w:p w14:paraId="721D1426" w14:textId="7A2FD5B0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Area, perimeter and volume</w:t>
            </w:r>
          </w:p>
          <w:p w14:paraId="7A895E2B" w14:textId="4923BFFB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Statistics </w:t>
            </w:r>
          </w:p>
          <w:p w14:paraId="6B9EAB35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FFFF00"/>
          </w:tcPr>
          <w:p w14:paraId="411B02BF" w14:textId="5ED4136E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Light  </w:t>
            </w:r>
          </w:p>
        </w:tc>
        <w:tc>
          <w:tcPr>
            <w:tcW w:w="423" w:type="dxa"/>
            <w:vMerge/>
            <w:shd w:val="clear" w:color="auto" w:fill="FFFF00"/>
          </w:tcPr>
          <w:p w14:paraId="444521D8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shd w:val="clear" w:color="auto" w:fill="8DD873" w:themeFill="accent6" w:themeFillTint="99"/>
          </w:tcPr>
          <w:p w14:paraId="2B3027BF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D9F2D0" w:themeFill="accent6" w:themeFillTint="33"/>
          </w:tcPr>
          <w:p w14:paraId="7171A0C7" w14:textId="7B56ABB0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Going Global </w:t>
            </w:r>
          </w:p>
        </w:tc>
        <w:tc>
          <w:tcPr>
            <w:tcW w:w="1403" w:type="dxa"/>
            <w:vMerge/>
            <w:shd w:val="clear" w:color="auto" w:fill="BFBFBF" w:themeFill="background1" w:themeFillShade="BF"/>
          </w:tcPr>
          <w:p w14:paraId="2F31DCB1" w14:textId="3103EF8C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FFC000"/>
          </w:tcPr>
          <w:p w14:paraId="26EC4972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DAE9F7" w:themeFill="text2" w:themeFillTint="1A"/>
          </w:tcPr>
          <w:p w14:paraId="51CA5768" w14:textId="6AE1C1E7" w:rsidR="00125249" w:rsidRPr="00B901C8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media: history of computers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5A880513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2F379101" w14:textId="271E8271" w:rsidR="00125249" w:rsidRPr="00A2336F" w:rsidRDefault="003A5F47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and the changing body including emotions, identity and body image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01C2AACF" w14:textId="36FF0B45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Theme and variations </w:t>
            </w:r>
          </w:p>
        </w:tc>
        <w:tc>
          <w:tcPr>
            <w:tcW w:w="1039" w:type="dxa"/>
            <w:shd w:val="clear" w:color="auto" w:fill="FF0000"/>
          </w:tcPr>
          <w:p w14:paraId="38C9F0C6" w14:textId="77777777" w:rsidR="00D71EB2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Tag Rugby</w:t>
            </w:r>
          </w:p>
          <w:p w14:paraId="078247F2" w14:textId="77777777" w:rsidR="00D71EB2" w:rsidRDefault="00D71EB2" w:rsidP="00125249">
            <w:pPr>
              <w:rPr>
                <w:sz w:val="16"/>
                <w:szCs w:val="16"/>
              </w:rPr>
            </w:pPr>
          </w:p>
          <w:p w14:paraId="3E9D4E21" w14:textId="5F1E9B47" w:rsidR="00125249" w:rsidRPr="00A2336F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Football </w:t>
            </w:r>
            <w:r w:rsidR="0012524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shd w:val="clear" w:color="auto" w:fill="E8E8E8" w:themeFill="background2"/>
          </w:tcPr>
          <w:p w14:paraId="33CB2EA4" w14:textId="696A9D8D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Visiting a town in France    </w:t>
            </w:r>
          </w:p>
        </w:tc>
        <w:tc>
          <w:tcPr>
            <w:tcW w:w="540" w:type="dxa"/>
            <w:shd w:val="clear" w:color="auto" w:fill="00B050"/>
          </w:tcPr>
          <w:p w14:paraId="14C91D93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</w:tr>
      <w:tr w:rsidR="00D71EB2" w:rsidRPr="00A2336F" w14:paraId="48422642" w14:textId="77777777" w:rsidTr="002F1B15">
        <w:tc>
          <w:tcPr>
            <w:tcW w:w="476" w:type="dxa"/>
          </w:tcPr>
          <w:p w14:paraId="1148176B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5B714E1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BA8BE47" w14:textId="77777777" w:rsidR="00125249" w:rsidRPr="007310BD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92" w:type="dxa"/>
            <w:vMerge w:val="restart"/>
          </w:tcPr>
          <w:p w14:paraId="039868A9" w14:textId="69B13F6C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Circle of Life   </w:t>
            </w:r>
          </w:p>
        </w:tc>
        <w:tc>
          <w:tcPr>
            <w:tcW w:w="1074" w:type="dxa"/>
            <w:shd w:val="clear" w:color="auto" w:fill="F6C5AC" w:themeFill="accent2" w:themeFillTint="66"/>
          </w:tcPr>
          <w:p w14:paraId="2903FA2A" w14:textId="4C7CE22B" w:rsidR="00AE31A7" w:rsidRDefault="00AE31A7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Piano</w:t>
            </w:r>
          </w:p>
          <w:p w14:paraId="0E9B986F" w14:textId="22EE3F6D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Journey to </w:t>
            </w:r>
            <w:proofErr w:type="spellStart"/>
            <w:r>
              <w:rPr>
                <w:sz w:val="16"/>
                <w:szCs w:val="16"/>
              </w:rPr>
              <w:t>Jo’Burg</w:t>
            </w:r>
            <w:proofErr w:type="spellEnd"/>
          </w:p>
        </w:tc>
        <w:tc>
          <w:tcPr>
            <w:tcW w:w="1188" w:type="dxa"/>
            <w:shd w:val="clear" w:color="auto" w:fill="C1E4F5" w:themeFill="accent1" w:themeFillTint="33"/>
          </w:tcPr>
          <w:p w14:paraId="023394C6" w14:textId="455D8DAD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Shape, Position and direction</w:t>
            </w:r>
          </w:p>
          <w:p w14:paraId="7C86B3A9" w14:textId="7B88D47A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  <w:vMerge w:val="restart"/>
            <w:shd w:val="clear" w:color="auto" w:fill="FFFF00"/>
          </w:tcPr>
          <w:p w14:paraId="56A76277" w14:textId="60C7B59C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Animals including humans </w:t>
            </w:r>
          </w:p>
        </w:tc>
        <w:tc>
          <w:tcPr>
            <w:tcW w:w="423" w:type="dxa"/>
            <w:vMerge/>
            <w:shd w:val="clear" w:color="auto" w:fill="FFFF00"/>
          </w:tcPr>
          <w:p w14:paraId="6E7943AC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8DD873" w:themeFill="accent6" w:themeFillTint="99"/>
          </w:tcPr>
          <w:p w14:paraId="3D261286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  <w:shd w:val="clear" w:color="auto" w:fill="D9F2D0" w:themeFill="accent6" w:themeFillTint="33"/>
          </w:tcPr>
          <w:p w14:paraId="78A16E07" w14:textId="5B27A691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Africa  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6406EA18" w14:textId="7EFE7F4F" w:rsidR="00125249" w:rsidRPr="00A2336F" w:rsidRDefault="002C100F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food and nutrition – African food </w:t>
            </w:r>
          </w:p>
          <w:p w14:paraId="784F75C1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shd w:val="clear" w:color="auto" w:fill="FFC000"/>
          </w:tcPr>
          <w:p w14:paraId="1B5C428E" w14:textId="4BF58F80" w:rsidR="00125249" w:rsidRPr="00A2336F" w:rsidRDefault="00D94F98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U2.3 What do religions say to us when life gets hard?</w:t>
            </w:r>
          </w:p>
        </w:tc>
        <w:tc>
          <w:tcPr>
            <w:tcW w:w="1209" w:type="dxa"/>
            <w:shd w:val="clear" w:color="auto" w:fill="DAE9F7" w:themeFill="text2" w:themeFillTint="1A"/>
          </w:tcPr>
          <w:p w14:paraId="3D71FD61" w14:textId="7C363A70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handling – Big Data 2   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59124A21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2DB2B04D" w14:textId="4D15BF27" w:rsidR="00125249" w:rsidRPr="00A2336F" w:rsidRDefault="003A5F47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Economic wellbeing including gambling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3B224B6C" w14:textId="52B607F9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Composing and performing     </w:t>
            </w:r>
          </w:p>
        </w:tc>
        <w:tc>
          <w:tcPr>
            <w:tcW w:w="1039" w:type="dxa"/>
            <w:shd w:val="clear" w:color="auto" w:fill="FF0000"/>
          </w:tcPr>
          <w:p w14:paraId="320BC95D" w14:textId="007E098B" w:rsidR="00125249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Cricket</w:t>
            </w:r>
          </w:p>
          <w:p w14:paraId="16F01F0A" w14:textId="77777777" w:rsidR="00D71EB2" w:rsidRDefault="00D71EB2" w:rsidP="00125249">
            <w:pPr>
              <w:rPr>
                <w:sz w:val="16"/>
                <w:szCs w:val="16"/>
              </w:rPr>
            </w:pPr>
          </w:p>
          <w:p w14:paraId="75761EFF" w14:textId="637BF2F6" w:rsidR="00D71EB2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Handball</w:t>
            </w:r>
          </w:p>
          <w:p w14:paraId="099C9C2E" w14:textId="77777777" w:rsidR="00D71EB2" w:rsidRDefault="00D71EB2" w:rsidP="00125249">
            <w:pPr>
              <w:rPr>
                <w:sz w:val="16"/>
                <w:szCs w:val="16"/>
              </w:rPr>
            </w:pPr>
          </w:p>
          <w:p w14:paraId="326047F4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E8E8E8" w:themeFill="background2"/>
          </w:tcPr>
          <w:p w14:paraId="32B5322F" w14:textId="0D5256F7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French sport and Olympics  </w:t>
            </w:r>
          </w:p>
        </w:tc>
        <w:tc>
          <w:tcPr>
            <w:tcW w:w="540" w:type="dxa"/>
            <w:shd w:val="clear" w:color="auto" w:fill="00B050"/>
          </w:tcPr>
          <w:p w14:paraId="6C53070B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</w:tr>
      <w:tr w:rsidR="00D71EB2" w:rsidRPr="00A2336F" w14:paraId="4A557CBE" w14:textId="77777777" w:rsidTr="002F1B15">
        <w:tc>
          <w:tcPr>
            <w:tcW w:w="476" w:type="dxa"/>
          </w:tcPr>
          <w:p w14:paraId="2CC29628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0750C0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B1B5E1" w14:textId="77777777" w:rsidR="00125249" w:rsidRPr="007310BD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92" w:type="dxa"/>
            <w:vMerge/>
          </w:tcPr>
          <w:p w14:paraId="039B7AAB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6C5AC" w:themeFill="accent2" w:themeFillTint="66"/>
          </w:tcPr>
          <w:p w14:paraId="3B215491" w14:textId="7777777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Lion King </w:t>
            </w:r>
          </w:p>
          <w:p w14:paraId="7EBDA465" w14:textId="5DE05806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Pig Heart Boy 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74100369" w14:textId="7777777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Themed projects</w:t>
            </w:r>
          </w:p>
          <w:p w14:paraId="057492B9" w14:textId="3F96649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Consolidation</w:t>
            </w:r>
          </w:p>
          <w:p w14:paraId="6D9CBC15" w14:textId="093D198D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Problem solving   </w:t>
            </w:r>
          </w:p>
        </w:tc>
        <w:tc>
          <w:tcPr>
            <w:tcW w:w="999" w:type="dxa"/>
            <w:vMerge/>
            <w:shd w:val="clear" w:color="auto" w:fill="FFFF00"/>
          </w:tcPr>
          <w:p w14:paraId="30E86D7D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FFFF00"/>
          </w:tcPr>
          <w:p w14:paraId="5FBD288E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8DD873" w:themeFill="accent6" w:themeFillTint="99"/>
          </w:tcPr>
          <w:p w14:paraId="76C9A8BF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D9F2D0" w:themeFill="accent6" w:themeFillTint="33"/>
          </w:tcPr>
          <w:p w14:paraId="315BAD6F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14:paraId="7C90F00B" w14:textId="4E183546" w:rsidR="002C100F" w:rsidRDefault="002C100F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African inspired art </w:t>
            </w:r>
            <w:r w:rsidR="00D64D9D">
              <w:rPr>
                <w:sz w:val="16"/>
                <w:szCs w:val="16"/>
              </w:rPr>
              <w:t xml:space="preserve">– multimedia </w:t>
            </w:r>
          </w:p>
          <w:p w14:paraId="25195384" w14:textId="0466F350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Programme and prop design </w:t>
            </w:r>
          </w:p>
        </w:tc>
        <w:tc>
          <w:tcPr>
            <w:tcW w:w="1162" w:type="dxa"/>
            <w:vMerge/>
            <w:shd w:val="clear" w:color="auto" w:fill="FFC000"/>
          </w:tcPr>
          <w:p w14:paraId="57A5C0C6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DAE9F7" w:themeFill="text2" w:themeFillTint="1A"/>
          </w:tcPr>
          <w:p w14:paraId="0CE15342" w14:textId="66CAA7C7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</w:t>
            </w:r>
            <w:proofErr w:type="gramStart"/>
            <w:r>
              <w:rPr>
                <w:sz w:val="16"/>
                <w:szCs w:val="16"/>
              </w:rPr>
              <w:t>showcase:</w:t>
            </w:r>
            <w:proofErr w:type="gramEnd"/>
            <w:r>
              <w:rPr>
                <w:sz w:val="16"/>
                <w:szCs w:val="16"/>
              </w:rPr>
              <w:t xml:space="preserve"> inventing a product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3B43D0F6" w14:textId="77777777" w:rsidR="00125249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21E8A9AC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Wellbeing: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5C1EB8C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-Discover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B763F50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-Take notice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267B7CD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-connect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0032837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-Give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42A7974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-Move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3B439DF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48FCBCAB" w14:textId="76F1D03B" w:rsidR="003A5F47" w:rsidRDefault="003A5F47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Transition to secondary school</w:t>
            </w:r>
          </w:p>
          <w:p w14:paraId="241CE4F3" w14:textId="587F00B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D9F2D0" w:themeFill="accent6" w:themeFillTint="33"/>
          </w:tcPr>
          <w:p w14:paraId="0387F5F4" w14:textId="1690089D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Baroque  </w:t>
            </w:r>
          </w:p>
        </w:tc>
        <w:tc>
          <w:tcPr>
            <w:tcW w:w="1039" w:type="dxa"/>
            <w:shd w:val="clear" w:color="auto" w:fill="FF0000"/>
          </w:tcPr>
          <w:p w14:paraId="647422A6" w14:textId="77777777" w:rsidR="00D71EB2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Throwing &amp; Jumping</w:t>
            </w:r>
          </w:p>
          <w:p w14:paraId="0F1579CD" w14:textId="77777777" w:rsidR="00D71EB2" w:rsidRDefault="00D71EB2" w:rsidP="00125249">
            <w:pPr>
              <w:rPr>
                <w:sz w:val="16"/>
                <w:szCs w:val="16"/>
              </w:rPr>
            </w:pPr>
          </w:p>
          <w:p w14:paraId="2F5E7364" w14:textId="77777777" w:rsidR="00D71EB2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Running </w:t>
            </w:r>
          </w:p>
          <w:p w14:paraId="4A8B3FC4" w14:textId="77777777" w:rsidR="00D71EB2" w:rsidRDefault="00D71EB2" w:rsidP="00125249">
            <w:pPr>
              <w:rPr>
                <w:sz w:val="16"/>
                <w:szCs w:val="16"/>
              </w:rPr>
            </w:pPr>
          </w:p>
          <w:p w14:paraId="237847BA" w14:textId="67AA22C9" w:rsidR="00125249" w:rsidRPr="00A2336F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Rounders </w:t>
            </w:r>
            <w:r w:rsidR="00125249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E8E8E8" w:themeFill="background2"/>
          </w:tcPr>
          <w:p w14:paraId="586470ED" w14:textId="2ADF0A1D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00B050"/>
          </w:tcPr>
          <w:p w14:paraId="204D2371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</w:tr>
    </w:tbl>
    <w:p w14:paraId="6693BC1D" w14:textId="77777777" w:rsidR="00267B1F" w:rsidRDefault="00267B1F" w:rsidP="00736EBA"/>
    <w:p w14:paraId="2063379E" w14:textId="77777777" w:rsidR="00125249" w:rsidRDefault="00125249" w:rsidP="00736EBA"/>
    <w:tbl>
      <w:tblPr>
        <w:tblW w:w="15054" w:type="dxa"/>
        <w:tblInd w:w="-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732"/>
        <w:gridCol w:w="1009"/>
        <w:gridCol w:w="953"/>
        <w:gridCol w:w="319"/>
        <w:gridCol w:w="1653"/>
        <w:gridCol w:w="829"/>
        <w:gridCol w:w="869"/>
        <w:gridCol w:w="319"/>
        <w:gridCol w:w="1490"/>
        <w:gridCol w:w="682"/>
        <w:gridCol w:w="1252"/>
        <w:gridCol w:w="1655"/>
        <w:gridCol w:w="912"/>
        <w:gridCol w:w="551"/>
        <w:gridCol w:w="1071"/>
      </w:tblGrid>
      <w:tr w:rsidR="00267B1F" w:rsidRPr="00267B1F" w14:paraId="0999BF7F" w14:textId="77777777" w:rsidTr="00267B1F">
        <w:trPr>
          <w:trHeight w:val="225"/>
        </w:trPr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D92A8" w14:textId="77777777" w:rsidR="00267B1F" w:rsidRPr="00267B1F" w:rsidRDefault="00267B1F" w:rsidP="00267B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lastRenderedPageBreak/>
              <w:t>Additional experiences, enhancing the curriculum </w:t>
            </w: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4650142B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English:  </w:t>
            </w:r>
          </w:p>
          <w:p w14:paraId="092286FF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Open Library </w:t>
            </w:r>
          </w:p>
          <w:p w14:paraId="0CA1A228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World Book Day  </w:t>
            </w:r>
          </w:p>
          <w:p w14:paraId="2FD690E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Whole School text (September return)  </w:t>
            </w:r>
          </w:p>
          <w:p w14:paraId="5580D1FE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Summer Reading Challenge  </w:t>
            </w:r>
          </w:p>
          <w:p w14:paraId="4A04D75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Reading buddies  </w:t>
            </w:r>
          </w:p>
          <w:p w14:paraId="36C5E4D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Theatre trip </w:t>
            </w:r>
          </w:p>
          <w:p w14:paraId="60E81950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Visiting theatre company  </w:t>
            </w:r>
          </w:p>
          <w:p w14:paraId="432007C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Productions  </w:t>
            </w:r>
          </w:p>
          <w:p w14:paraId="3ED71E7B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Drama Club  </w:t>
            </w:r>
          </w:p>
          <w:p w14:paraId="5DB92F9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National Poetry Day  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2462DA8B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Number Day </w:t>
            </w:r>
          </w:p>
          <w:p w14:paraId="7F66CC8D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STEM week </w:t>
            </w:r>
          </w:p>
          <w:p w14:paraId="25C2370F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144 Club </w:t>
            </w:r>
          </w:p>
          <w:p w14:paraId="26C6FB6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Make £5 Grow  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402C94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STEM week </w:t>
            </w:r>
          </w:p>
          <w:p w14:paraId="09F06DBB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Visits  </w:t>
            </w:r>
          </w:p>
          <w:p w14:paraId="67AE569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Birdwatch </w:t>
            </w:r>
          </w:p>
          <w:p w14:paraId="263D5093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Science Week (2023-24) </w:t>
            </w:r>
          </w:p>
          <w:p w14:paraId="1948F03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E336B0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59CF21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Gallery Visits (2023-24) </w:t>
            </w:r>
          </w:p>
          <w:p w14:paraId="60FFFEF8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STEM week </w:t>
            </w:r>
          </w:p>
          <w:p w14:paraId="57E56D2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Art Club  </w:t>
            </w:r>
          </w:p>
          <w:p w14:paraId="17992AB7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Sewing Club  </w:t>
            </w:r>
          </w:p>
          <w:p w14:paraId="6A087523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Community links  </w:t>
            </w:r>
          </w:p>
          <w:p w14:paraId="6182A49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03B3F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Performance Rock Steady  </w:t>
            </w:r>
          </w:p>
          <w:p w14:paraId="7A1DC14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Peripatetic music teachers  </w:t>
            </w:r>
          </w:p>
          <w:p w14:paraId="628D392E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Performances  </w:t>
            </w:r>
          </w:p>
          <w:p w14:paraId="5ED778F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Choir (2023-24) 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0B47B09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Visits  </w:t>
            </w:r>
          </w:p>
          <w:p w14:paraId="584E27B5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Celebration of key historical figures and events  </w:t>
            </w:r>
          </w:p>
          <w:p w14:paraId="495633F4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Trips and visits  </w:t>
            </w:r>
          </w:p>
          <w:p w14:paraId="0B13F26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Year 3 Stone Age Trip to Kent Life </w:t>
            </w:r>
          </w:p>
          <w:p w14:paraId="17464BCE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Year 5 Vikings Trip to Kent Life </w:t>
            </w:r>
          </w:p>
          <w:p w14:paraId="7ED6EC2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Local history walks  </w:t>
            </w:r>
          </w:p>
          <w:p w14:paraId="162DCD70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Remembrance  </w:t>
            </w:r>
          </w:p>
          <w:p w14:paraId="762F098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Parliament Week 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058DFAC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32D98F43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Y3 visit to Living Land </w:t>
            </w:r>
          </w:p>
          <w:p w14:paraId="5F59CC50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13000423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Visits to places of worship </w:t>
            </w:r>
          </w:p>
          <w:p w14:paraId="02AB7BD9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Visiting speakers from local churches Themed assemblies  </w:t>
            </w:r>
          </w:p>
          <w:p w14:paraId="07BAF21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680C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Coding club </w:t>
            </w:r>
          </w:p>
          <w:p w14:paraId="0AE62427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Internet Safety Day  </w:t>
            </w:r>
          </w:p>
          <w:p w14:paraId="3A05B1A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STEM week  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077D9F84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Remembrance – visit to the memorial </w:t>
            </w:r>
          </w:p>
          <w:p w14:paraId="795D312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Year 6 – Kent Police Day </w:t>
            </w:r>
          </w:p>
          <w:p w14:paraId="07340A87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Year 6 – SALUS Safety in Action  </w:t>
            </w:r>
          </w:p>
          <w:p w14:paraId="728490A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Assemblies  </w:t>
            </w:r>
          </w:p>
          <w:p w14:paraId="62AECFB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Children’s Mental Health Week </w:t>
            </w:r>
          </w:p>
          <w:p w14:paraId="67640A14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Bounce Forward program to build resilience – Years 5 and 6  </w:t>
            </w:r>
          </w:p>
          <w:p w14:paraId="03E3969B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First Aid for children across the school  </w:t>
            </w:r>
          </w:p>
          <w:p w14:paraId="4D157D04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Make £5 Grow  </w:t>
            </w:r>
          </w:p>
          <w:p w14:paraId="4C69F1F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Charity events – Children in Need, Red Nose Day etc </w:t>
            </w:r>
          </w:p>
          <w:p w14:paraId="1773B58C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School Council </w:t>
            </w:r>
          </w:p>
          <w:p w14:paraId="4D086D29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Parliament Week </w:t>
            </w:r>
          </w:p>
          <w:p w14:paraId="5750ABA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Community Links  </w:t>
            </w:r>
          </w:p>
          <w:p w14:paraId="4CD6769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Buddy system  </w:t>
            </w:r>
          </w:p>
          <w:p w14:paraId="5A8F826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Harvest – Food Bank Links  </w:t>
            </w:r>
          </w:p>
          <w:p w14:paraId="4E8A6835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Visits – Police  </w:t>
            </w:r>
          </w:p>
          <w:p w14:paraId="2ECC9B5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Road Safety  </w:t>
            </w:r>
          </w:p>
          <w:p w14:paraId="7A700329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Residential – Y4 and Y6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642B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Swimming gala </w:t>
            </w:r>
          </w:p>
          <w:p w14:paraId="5AA9517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Sporting tournaments and competitions </w:t>
            </w:r>
          </w:p>
          <w:p w14:paraId="2CA677C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Sports clubs table tennis provision  </w:t>
            </w:r>
          </w:p>
          <w:p w14:paraId="094CEBD4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Visiting coaches to promote different sports  </w:t>
            </w:r>
          </w:p>
          <w:p w14:paraId="66FFC6C8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External sports coach – delivering PE and CPD </w:t>
            </w:r>
          </w:p>
          <w:p w14:paraId="7D79CB48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Swanley Sports Hub </w:t>
            </w:r>
          </w:p>
          <w:p w14:paraId="44788730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Dartford District  </w:t>
            </w:r>
          </w:p>
          <w:p w14:paraId="5EE703FE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Celebration of national and international sporting events  </w:t>
            </w:r>
          </w:p>
          <w:p w14:paraId="5F911305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Residential – Y4 and Y6  </w:t>
            </w:r>
          </w:p>
          <w:p w14:paraId="5B93884C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0B183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806C9A0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European Day of Languages - (23/24) </w:t>
            </w:r>
          </w:p>
          <w:p w14:paraId="1771F39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Continrental</w:t>
            </w:r>
            <w:proofErr w:type="spellEnd"/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 xml:space="preserve"> Week – CASPERS  </w:t>
            </w:r>
          </w:p>
        </w:tc>
      </w:tr>
    </w:tbl>
    <w:p w14:paraId="5FA4C29F" w14:textId="77777777" w:rsidR="00267B1F" w:rsidRPr="00736EBA" w:rsidRDefault="00267B1F" w:rsidP="00736EBA"/>
    <w:sectPr w:rsidR="00267B1F" w:rsidRPr="00736EBA" w:rsidSect="00736EB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5F594" w14:textId="77777777" w:rsidR="006F0352" w:rsidRDefault="006F0352" w:rsidP="00736EBA">
      <w:pPr>
        <w:spacing w:after="0" w:line="240" w:lineRule="auto"/>
      </w:pPr>
      <w:r>
        <w:separator/>
      </w:r>
    </w:p>
  </w:endnote>
  <w:endnote w:type="continuationSeparator" w:id="0">
    <w:p w14:paraId="6A1AD1AB" w14:textId="77777777" w:rsidR="006F0352" w:rsidRDefault="006F0352" w:rsidP="0073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1834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776F7" w14:textId="00D82595" w:rsidR="00736EBA" w:rsidRDefault="00736EBA" w:rsidP="00736EB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9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767C83E" w14:textId="77777777" w:rsidR="00736EBA" w:rsidRDefault="00736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14F2C" w14:textId="77777777" w:rsidR="006F0352" w:rsidRDefault="006F0352" w:rsidP="00736EBA">
      <w:pPr>
        <w:spacing w:after="0" w:line="240" w:lineRule="auto"/>
      </w:pPr>
      <w:r>
        <w:separator/>
      </w:r>
    </w:p>
  </w:footnote>
  <w:footnote w:type="continuationSeparator" w:id="0">
    <w:p w14:paraId="6EF07E5B" w14:textId="77777777" w:rsidR="006F0352" w:rsidRDefault="006F0352" w:rsidP="0073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CD88" w14:textId="4870BAD4" w:rsidR="00736EBA" w:rsidRDefault="00736EBA" w:rsidP="00736EBA">
    <w:pPr>
      <w:pStyle w:val="Header"/>
      <w:jc w:val="center"/>
    </w:pPr>
    <w:proofErr w:type="spellStart"/>
    <w:r>
      <w:t>Crockenhill</w:t>
    </w:r>
    <w:proofErr w:type="spellEnd"/>
    <w:r>
      <w:t xml:space="preserve"> Primary School – Whole School Curriculum Overview 202</w:t>
    </w:r>
    <w:r w:rsidR="00296AB4">
      <w:t>4</w:t>
    </w:r>
    <w:r>
      <w:t>- 202</w:t>
    </w:r>
    <w:r w:rsidR="00296AB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67118"/>
    <w:multiLevelType w:val="hybridMultilevel"/>
    <w:tmpl w:val="42E00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0374B"/>
    <w:multiLevelType w:val="hybridMultilevel"/>
    <w:tmpl w:val="42E00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4248B"/>
    <w:multiLevelType w:val="hybridMultilevel"/>
    <w:tmpl w:val="42E00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1282E"/>
    <w:multiLevelType w:val="hybridMultilevel"/>
    <w:tmpl w:val="42E00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927272">
    <w:abstractNumId w:val="0"/>
  </w:num>
  <w:num w:numId="2" w16cid:durableId="1226722268">
    <w:abstractNumId w:val="1"/>
  </w:num>
  <w:num w:numId="3" w16cid:durableId="1371805173">
    <w:abstractNumId w:val="2"/>
  </w:num>
  <w:num w:numId="4" w16cid:durableId="1930042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BA"/>
    <w:rsid w:val="00070B20"/>
    <w:rsid w:val="00084ACD"/>
    <w:rsid w:val="00122CDC"/>
    <w:rsid w:val="00122D7B"/>
    <w:rsid w:val="00125249"/>
    <w:rsid w:val="001543A6"/>
    <w:rsid w:val="00160245"/>
    <w:rsid w:val="00160449"/>
    <w:rsid w:val="001B312F"/>
    <w:rsid w:val="001C0304"/>
    <w:rsid w:val="001D0935"/>
    <w:rsid w:val="001E684C"/>
    <w:rsid w:val="00267B1F"/>
    <w:rsid w:val="00285CB8"/>
    <w:rsid w:val="00296AB4"/>
    <w:rsid w:val="002C100F"/>
    <w:rsid w:val="002D4B22"/>
    <w:rsid w:val="002F1B15"/>
    <w:rsid w:val="003267BD"/>
    <w:rsid w:val="003363CF"/>
    <w:rsid w:val="003A5F47"/>
    <w:rsid w:val="003D197A"/>
    <w:rsid w:val="00402F07"/>
    <w:rsid w:val="00452544"/>
    <w:rsid w:val="00471B63"/>
    <w:rsid w:val="00475DCF"/>
    <w:rsid w:val="0049439D"/>
    <w:rsid w:val="004E54CB"/>
    <w:rsid w:val="0051230D"/>
    <w:rsid w:val="00517F1D"/>
    <w:rsid w:val="005200F0"/>
    <w:rsid w:val="0052031F"/>
    <w:rsid w:val="005515D7"/>
    <w:rsid w:val="005630D2"/>
    <w:rsid w:val="005659BF"/>
    <w:rsid w:val="0059295C"/>
    <w:rsid w:val="005A018E"/>
    <w:rsid w:val="005A7557"/>
    <w:rsid w:val="006923D9"/>
    <w:rsid w:val="006C52BA"/>
    <w:rsid w:val="006D1B89"/>
    <w:rsid w:val="006E12F6"/>
    <w:rsid w:val="006F0352"/>
    <w:rsid w:val="006F4636"/>
    <w:rsid w:val="007310BD"/>
    <w:rsid w:val="0073462F"/>
    <w:rsid w:val="00736EBA"/>
    <w:rsid w:val="00764C0D"/>
    <w:rsid w:val="00773F17"/>
    <w:rsid w:val="007A286A"/>
    <w:rsid w:val="007C64CE"/>
    <w:rsid w:val="0084686D"/>
    <w:rsid w:val="00872459"/>
    <w:rsid w:val="008C1CB6"/>
    <w:rsid w:val="008C5BDE"/>
    <w:rsid w:val="008F5B25"/>
    <w:rsid w:val="00902216"/>
    <w:rsid w:val="00906730"/>
    <w:rsid w:val="00920FD1"/>
    <w:rsid w:val="00935B6A"/>
    <w:rsid w:val="00960572"/>
    <w:rsid w:val="009D224A"/>
    <w:rsid w:val="00A2336F"/>
    <w:rsid w:val="00A374D5"/>
    <w:rsid w:val="00A43D4D"/>
    <w:rsid w:val="00A539D3"/>
    <w:rsid w:val="00AA0F59"/>
    <w:rsid w:val="00AA5AD3"/>
    <w:rsid w:val="00AC4E58"/>
    <w:rsid w:val="00AC6C13"/>
    <w:rsid w:val="00AE31A7"/>
    <w:rsid w:val="00B0672B"/>
    <w:rsid w:val="00B42B3E"/>
    <w:rsid w:val="00B901C8"/>
    <w:rsid w:val="00B911FE"/>
    <w:rsid w:val="00B915C1"/>
    <w:rsid w:val="00B9690E"/>
    <w:rsid w:val="00BA59B3"/>
    <w:rsid w:val="00BD4662"/>
    <w:rsid w:val="00BF482C"/>
    <w:rsid w:val="00C060C9"/>
    <w:rsid w:val="00C13DF8"/>
    <w:rsid w:val="00C4600B"/>
    <w:rsid w:val="00C83C03"/>
    <w:rsid w:val="00CA792C"/>
    <w:rsid w:val="00CF2E4A"/>
    <w:rsid w:val="00D51BCC"/>
    <w:rsid w:val="00D61897"/>
    <w:rsid w:val="00D64D9D"/>
    <w:rsid w:val="00D71EB2"/>
    <w:rsid w:val="00D94F98"/>
    <w:rsid w:val="00DA51A0"/>
    <w:rsid w:val="00DF0ED4"/>
    <w:rsid w:val="00E24B87"/>
    <w:rsid w:val="00E6192B"/>
    <w:rsid w:val="00E77067"/>
    <w:rsid w:val="00E92312"/>
    <w:rsid w:val="00E94F48"/>
    <w:rsid w:val="00EC3A75"/>
    <w:rsid w:val="00F521FD"/>
    <w:rsid w:val="00F70D9F"/>
    <w:rsid w:val="00F74D5D"/>
    <w:rsid w:val="00F9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20CE"/>
  <w15:chartTrackingRefBased/>
  <w15:docId w15:val="{BC8BEB55-338E-482A-B3F7-29FCAFF9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E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6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BA"/>
  </w:style>
  <w:style w:type="paragraph" w:styleId="Footer">
    <w:name w:val="footer"/>
    <w:basedOn w:val="Normal"/>
    <w:link w:val="FooterChar"/>
    <w:uiPriority w:val="99"/>
    <w:unhideWhenUsed/>
    <w:rsid w:val="00736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BA"/>
  </w:style>
  <w:style w:type="table" w:styleId="TableGrid">
    <w:name w:val="Table Grid"/>
    <w:basedOn w:val="TableNormal"/>
    <w:uiPriority w:val="39"/>
    <w:rsid w:val="0073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67B1F"/>
  </w:style>
  <w:style w:type="character" w:customStyle="1" w:styleId="eop">
    <w:name w:val="eop"/>
    <w:basedOn w:val="DefaultParagraphFont"/>
    <w:rsid w:val="0026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4008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Bunch</dc:creator>
  <cp:keywords/>
  <dc:description/>
  <cp:lastModifiedBy>Louise Bunch</cp:lastModifiedBy>
  <cp:revision>19</cp:revision>
  <dcterms:created xsi:type="dcterms:W3CDTF">2024-06-22T21:32:00Z</dcterms:created>
  <dcterms:modified xsi:type="dcterms:W3CDTF">2024-10-20T22:29:00Z</dcterms:modified>
</cp:coreProperties>
</file>